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453"/>
        <w:gridCol w:w="168"/>
        <w:gridCol w:w="430"/>
        <w:gridCol w:w="307"/>
        <w:gridCol w:w="252"/>
        <w:gridCol w:w="482"/>
        <w:gridCol w:w="264"/>
        <w:gridCol w:w="280"/>
        <w:gridCol w:w="252"/>
        <w:gridCol w:w="831"/>
        <w:gridCol w:w="913"/>
        <w:gridCol w:w="395"/>
        <w:gridCol w:w="714"/>
        <w:gridCol w:w="1285"/>
        <w:gridCol w:w="1261"/>
        <w:gridCol w:w="285"/>
        <w:gridCol w:w="437"/>
      </w:tblGrid>
      <w:tr w:rsidR="00FA13DB" w:rsidRPr="009B529A" w14:paraId="18757F37" w14:textId="77777777" w:rsidTr="009B529A">
        <w:trPr>
          <w:trHeight w:hRule="exact" w:val="277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2B41DAD9" w14:textId="77777777" w:rsidR="00FA13DB" w:rsidRPr="009B529A" w:rsidRDefault="009B52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МИНИСТЕРСТВО СЕЛЬСКОГО ХОЗЯЙСТВА РОССИЙСКОЙ ФЕДЕРАЦИИ</w:t>
            </w:r>
          </w:p>
        </w:tc>
      </w:tr>
      <w:tr w:rsidR="00FA13DB" w:rsidRPr="009B529A" w14:paraId="442FBF65" w14:textId="77777777" w:rsidTr="009B529A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6E9E2649" w14:textId="77777777" w:rsidR="00FA13DB" w:rsidRPr="009B529A" w:rsidRDefault="009B52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 высшего образования «Кузбасская государственная сельскохозяйственная академия»</w:t>
            </w:r>
          </w:p>
        </w:tc>
      </w:tr>
      <w:tr w:rsidR="00FA13DB" w14:paraId="68A09A24" w14:textId="77777777" w:rsidTr="009B529A">
        <w:trPr>
          <w:trHeight w:hRule="exact" w:val="694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76CE6FB6" w14:textId="77777777" w:rsidR="00FA13DB" w:rsidRDefault="009B5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Ландшафтной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</w:p>
        </w:tc>
      </w:tr>
      <w:tr w:rsidR="009B529A" w14:paraId="6F2CE7E6" w14:textId="77777777" w:rsidTr="009B529A">
        <w:trPr>
          <w:trHeight w:hRule="exact" w:val="2166"/>
        </w:trPr>
        <w:tc>
          <w:tcPr>
            <w:tcW w:w="10274" w:type="dxa"/>
            <w:gridSpan w:val="18"/>
          </w:tcPr>
          <w:p w14:paraId="17889E48" w14:textId="7748ECF1" w:rsidR="009B529A" w:rsidRDefault="009B529A" w:rsidP="009B529A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3B6E165" wp14:editId="5EF0CB1A">
                  <wp:extent cx="2335696" cy="13430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1630" t="25254" r="22715" b="56307"/>
                          <a:stretch/>
                        </pic:blipFill>
                        <pic:spPr bwMode="auto">
                          <a:xfrm>
                            <a:off x="0" y="0"/>
                            <a:ext cx="2342781" cy="13470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3DB" w14:paraId="71672DC4" w14:textId="77777777" w:rsidTr="009B529A">
        <w:trPr>
          <w:trHeight w:hRule="exact" w:val="416"/>
        </w:trPr>
        <w:tc>
          <w:tcPr>
            <w:tcW w:w="629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82E415E" w14:textId="77777777" w:rsidR="00FA13DB" w:rsidRDefault="009B5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99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18E8964" w14:textId="77777777" w:rsidR="00FA13DB" w:rsidRDefault="00FA13DB"/>
        </w:tc>
        <w:tc>
          <w:tcPr>
            <w:tcW w:w="19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399DCA" w14:textId="77777777" w:rsidR="00FA13DB" w:rsidRDefault="00FA13DB"/>
        </w:tc>
      </w:tr>
      <w:tr w:rsidR="00FA13DB" w14:paraId="7533B11C" w14:textId="77777777" w:rsidTr="009B529A">
        <w:trPr>
          <w:trHeight w:hRule="exact" w:val="972"/>
        </w:trPr>
        <w:tc>
          <w:tcPr>
            <w:tcW w:w="335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E539AD0" w14:textId="12BD79D5" w:rsidR="00FA13DB" w:rsidRDefault="009B529A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1.О.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</w:t>
            </w:r>
          </w:p>
        </w:tc>
        <w:tc>
          <w:tcPr>
            <w:tcW w:w="264" w:type="dxa"/>
          </w:tcPr>
          <w:p w14:paraId="0866D28A" w14:textId="77777777" w:rsidR="00FA13DB" w:rsidRDefault="00FA13DB"/>
        </w:tc>
        <w:tc>
          <w:tcPr>
            <w:tcW w:w="267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A7BBB7" w14:textId="77777777" w:rsidR="00FA13DB" w:rsidRDefault="009B529A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Ботаника</w:t>
            </w:r>
            <w:proofErr w:type="spellEnd"/>
          </w:p>
        </w:tc>
        <w:tc>
          <w:tcPr>
            <w:tcW w:w="1999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D9558B" w14:textId="77777777" w:rsidR="00FA13DB" w:rsidRDefault="00FA13DB"/>
        </w:tc>
        <w:tc>
          <w:tcPr>
            <w:tcW w:w="198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364ED" w14:textId="77777777" w:rsidR="00FA13DB" w:rsidRDefault="00FA13DB"/>
        </w:tc>
      </w:tr>
      <w:tr w:rsidR="00FA13DB" w:rsidRPr="009B529A" w14:paraId="61D0AAD8" w14:textId="77777777" w:rsidTr="009B529A">
        <w:trPr>
          <w:trHeight w:hRule="exact" w:val="277"/>
        </w:trPr>
        <w:tc>
          <w:tcPr>
            <w:tcW w:w="26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1E7748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52" w:type="dxa"/>
          </w:tcPr>
          <w:p w14:paraId="3AD2E597" w14:textId="77777777" w:rsidR="00FA13DB" w:rsidRDefault="00FA13DB"/>
        </w:tc>
        <w:tc>
          <w:tcPr>
            <w:tcW w:w="482" w:type="dxa"/>
          </w:tcPr>
          <w:p w14:paraId="47BEA2EE" w14:textId="77777777" w:rsidR="00FA13DB" w:rsidRDefault="00FA13DB"/>
        </w:tc>
        <w:tc>
          <w:tcPr>
            <w:tcW w:w="264" w:type="dxa"/>
          </w:tcPr>
          <w:p w14:paraId="777D4C77" w14:textId="77777777" w:rsidR="00FA13DB" w:rsidRDefault="00FA13DB"/>
        </w:tc>
        <w:tc>
          <w:tcPr>
            <w:tcW w:w="6653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EB606D" w14:textId="77777777" w:rsidR="00FA13DB" w:rsidRPr="009B529A" w:rsidRDefault="009B52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35.03.06-22-1ИМ.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plx</w:t>
            </w:r>
            <w:proofErr w:type="spellEnd"/>
          </w:p>
          <w:p w14:paraId="0CDEFE5B" w14:textId="77777777" w:rsidR="00FA13DB" w:rsidRPr="009B529A" w:rsidRDefault="009B529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35.03.06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Агроинженерия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 Робототехнические системы в АПК</w:t>
            </w:r>
          </w:p>
        </w:tc>
      </w:tr>
      <w:tr w:rsidR="00FA13DB" w:rsidRPr="009B529A" w14:paraId="1F76B1F2" w14:textId="77777777" w:rsidTr="009B529A">
        <w:trPr>
          <w:trHeight w:hRule="exact" w:val="548"/>
        </w:trPr>
        <w:tc>
          <w:tcPr>
            <w:tcW w:w="265" w:type="dxa"/>
          </w:tcPr>
          <w:p w14:paraId="1D370CBE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453" w:type="dxa"/>
          </w:tcPr>
          <w:p w14:paraId="63F09A8E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68" w:type="dxa"/>
          </w:tcPr>
          <w:p w14:paraId="20662902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30" w:type="dxa"/>
          </w:tcPr>
          <w:p w14:paraId="0A3FE90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07" w:type="dxa"/>
          </w:tcPr>
          <w:p w14:paraId="50DB66F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52" w:type="dxa"/>
          </w:tcPr>
          <w:p w14:paraId="0C09FF2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82" w:type="dxa"/>
          </w:tcPr>
          <w:p w14:paraId="768D4FF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64" w:type="dxa"/>
          </w:tcPr>
          <w:p w14:paraId="264141F9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6653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08CAA86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0179982C" w14:textId="77777777" w:rsidTr="009B529A">
        <w:trPr>
          <w:trHeight w:hRule="exact" w:val="416"/>
        </w:trPr>
        <w:tc>
          <w:tcPr>
            <w:tcW w:w="26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7954D88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252" w:type="dxa"/>
          </w:tcPr>
          <w:p w14:paraId="25CC3239" w14:textId="77777777" w:rsidR="00FA13DB" w:rsidRDefault="00FA13DB"/>
        </w:tc>
        <w:tc>
          <w:tcPr>
            <w:tcW w:w="482" w:type="dxa"/>
          </w:tcPr>
          <w:p w14:paraId="25AF8A0D" w14:textId="77777777" w:rsidR="00FA13DB" w:rsidRDefault="00FA13DB"/>
        </w:tc>
        <w:tc>
          <w:tcPr>
            <w:tcW w:w="264" w:type="dxa"/>
          </w:tcPr>
          <w:p w14:paraId="5A4FEA4A" w14:textId="77777777" w:rsidR="00FA13DB" w:rsidRDefault="00FA13DB"/>
        </w:tc>
        <w:tc>
          <w:tcPr>
            <w:tcW w:w="665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DC035B" w14:textId="77777777" w:rsidR="00FA13DB" w:rsidRDefault="009B52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Бакалавр</w:t>
            </w:r>
            <w:proofErr w:type="spellEnd"/>
          </w:p>
        </w:tc>
      </w:tr>
      <w:tr w:rsidR="00FA13DB" w14:paraId="499AF896" w14:textId="77777777" w:rsidTr="009B529A">
        <w:trPr>
          <w:trHeight w:hRule="exact" w:val="277"/>
        </w:trPr>
        <w:tc>
          <w:tcPr>
            <w:tcW w:w="1886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0CF88DB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30" w:type="dxa"/>
          </w:tcPr>
          <w:p w14:paraId="24C20E3B" w14:textId="77777777" w:rsidR="00FA13DB" w:rsidRDefault="00FA13DB"/>
        </w:tc>
        <w:tc>
          <w:tcPr>
            <w:tcW w:w="307" w:type="dxa"/>
          </w:tcPr>
          <w:p w14:paraId="43A8B627" w14:textId="77777777" w:rsidR="00FA13DB" w:rsidRDefault="00FA13DB"/>
        </w:tc>
        <w:tc>
          <w:tcPr>
            <w:tcW w:w="252" w:type="dxa"/>
          </w:tcPr>
          <w:p w14:paraId="3A60C7A7" w14:textId="77777777" w:rsidR="00FA13DB" w:rsidRDefault="00FA13DB"/>
        </w:tc>
        <w:tc>
          <w:tcPr>
            <w:tcW w:w="482" w:type="dxa"/>
          </w:tcPr>
          <w:p w14:paraId="2DD82CC8" w14:textId="77777777" w:rsidR="00FA13DB" w:rsidRDefault="00FA13DB"/>
        </w:tc>
        <w:tc>
          <w:tcPr>
            <w:tcW w:w="264" w:type="dxa"/>
          </w:tcPr>
          <w:p w14:paraId="593AC9B3" w14:textId="77777777" w:rsidR="00FA13DB" w:rsidRDefault="00FA13DB"/>
        </w:tc>
        <w:tc>
          <w:tcPr>
            <w:tcW w:w="665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F58B816" w14:textId="77777777" w:rsidR="00FA13DB" w:rsidRDefault="009B529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очная</w:t>
            </w:r>
            <w:proofErr w:type="spellEnd"/>
          </w:p>
        </w:tc>
      </w:tr>
      <w:tr w:rsidR="00FA13DB" w14:paraId="1591E25F" w14:textId="77777777" w:rsidTr="009B529A">
        <w:trPr>
          <w:trHeight w:hRule="exact" w:val="165"/>
        </w:trPr>
        <w:tc>
          <w:tcPr>
            <w:tcW w:w="1886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3F6F1A" w14:textId="77777777" w:rsidR="00FA13DB" w:rsidRDefault="00FA13DB"/>
        </w:tc>
        <w:tc>
          <w:tcPr>
            <w:tcW w:w="430" w:type="dxa"/>
          </w:tcPr>
          <w:p w14:paraId="719625C3" w14:textId="77777777" w:rsidR="00FA13DB" w:rsidRDefault="00FA13DB"/>
        </w:tc>
        <w:tc>
          <w:tcPr>
            <w:tcW w:w="307" w:type="dxa"/>
          </w:tcPr>
          <w:p w14:paraId="2833AA92" w14:textId="77777777" w:rsidR="00FA13DB" w:rsidRDefault="00FA13DB"/>
        </w:tc>
        <w:tc>
          <w:tcPr>
            <w:tcW w:w="252" w:type="dxa"/>
          </w:tcPr>
          <w:p w14:paraId="612358E9" w14:textId="77777777" w:rsidR="00FA13DB" w:rsidRDefault="00FA13DB"/>
        </w:tc>
        <w:tc>
          <w:tcPr>
            <w:tcW w:w="482" w:type="dxa"/>
          </w:tcPr>
          <w:p w14:paraId="2416D37D" w14:textId="77777777" w:rsidR="00FA13DB" w:rsidRDefault="00FA13DB"/>
        </w:tc>
        <w:tc>
          <w:tcPr>
            <w:tcW w:w="264" w:type="dxa"/>
          </w:tcPr>
          <w:p w14:paraId="1ABC2B05" w14:textId="77777777" w:rsidR="00FA13DB" w:rsidRDefault="00FA13DB"/>
        </w:tc>
        <w:tc>
          <w:tcPr>
            <w:tcW w:w="280" w:type="dxa"/>
          </w:tcPr>
          <w:p w14:paraId="3FCB12AB" w14:textId="77777777" w:rsidR="00FA13DB" w:rsidRDefault="00FA13DB"/>
        </w:tc>
        <w:tc>
          <w:tcPr>
            <w:tcW w:w="252" w:type="dxa"/>
          </w:tcPr>
          <w:p w14:paraId="6C97F845" w14:textId="77777777" w:rsidR="00FA13DB" w:rsidRDefault="00FA13DB"/>
        </w:tc>
        <w:tc>
          <w:tcPr>
            <w:tcW w:w="831" w:type="dxa"/>
          </w:tcPr>
          <w:p w14:paraId="1D1C5A37" w14:textId="77777777" w:rsidR="00FA13DB" w:rsidRDefault="00FA13DB"/>
        </w:tc>
        <w:tc>
          <w:tcPr>
            <w:tcW w:w="913" w:type="dxa"/>
          </w:tcPr>
          <w:p w14:paraId="63BDC03A" w14:textId="77777777" w:rsidR="00FA13DB" w:rsidRDefault="00FA13DB"/>
        </w:tc>
        <w:tc>
          <w:tcPr>
            <w:tcW w:w="395" w:type="dxa"/>
          </w:tcPr>
          <w:p w14:paraId="01845F85" w14:textId="77777777" w:rsidR="00FA13DB" w:rsidRDefault="00FA13DB"/>
        </w:tc>
        <w:tc>
          <w:tcPr>
            <w:tcW w:w="714" w:type="dxa"/>
          </w:tcPr>
          <w:p w14:paraId="4E511AC0" w14:textId="77777777" w:rsidR="00FA13DB" w:rsidRDefault="00FA13DB"/>
        </w:tc>
        <w:tc>
          <w:tcPr>
            <w:tcW w:w="1285" w:type="dxa"/>
          </w:tcPr>
          <w:p w14:paraId="187C22C0" w14:textId="77777777" w:rsidR="00FA13DB" w:rsidRDefault="00FA13DB"/>
        </w:tc>
        <w:tc>
          <w:tcPr>
            <w:tcW w:w="1261" w:type="dxa"/>
          </w:tcPr>
          <w:p w14:paraId="6D4DED60" w14:textId="77777777" w:rsidR="00FA13DB" w:rsidRDefault="00FA13DB"/>
        </w:tc>
        <w:tc>
          <w:tcPr>
            <w:tcW w:w="285" w:type="dxa"/>
          </w:tcPr>
          <w:p w14:paraId="61985C9B" w14:textId="77777777" w:rsidR="00FA13DB" w:rsidRDefault="00FA13DB"/>
        </w:tc>
        <w:tc>
          <w:tcPr>
            <w:tcW w:w="437" w:type="dxa"/>
          </w:tcPr>
          <w:p w14:paraId="2D259355" w14:textId="77777777" w:rsidR="00FA13DB" w:rsidRDefault="00FA13DB"/>
        </w:tc>
      </w:tr>
      <w:tr w:rsidR="00FA13DB" w14:paraId="454D6EA3" w14:textId="77777777" w:rsidTr="009B529A">
        <w:trPr>
          <w:trHeight w:hRule="exact" w:val="443"/>
        </w:trPr>
        <w:tc>
          <w:tcPr>
            <w:tcW w:w="231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8A61CB9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proofErr w:type="spellEnd"/>
          </w:p>
        </w:tc>
        <w:tc>
          <w:tcPr>
            <w:tcW w:w="307" w:type="dxa"/>
          </w:tcPr>
          <w:p w14:paraId="37A8A040" w14:textId="77777777" w:rsidR="00FA13DB" w:rsidRDefault="00FA13DB"/>
        </w:tc>
        <w:tc>
          <w:tcPr>
            <w:tcW w:w="252" w:type="dxa"/>
          </w:tcPr>
          <w:p w14:paraId="5B18962F" w14:textId="77777777" w:rsidR="00FA13DB" w:rsidRDefault="00FA13DB"/>
        </w:tc>
        <w:tc>
          <w:tcPr>
            <w:tcW w:w="482" w:type="dxa"/>
          </w:tcPr>
          <w:p w14:paraId="5946683B" w14:textId="77777777" w:rsidR="00FA13DB" w:rsidRDefault="00FA13DB"/>
        </w:tc>
        <w:tc>
          <w:tcPr>
            <w:tcW w:w="264" w:type="dxa"/>
          </w:tcPr>
          <w:p w14:paraId="7D19937E" w14:textId="77777777" w:rsidR="00FA13DB" w:rsidRDefault="00FA13DB"/>
        </w:tc>
        <w:tc>
          <w:tcPr>
            <w:tcW w:w="13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3C56D6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ЗЕТ</w:t>
            </w:r>
          </w:p>
        </w:tc>
        <w:tc>
          <w:tcPr>
            <w:tcW w:w="913" w:type="dxa"/>
          </w:tcPr>
          <w:p w14:paraId="7ADC3890" w14:textId="77777777" w:rsidR="00FA13DB" w:rsidRDefault="00FA13DB"/>
        </w:tc>
        <w:tc>
          <w:tcPr>
            <w:tcW w:w="395" w:type="dxa"/>
          </w:tcPr>
          <w:p w14:paraId="6D72F0EF" w14:textId="77777777" w:rsidR="00FA13DB" w:rsidRDefault="00FA13DB"/>
        </w:tc>
        <w:tc>
          <w:tcPr>
            <w:tcW w:w="714" w:type="dxa"/>
          </w:tcPr>
          <w:p w14:paraId="6D91EE24" w14:textId="77777777" w:rsidR="00FA13DB" w:rsidRDefault="00FA13DB"/>
        </w:tc>
        <w:tc>
          <w:tcPr>
            <w:tcW w:w="1285" w:type="dxa"/>
          </w:tcPr>
          <w:p w14:paraId="1269DBE2" w14:textId="77777777" w:rsidR="00FA13DB" w:rsidRDefault="00FA13DB"/>
        </w:tc>
        <w:tc>
          <w:tcPr>
            <w:tcW w:w="1261" w:type="dxa"/>
          </w:tcPr>
          <w:p w14:paraId="022529DF" w14:textId="77777777" w:rsidR="00FA13DB" w:rsidRDefault="00FA13DB"/>
        </w:tc>
        <w:tc>
          <w:tcPr>
            <w:tcW w:w="285" w:type="dxa"/>
          </w:tcPr>
          <w:p w14:paraId="66C40F66" w14:textId="77777777" w:rsidR="00FA13DB" w:rsidRDefault="00FA13DB"/>
        </w:tc>
        <w:tc>
          <w:tcPr>
            <w:tcW w:w="437" w:type="dxa"/>
          </w:tcPr>
          <w:p w14:paraId="0A8FAF86" w14:textId="77777777" w:rsidR="00FA13DB" w:rsidRDefault="00FA13DB"/>
        </w:tc>
      </w:tr>
      <w:tr w:rsidR="00FA13DB" w14:paraId="7224EDF6" w14:textId="77777777" w:rsidTr="009B529A">
        <w:trPr>
          <w:trHeight w:hRule="exact" w:val="277"/>
        </w:trPr>
        <w:tc>
          <w:tcPr>
            <w:tcW w:w="2875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A3D94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482" w:type="dxa"/>
          </w:tcPr>
          <w:p w14:paraId="263932DB" w14:textId="77777777" w:rsidR="00FA13DB" w:rsidRDefault="00FA13DB"/>
        </w:tc>
        <w:tc>
          <w:tcPr>
            <w:tcW w:w="264" w:type="dxa"/>
          </w:tcPr>
          <w:p w14:paraId="7B60B819" w14:textId="77777777" w:rsidR="00FA13DB" w:rsidRDefault="00FA13DB"/>
        </w:tc>
        <w:tc>
          <w:tcPr>
            <w:tcW w:w="53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38E4B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831" w:type="dxa"/>
          </w:tcPr>
          <w:p w14:paraId="79F6ACC8" w14:textId="77777777" w:rsidR="00FA13DB" w:rsidRDefault="00FA13DB"/>
        </w:tc>
        <w:tc>
          <w:tcPr>
            <w:tcW w:w="913" w:type="dxa"/>
          </w:tcPr>
          <w:p w14:paraId="074F772F" w14:textId="77777777" w:rsidR="00FA13DB" w:rsidRDefault="00FA13DB"/>
        </w:tc>
        <w:tc>
          <w:tcPr>
            <w:tcW w:w="39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9C09BD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37" w:type="dxa"/>
          </w:tcPr>
          <w:p w14:paraId="132E4BF7" w14:textId="77777777" w:rsidR="00FA13DB" w:rsidRDefault="00FA13DB"/>
        </w:tc>
      </w:tr>
      <w:tr w:rsidR="00FA13DB" w14:paraId="77C02B7F" w14:textId="77777777" w:rsidTr="009B529A">
        <w:trPr>
          <w:trHeight w:hRule="exact" w:val="165"/>
        </w:trPr>
        <w:tc>
          <w:tcPr>
            <w:tcW w:w="265" w:type="dxa"/>
          </w:tcPr>
          <w:p w14:paraId="0DC9EF28" w14:textId="77777777" w:rsidR="00FA13DB" w:rsidRDefault="00FA13DB"/>
        </w:tc>
        <w:tc>
          <w:tcPr>
            <w:tcW w:w="1453" w:type="dxa"/>
          </w:tcPr>
          <w:p w14:paraId="16E87D84" w14:textId="77777777" w:rsidR="00FA13DB" w:rsidRDefault="00FA13DB"/>
        </w:tc>
        <w:tc>
          <w:tcPr>
            <w:tcW w:w="168" w:type="dxa"/>
          </w:tcPr>
          <w:p w14:paraId="7023FC54" w14:textId="77777777" w:rsidR="00FA13DB" w:rsidRDefault="00FA13DB"/>
        </w:tc>
        <w:tc>
          <w:tcPr>
            <w:tcW w:w="430" w:type="dxa"/>
          </w:tcPr>
          <w:p w14:paraId="2F941861" w14:textId="77777777" w:rsidR="00FA13DB" w:rsidRDefault="00FA13DB"/>
        </w:tc>
        <w:tc>
          <w:tcPr>
            <w:tcW w:w="307" w:type="dxa"/>
          </w:tcPr>
          <w:p w14:paraId="5F781070" w14:textId="77777777" w:rsidR="00FA13DB" w:rsidRDefault="00FA13DB"/>
        </w:tc>
        <w:tc>
          <w:tcPr>
            <w:tcW w:w="252" w:type="dxa"/>
          </w:tcPr>
          <w:p w14:paraId="1C1B724E" w14:textId="77777777" w:rsidR="00FA13DB" w:rsidRDefault="00FA13DB"/>
        </w:tc>
        <w:tc>
          <w:tcPr>
            <w:tcW w:w="482" w:type="dxa"/>
          </w:tcPr>
          <w:p w14:paraId="63FCD71A" w14:textId="77777777" w:rsidR="00FA13DB" w:rsidRDefault="00FA13DB"/>
        </w:tc>
        <w:tc>
          <w:tcPr>
            <w:tcW w:w="264" w:type="dxa"/>
          </w:tcPr>
          <w:p w14:paraId="75D4E632" w14:textId="77777777" w:rsidR="00FA13DB" w:rsidRDefault="00FA13DB"/>
        </w:tc>
        <w:tc>
          <w:tcPr>
            <w:tcW w:w="53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FFFA2" w14:textId="77777777" w:rsidR="00FA13DB" w:rsidRDefault="00FA13DB"/>
        </w:tc>
        <w:tc>
          <w:tcPr>
            <w:tcW w:w="831" w:type="dxa"/>
          </w:tcPr>
          <w:p w14:paraId="464E99E1" w14:textId="77777777" w:rsidR="00FA13DB" w:rsidRDefault="00FA13DB"/>
        </w:tc>
        <w:tc>
          <w:tcPr>
            <w:tcW w:w="913" w:type="dxa"/>
          </w:tcPr>
          <w:p w14:paraId="50723723" w14:textId="77777777" w:rsidR="00FA13DB" w:rsidRDefault="00FA13DB"/>
        </w:tc>
        <w:tc>
          <w:tcPr>
            <w:tcW w:w="395" w:type="dxa"/>
          </w:tcPr>
          <w:p w14:paraId="48BA10DB" w14:textId="77777777" w:rsidR="00FA13DB" w:rsidRDefault="00FA13DB"/>
        </w:tc>
        <w:tc>
          <w:tcPr>
            <w:tcW w:w="714" w:type="dxa"/>
          </w:tcPr>
          <w:p w14:paraId="252584EA" w14:textId="77777777" w:rsidR="00FA13DB" w:rsidRDefault="00FA13DB"/>
        </w:tc>
        <w:tc>
          <w:tcPr>
            <w:tcW w:w="1285" w:type="dxa"/>
          </w:tcPr>
          <w:p w14:paraId="2B68D94E" w14:textId="77777777" w:rsidR="00FA13DB" w:rsidRDefault="00FA13DB"/>
        </w:tc>
        <w:tc>
          <w:tcPr>
            <w:tcW w:w="1261" w:type="dxa"/>
          </w:tcPr>
          <w:p w14:paraId="70654612" w14:textId="77777777" w:rsidR="00FA13DB" w:rsidRDefault="00FA13DB"/>
        </w:tc>
        <w:tc>
          <w:tcPr>
            <w:tcW w:w="285" w:type="dxa"/>
          </w:tcPr>
          <w:p w14:paraId="783E1E57" w14:textId="77777777" w:rsidR="00FA13DB" w:rsidRDefault="00FA13DB"/>
        </w:tc>
        <w:tc>
          <w:tcPr>
            <w:tcW w:w="437" w:type="dxa"/>
          </w:tcPr>
          <w:p w14:paraId="021EEEEA" w14:textId="77777777" w:rsidR="00FA13DB" w:rsidRDefault="00FA13DB"/>
        </w:tc>
      </w:tr>
      <w:tr w:rsidR="00FA13DB" w14:paraId="09A1A62D" w14:textId="77777777" w:rsidTr="009B529A">
        <w:trPr>
          <w:trHeight w:hRule="exact" w:val="314"/>
        </w:trPr>
        <w:tc>
          <w:tcPr>
            <w:tcW w:w="265" w:type="dxa"/>
          </w:tcPr>
          <w:p w14:paraId="22519297" w14:textId="77777777" w:rsidR="00FA13DB" w:rsidRDefault="00FA13DB"/>
        </w:tc>
        <w:tc>
          <w:tcPr>
            <w:tcW w:w="1453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1612E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8" w:type="dxa"/>
          </w:tcPr>
          <w:p w14:paraId="4EA9EFA3" w14:textId="77777777" w:rsidR="00FA13DB" w:rsidRDefault="00FA13DB"/>
        </w:tc>
        <w:tc>
          <w:tcPr>
            <w:tcW w:w="430" w:type="dxa"/>
          </w:tcPr>
          <w:p w14:paraId="685B1675" w14:textId="77777777" w:rsidR="00FA13DB" w:rsidRDefault="00FA13DB"/>
        </w:tc>
        <w:tc>
          <w:tcPr>
            <w:tcW w:w="307" w:type="dxa"/>
          </w:tcPr>
          <w:p w14:paraId="097962F8" w14:textId="77777777" w:rsidR="00FA13DB" w:rsidRDefault="00FA13DB"/>
        </w:tc>
        <w:tc>
          <w:tcPr>
            <w:tcW w:w="252" w:type="dxa"/>
          </w:tcPr>
          <w:p w14:paraId="10D67D1E" w14:textId="77777777" w:rsidR="00FA13DB" w:rsidRDefault="00FA13DB"/>
        </w:tc>
        <w:tc>
          <w:tcPr>
            <w:tcW w:w="482" w:type="dxa"/>
          </w:tcPr>
          <w:p w14:paraId="0F8AA425" w14:textId="77777777" w:rsidR="00FA13DB" w:rsidRDefault="00FA13DB"/>
        </w:tc>
        <w:tc>
          <w:tcPr>
            <w:tcW w:w="264" w:type="dxa"/>
          </w:tcPr>
          <w:p w14:paraId="54C7D46A" w14:textId="77777777" w:rsidR="00FA13DB" w:rsidRDefault="00FA13DB"/>
        </w:tc>
        <w:tc>
          <w:tcPr>
            <w:tcW w:w="280" w:type="dxa"/>
          </w:tcPr>
          <w:p w14:paraId="112CD076" w14:textId="77777777" w:rsidR="00FA13DB" w:rsidRDefault="00FA13DB"/>
        </w:tc>
        <w:tc>
          <w:tcPr>
            <w:tcW w:w="252" w:type="dxa"/>
          </w:tcPr>
          <w:p w14:paraId="7F45EC32" w14:textId="77777777" w:rsidR="00FA13DB" w:rsidRDefault="00FA13DB"/>
        </w:tc>
        <w:tc>
          <w:tcPr>
            <w:tcW w:w="831" w:type="dxa"/>
          </w:tcPr>
          <w:p w14:paraId="3883363F" w14:textId="77777777" w:rsidR="00FA13DB" w:rsidRDefault="00FA13DB"/>
        </w:tc>
        <w:tc>
          <w:tcPr>
            <w:tcW w:w="913" w:type="dxa"/>
          </w:tcPr>
          <w:p w14:paraId="1CC4E0F0" w14:textId="77777777" w:rsidR="00FA13DB" w:rsidRDefault="00FA13DB"/>
        </w:tc>
        <w:tc>
          <w:tcPr>
            <w:tcW w:w="365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7F606B1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1</w:t>
            </w:r>
            <w:proofErr w:type="gramEnd"/>
          </w:p>
        </w:tc>
        <w:tc>
          <w:tcPr>
            <w:tcW w:w="285" w:type="dxa"/>
          </w:tcPr>
          <w:p w14:paraId="446B9449" w14:textId="77777777" w:rsidR="00FA13DB" w:rsidRDefault="00FA13DB"/>
        </w:tc>
        <w:tc>
          <w:tcPr>
            <w:tcW w:w="437" w:type="dxa"/>
          </w:tcPr>
          <w:p w14:paraId="6E248225" w14:textId="77777777" w:rsidR="00FA13DB" w:rsidRDefault="00FA13DB"/>
        </w:tc>
      </w:tr>
      <w:tr w:rsidR="00FA13DB" w14:paraId="5A170779" w14:textId="77777777" w:rsidTr="009B529A">
        <w:trPr>
          <w:trHeight w:hRule="exact" w:val="160"/>
        </w:trPr>
        <w:tc>
          <w:tcPr>
            <w:tcW w:w="265" w:type="dxa"/>
          </w:tcPr>
          <w:p w14:paraId="1970D302" w14:textId="77777777" w:rsidR="00FA13DB" w:rsidRDefault="00FA13DB"/>
        </w:tc>
        <w:tc>
          <w:tcPr>
            <w:tcW w:w="1453" w:type="dxa"/>
          </w:tcPr>
          <w:p w14:paraId="185BB238" w14:textId="77777777" w:rsidR="00FA13DB" w:rsidRDefault="00FA13DB"/>
        </w:tc>
        <w:tc>
          <w:tcPr>
            <w:tcW w:w="168" w:type="dxa"/>
          </w:tcPr>
          <w:p w14:paraId="10D0D48E" w14:textId="77777777" w:rsidR="00FA13DB" w:rsidRDefault="00FA13DB"/>
        </w:tc>
        <w:tc>
          <w:tcPr>
            <w:tcW w:w="430" w:type="dxa"/>
          </w:tcPr>
          <w:p w14:paraId="367706A1" w14:textId="77777777" w:rsidR="00FA13DB" w:rsidRDefault="00FA13DB"/>
        </w:tc>
        <w:tc>
          <w:tcPr>
            <w:tcW w:w="307" w:type="dxa"/>
          </w:tcPr>
          <w:p w14:paraId="0F462D6D" w14:textId="77777777" w:rsidR="00FA13DB" w:rsidRDefault="00FA13DB"/>
        </w:tc>
        <w:tc>
          <w:tcPr>
            <w:tcW w:w="252" w:type="dxa"/>
          </w:tcPr>
          <w:p w14:paraId="12496765" w14:textId="77777777" w:rsidR="00FA13DB" w:rsidRDefault="00FA13DB"/>
        </w:tc>
        <w:tc>
          <w:tcPr>
            <w:tcW w:w="482" w:type="dxa"/>
          </w:tcPr>
          <w:p w14:paraId="25105B65" w14:textId="77777777" w:rsidR="00FA13DB" w:rsidRDefault="00FA13DB"/>
        </w:tc>
        <w:tc>
          <w:tcPr>
            <w:tcW w:w="264" w:type="dxa"/>
          </w:tcPr>
          <w:p w14:paraId="7F8EF306" w14:textId="77777777" w:rsidR="00FA13DB" w:rsidRDefault="00FA13DB"/>
        </w:tc>
        <w:tc>
          <w:tcPr>
            <w:tcW w:w="280" w:type="dxa"/>
          </w:tcPr>
          <w:p w14:paraId="2A0E3C5F" w14:textId="77777777" w:rsidR="00FA13DB" w:rsidRDefault="00FA13DB"/>
        </w:tc>
        <w:tc>
          <w:tcPr>
            <w:tcW w:w="252" w:type="dxa"/>
          </w:tcPr>
          <w:p w14:paraId="7F2EC07B" w14:textId="77777777" w:rsidR="00FA13DB" w:rsidRDefault="00FA13DB"/>
        </w:tc>
        <w:tc>
          <w:tcPr>
            <w:tcW w:w="831" w:type="dxa"/>
          </w:tcPr>
          <w:p w14:paraId="3F9B22D3" w14:textId="77777777" w:rsidR="00FA13DB" w:rsidRDefault="00FA13DB"/>
        </w:tc>
        <w:tc>
          <w:tcPr>
            <w:tcW w:w="913" w:type="dxa"/>
          </w:tcPr>
          <w:p w14:paraId="3D93C11C" w14:textId="77777777" w:rsidR="00FA13DB" w:rsidRDefault="00FA13DB"/>
        </w:tc>
        <w:tc>
          <w:tcPr>
            <w:tcW w:w="395" w:type="dxa"/>
          </w:tcPr>
          <w:p w14:paraId="68641B72" w14:textId="77777777" w:rsidR="00FA13DB" w:rsidRDefault="00FA13DB"/>
        </w:tc>
        <w:tc>
          <w:tcPr>
            <w:tcW w:w="714" w:type="dxa"/>
          </w:tcPr>
          <w:p w14:paraId="637DE12B" w14:textId="77777777" w:rsidR="00FA13DB" w:rsidRDefault="00FA13DB"/>
        </w:tc>
        <w:tc>
          <w:tcPr>
            <w:tcW w:w="1285" w:type="dxa"/>
          </w:tcPr>
          <w:p w14:paraId="6F341904" w14:textId="77777777" w:rsidR="00FA13DB" w:rsidRDefault="00FA13DB"/>
        </w:tc>
        <w:tc>
          <w:tcPr>
            <w:tcW w:w="1261" w:type="dxa"/>
          </w:tcPr>
          <w:p w14:paraId="3CB0ABF5" w14:textId="77777777" w:rsidR="00FA13DB" w:rsidRDefault="00FA13DB"/>
        </w:tc>
        <w:tc>
          <w:tcPr>
            <w:tcW w:w="285" w:type="dxa"/>
          </w:tcPr>
          <w:p w14:paraId="60C1B96F" w14:textId="77777777" w:rsidR="00FA13DB" w:rsidRDefault="00FA13DB"/>
        </w:tc>
        <w:tc>
          <w:tcPr>
            <w:tcW w:w="437" w:type="dxa"/>
          </w:tcPr>
          <w:p w14:paraId="02F3B297" w14:textId="77777777" w:rsidR="00FA13DB" w:rsidRDefault="00FA13DB"/>
        </w:tc>
      </w:tr>
      <w:tr w:rsidR="00FA13DB" w14:paraId="41100B4B" w14:textId="77777777" w:rsidTr="009B529A">
        <w:trPr>
          <w:trHeight w:hRule="exact" w:val="277"/>
        </w:trPr>
        <w:tc>
          <w:tcPr>
            <w:tcW w:w="265" w:type="dxa"/>
          </w:tcPr>
          <w:p w14:paraId="408684C7" w14:textId="77777777" w:rsidR="00FA13DB" w:rsidRDefault="00FA13DB"/>
        </w:tc>
        <w:tc>
          <w:tcPr>
            <w:tcW w:w="3356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08C48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363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324C4C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13" w:type="dxa"/>
          </w:tcPr>
          <w:p w14:paraId="41A5C48B" w14:textId="77777777" w:rsidR="00FA13DB" w:rsidRDefault="00FA13DB"/>
        </w:tc>
        <w:tc>
          <w:tcPr>
            <w:tcW w:w="395" w:type="dxa"/>
          </w:tcPr>
          <w:p w14:paraId="0F71E689" w14:textId="77777777" w:rsidR="00FA13DB" w:rsidRDefault="00FA13DB"/>
        </w:tc>
        <w:tc>
          <w:tcPr>
            <w:tcW w:w="714" w:type="dxa"/>
          </w:tcPr>
          <w:p w14:paraId="1FA5C7AD" w14:textId="77777777" w:rsidR="00FA13DB" w:rsidRDefault="00FA13DB"/>
        </w:tc>
        <w:tc>
          <w:tcPr>
            <w:tcW w:w="1285" w:type="dxa"/>
          </w:tcPr>
          <w:p w14:paraId="35E9EA46" w14:textId="77777777" w:rsidR="00FA13DB" w:rsidRDefault="00FA13DB"/>
        </w:tc>
        <w:tc>
          <w:tcPr>
            <w:tcW w:w="1261" w:type="dxa"/>
          </w:tcPr>
          <w:p w14:paraId="69CD62A2" w14:textId="77777777" w:rsidR="00FA13DB" w:rsidRDefault="00FA13DB"/>
        </w:tc>
        <w:tc>
          <w:tcPr>
            <w:tcW w:w="285" w:type="dxa"/>
          </w:tcPr>
          <w:p w14:paraId="074DCD94" w14:textId="77777777" w:rsidR="00FA13DB" w:rsidRDefault="00FA13DB"/>
        </w:tc>
        <w:tc>
          <w:tcPr>
            <w:tcW w:w="437" w:type="dxa"/>
          </w:tcPr>
          <w:p w14:paraId="4ED44962" w14:textId="77777777" w:rsidR="00FA13DB" w:rsidRDefault="00FA13DB"/>
        </w:tc>
      </w:tr>
      <w:tr w:rsidR="00FA13DB" w14:paraId="3EEB1439" w14:textId="77777777" w:rsidTr="009B529A">
        <w:trPr>
          <w:trHeight w:hRule="exact" w:val="219"/>
        </w:trPr>
        <w:tc>
          <w:tcPr>
            <w:tcW w:w="265" w:type="dxa"/>
          </w:tcPr>
          <w:p w14:paraId="1F8E1C28" w14:textId="77777777" w:rsidR="00FA13DB" w:rsidRDefault="00FA13DB"/>
        </w:tc>
        <w:tc>
          <w:tcPr>
            <w:tcW w:w="1453" w:type="dxa"/>
          </w:tcPr>
          <w:p w14:paraId="29DAF131" w14:textId="77777777" w:rsidR="00FA13DB" w:rsidRDefault="00FA13DB"/>
        </w:tc>
        <w:tc>
          <w:tcPr>
            <w:tcW w:w="168" w:type="dxa"/>
          </w:tcPr>
          <w:p w14:paraId="4F63A34A" w14:textId="77777777" w:rsidR="00FA13DB" w:rsidRDefault="00FA13DB"/>
        </w:tc>
        <w:tc>
          <w:tcPr>
            <w:tcW w:w="430" w:type="dxa"/>
          </w:tcPr>
          <w:p w14:paraId="3C7C3A74" w14:textId="77777777" w:rsidR="00FA13DB" w:rsidRDefault="00FA13DB"/>
        </w:tc>
        <w:tc>
          <w:tcPr>
            <w:tcW w:w="307" w:type="dxa"/>
          </w:tcPr>
          <w:p w14:paraId="04DB558D" w14:textId="77777777" w:rsidR="00FA13DB" w:rsidRDefault="00FA13DB"/>
        </w:tc>
        <w:tc>
          <w:tcPr>
            <w:tcW w:w="252" w:type="dxa"/>
          </w:tcPr>
          <w:p w14:paraId="6D6DBACB" w14:textId="77777777" w:rsidR="00FA13DB" w:rsidRDefault="00FA13DB"/>
        </w:tc>
        <w:tc>
          <w:tcPr>
            <w:tcW w:w="482" w:type="dxa"/>
          </w:tcPr>
          <w:p w14:paraId="25A3DCE8" w14:textId="77777777" w:rsidR="00FA13DB" w:rsidRDefault="00FA13DB"/>
        </w:tc>
        <w:tc>
          <w:tcPr>
            <w:tcW w:w="264" w:type="dxa"/>
          </w:tcPr>
          <w:p w14:paraId="1A5E7E22" w14:textId="77777777" w:rsidR="00FA13DB" w:rsidRDefault="00FA13DB"/>
        </w:tc>
        <w:tc>
          <w:tcPr>
            <w:tcW w:w="280" w:type="dxa"/>
          </w:tcPr>
          <w:p w14:paraId="3619ADA0" w14:textId="77777777" w:rsidR="00FA13DB" w:rsidRDefault="00FA13DB"/>
        </w:tc>
        <w:tc>
          <w:tcPr>
            <w:tcW w:w="252" w:type="dxa"/>
          </w:tcPr>
          <w:p w14:paraId="1226B3B6" w14:textId="77777777" w:rsidR="00FA13DB" w:rsidRDefault="00FA13DB"/>
        </w:tc>
        <w:tc>
          <w:tcPr>
            <w:tcW w:w="831" w:type="dxa"/>
          </w:tcPr>
          <w:p w14:paraId="71C905C3" w14:textId="77777777" w:rsidR="00FA13DB" w:rsidRDefault="00FA13DB"/>
        </w:tc>
        <w:tc>
          <w:tcPr>
            <w:tcW w:w="913" w:type="dxa"/>
          </w:tcPr>
          <w:p w14:paraId="47EEEFF8" w14:textId="77777777" w:rsidR="00FA13DB" w:rsidRDefault="00FA13DB"/>
        </w:tc>
        <w:tc>
          <w:tcPr>
            <w:tcW w:w="395" w:type="dxa"/>
          </w:tcPr>
          <w:p w14:paraId="3478C6C0" w14:textId="77777777" w:rsidR="00FA13DB" w:rsidRDefault="00FA13DB"/>
        </w:tc>
        <w:tc>
          <w:tcPr>
            <w:tcW w:w="714" w:type="dxa"/>
          </w:tcPr>
          <w:p w14:paraId="186D7C6F" w14:textId="77777777" w:rsidR="00FA13DB" w:rsidRDefault="00FA13DB"/>
        </w:tc>
        <w:tc>
          <w:tcPr>
            <w:tcW w:w="1285" w:type="dxa"/>
          </w:tcPr>
          <w:p w14:paraId="3B4B6925" w14:textId="77777777" w:rsidR="00FA13DB" w:rsidRDefault="00FA13DB"/>
        </w:tc>
        <w:tc>
          <w:tcPr>
            <w:tcW w:w="1261" w:type="dxa"/>
          </w:tcPr>
          <w:p w14:paraId="570D7A78" w14:textId="77777777" w:rsidR="00FA13DB" w:rsidRDefault="00FA13DB"/>
        </w:tc>
        <w:tc>
          <w:tcPr>
            <w:tcW w:w="285" w:type="dxa"/>
          </w:tcPr>
          <w:p w14:paraId="3B20391E" w14:textId="77777777" w:rsidR="00FA13DB" w:rsidRDefault="00FA13DB"/>
        </w:tc>
        <w:tc>
          <w:tcPr>
            <w:tcW w:w="437" w:type="dxa"/>
          </w:tcPr>
          <w:p w14:paraId="5E3C0079" w14:textId="77777777" w:rsidR="00FA13DB" w:rsidRDefault="00FA13DB"/>
        </w:tc>
      </w:tr>
      <w:tr w:rsidR="00FA13DB" w14:paraId="08F467D3" w14:textId="77777777" w:rsidTr="009B529A">
        <w:trPr>
          <w:trHeight w:hRule="exact" w:val="251"/>
        </w:trPr>
        <w:tc>
          <w:tcPr>
            <w:tcW w:w="265" w:type="dxa"/>
          </w:tcPr>
          <w:p w14:paraId="5B73A89F" w14:textId="77777777" w:rsidR="00FA13DB" w:rsidRDefault="00FA13DB"/>
        </w:tc>
        <w:tc>
          <w:tcPr>
            <w:tcW w:w="261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8B466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482" w:type="dxa"/>
          </w:tcPr>
          <w:p w14:paraId="71CDA8AF" w14:textId="77777777" w:rsidR="00FA13DB" w:rsidRDefault="00FA13DB"/>
        </w:tc>
        <w:tc>
          <w:tcPr>
            <w:tcW w:w="264" w:type="dxa"/>
          </w:tcPr>
          <w:p w14:paraId="79CD36AF" w14:textId="77777777" w:rsidR="00FA13DB" w:rsidRDefault="00FA13DB"/>
        </w:tc>
        <w:tc>
          <w:tcPr>
            <w:tcW w:w="532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7D42E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31" w:type="dxa"/>
          </w:tcPr>
          <w:p w14:paraId="3753C540" w14:textId="77777777" w:rsidR="00FA13DB" w:rsidRDefault="00FA13DB"/>
        </w:tc>
        <w:tc>
          <w:tcPr>
            <w:tcW w:w="913" w:type="dxa"/>
          </w:tcPr>
          <w:p w14:paraId="23C2E83E" w14:textId="77777777" w:rsidR="00FA13DB" w:rsidRDefault="00FA13DB"/>
        </w:tc>
        <w:tc>
          <w:tcPr>
            <w:tcW w:w="395" w:type="dxa"/>
          </w:tcPr>
          <w:p w14:paraId="07544AA6" w14:textId="77777777" w:rsidR="00FA13DB" w:rsidRDefault="00FA13DB"/>
        </w:tc>
        <w:tc>
          <w:tcPr>
            <w:tcW w:w="714" w:type="dxa"/>
          </w:tcPr>
          <w:p w14:paraId="47C077A7" w14:textId="77777777" w:rsidR="00FA13DB" w:rsidRDefault="00FA13DB"/>
        </w:tc>
        <w:tc>
          <w:tcPr>
            <w:tcW w:w="1285" w:type="dxa"/>
          </w:tcPr>
          <w:p w14:paraId="3DBB2818" w14:textId="77777777" w:rsidR="00FA13DB" w:rsidRDefault="00FA13DB"/>
        </w:tc>
        <w:tc>
          <w:tcPr>
            <w:tcW w:w="1261" w:type="dxa"/>
          </w:tcPr>
          <w:p w14:paraId="4FFE062C" w14:textId="77777777" w:rsidR="00FA13DB" w:rsidRDefault="00FA13DB"/>
        </w:tc>
        <w:tc>
          <w:tcPr>
            <w:tcW w:w="285" w:type="dxa"/>
          </w:tcPr>
          <w:p w14:paraId="5F3F9D93" w14:textId="77777777" w:rsidR="00FA13DB" w:rsidRDefault="00FA13DB"/>
        </w:tc>
        <w:tc>
          <w:tcPr>
            <w:tcW w:w="437" w:type="dxa"/>
          </w:tcPr>
          <w:p w14:paraId="268CF735" w14:textId="77777777" w:rsidR="00FA13DB" w:rsidRDefault="00FA13DB"/>
        </w:tc>
      </w:tr>
      <w:tr w:rsidR="00FA13DB" w14:paraId="5835FD0B" w14:textId="77777777" w:rsidTr="009B529A">
        <w:trPr>
          <w:trHeight w:hRule="exact" w:val="165"/>
        </w:trPr>
        <w:tc>
          <w:tcPr>
            <w:tcW w:w="265" w:type="dxa"/>
          </w:tcPr>
          <w:p w14:paraId="233FCCA4" w14:textId="77777777" w:rsidR="00FA13DB" w:rsidRDefault="00FA13DB"/>
        </w:tc>
        <w:tc>
          <w:tcPr>
            <w:tcW w:w="261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9A71E3" w14:textId="77777777" w:rsidR="00FA13DB" w:rsidRDefault="00FA13DB"/>
        </w:tc>
        <w:tc>
          <w:tcPr>
            <w:tcW w:w="482" w:type="dxa"/>
          </w:tcPr>
          <w:p w14:paraId="7D100826" w14:textId="77777777" w:rsidR="00FA13DB" w:rsidRDefault="00FA13DB"/>
        </w:tc>
        <w:tc>
          <w:tcPr>
            <w:tcW w:w="264" w:type="dxa"/>
          </w:tcPr>
          <w:p w14:paraId="6B158F37" w14:textId="77777777" w:rsidR="00FA13DB" w:rsidRDefault="00FA13DB"/>
        </w:tc>
        <w:tc>
          <w:tcPr>
            <w:tcW w:w="532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242319" w14:textId="77777777" w:rsidR="00FA13DB" w:rsidRDefault="00FA13DB"/>
        </w:tc>
        <w:tc>
          <w:tcPr>
            <w:tcW w:w="831" w:type="dxa"/>
          </w:tcPr>
          <w:p w14:paraId="46634222" w14:textId="77777777" w:rsidR="00FA13DB" w:rsidRDefault="00FA13DB"/>
        </w:tc>
        <w:tc>
          <w:tcPr>
            <w:tcW w:w="913" w:type="dxa"/>
          </w:tcPr>
          <w:p w14:paraId="68ECFA33" w14:textId="77777777" w:rsidR="00FA13DB" w:rsidRDefault="00FA13DB"/>
        </w:tc>
        <w:tc>
          <w:tcPr>
            <w:tcW w:w="395" w:type="dxa"/>
          </w:tcPr>
          <w:p w14:paraId="66476D49" w14:textId="77777777" w:rsidR="00FA13DB" w:rsidRDefault="00FA13DB"/>
        </w:tc>
        <w:tc>
          <w:tcPr>
            <w:tcW w:w="714" w:type="dxa"/>
          </w:tcPr>
          <w:p w14:paraId="5D3885E6" w14:textId="77777777" w:rsidR="00FA13DB" w:rsidRDefault="00FA13DB"/>
        </w:tc>
        <w:tc>
          <w:tcPr>
            <w:tcW w:w="1285" w:type="dxa"/>
          </w:tcPr>
          <w:p w14:paraId="5C75B679" w14:textId="77777777" w:rsidR="00FA13DB" w:rsidRDefault="00FA13DB"/>
        </w:tc>
        <w:tc>
          <w:tcPr>
            <w:tcW w:w="1261" w:type="dxa"/>
          </w:tcPr>
          <w:p w14:paraId="2AE62BB5" w14:textId="77777777" w:rsidR="00FA13DB" w:rsidRDefault="00FA13DB"/>
        </w:tc>
        <w:tc>
          <w:tcPr>
            <w:tcW w:w="285" w:type="dxa"/>
          </w:tcPr>
          <w:p w14:paraId="5B2779DF" w14:textId="77777777" w:rsidR="00FA13DB" w:rsidRDefault="00FA13DB"/>
        </w:tc>
        <w:tc>
          <w:tcPr>
            <w:tcW w:w="437" w:type="dxa"/>
          </w:tcPr>
          <w:p w14:paraId="147B45EB" w14:textId="77777777" w:rsidR="00FA13DB" w:rsidRDefault="00FA13DB"/>
        </w:tc>
      </w:tr>
      <w:tr w:rsidR="00FA13DB" w14:paraId="60E2E95C" w14:textId="77777777" w:rsidTr="009B529A">
        <w:trPr>
          <w:trHeight w:hRule="exact" w:val="277"/>
        </w:trPr>
        <w:tc>
          <w:tcPr>
            <w:tcW w:w="265" w:type="dxa"/>
          </w:tcPr>
          <w:p w14:paraId="2A398370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41D80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07" w:type="dxa"/>
          </w:tcPr>
          <w:p w14:paraId="309CB215" w14:textId="77777777" w:rsidR="00FA13DB" w:rsidRDefault="00FA13DB"/>
        </w:tc>
        <w:tc>
          <w:tcPr>
            <w:tcW w:w="252" w:type="dxa"/>
          </w:tcPr>
          <w:p w14:paraId="0668AFC4" w14:textId="77777777" w:rsidR="00FA13DB" w:rsidRDefault="00FA13DB"/>
        </w:tc>
        <w:tc>
          <w:tcPr>
            <w:tcW w:w="482" w:type="dxa"/>
          </w:tcPr>
          <w:p w14:paraId="792BA766" w14:textId="77777777" w:rsidR="00FA13DB" w:rsidRDefault="00FA13DB"/>
        </w:tc>
        <w:tc>
          <w:tcPr>
            <w:tcW w:w="264" w:type="dxa"/>
          </w:tcPr>
          <w:p w14:paraId="1AC1F2E9" w14:textId="77777777" w:rsidR="00FA13DB" w:rsidRDefault="00FA13DB"/>
        </w:tc>
        <w:tc>
          <w:tcPr>
            <w:tcW w:w="280" w:type="dxa"/>
          </w:tcPr>
          <w:p w14:paraId="1D909C0E" w14:textId="77777777" w:rsidR="00FA13DB" w:rsidRDefault="00FA13DB"/>
        </w:tc>
        <w:tc>
          <w:tcPr>
            <w:tcW w:w="252" w:type="dxa"/>
          </w:tcPr>
          <w:p w14:paraId="4FBF7C88" w14:textId="77777777" w:rsidR="00FA13DB" w:rsidRDefault="00FA13DB"/>
        </w:tc>
        <w:tc>
          <w:tcPr>
            <w:tcW w:w="831" w:type="dxa"/>
          </w:tcPr>
          <w:p w14:paraId="00195722" w14:textId="77777777" w:rsidR="00FA13DB" w:rsidRDefault="00FA13DB"/>
        </w:tc>
        <w:tc>
          <w:tcPr>
            <w:tcW w:w="913" w:type="dxa"/>
          </w:tcPr>
          <w:p w14:paraId="67307224" w14:textId="77777777" w:rsidR="00FA13DB" w:rsidRDefault="00FA13DB"/>
        </w:tc>
        <w:tc>
          <w:tcPr>
            <w:tcW w:w="395" w:type="dxa"/>
          </w:tcPr>
          <w:p w14:paraId="4897B129" w14:textId="77777777" w:rsidR="00FA13DB" w:rsidRDefault="00FA13DB"/>
        </w:tc>
        <w:tc>
          <w:tcPr>
            <w:tcW w:w="714" w:type="dxa"/>
          </w:tcPr>
          <w:p w14:paraId="7E745073" w14:textId="77777777" w:rsidR="00FA13DB" w:rsidRDefault="00FA13DB"/>
        </w:tc>
        <w:tc>
          <w:tcPr>
            <w:tcW w:w="1285" w:type="dxa"/>
          </w:tcPr>
          <w:p w14:paraId="4F3F54D2" w14:textId="77777777" w:rsidR="00FA13DB" w:rsidRDefault="00FA13DB"/>
        </w:tc>
        <w:tc>
          <w:tcPr>
            <w:tcW w:w="1261" w:type="dxa"/>
          </w:tcPr>
          <w:p w14:paraId="4BA5DEAB" w14:textId="77777777" w:rsidR="00FA13DB" w:rsidRDefault="00FA13DB"/>
        </w:tc>
        <w:tc>
          <w:tcPr>
            <w:tcW w:w="285" w:type="dxa"/>
          </w:tcPr>
          <w:p w14:paraId="355C32EB" w14:textId="77777777" w:rsidR="00FA13DB" w:rsidRDefault="00FA13DB"/>
        </w:tc>
        <w:tc>
          <w:tcPr>
            <w:tcW w:w="437" w:type="dxa"/>
          </w:tcPr>
          <w:p w14:paraId="2D1A3152" w14:textId="77777777" w:rsidR="00FA13DB" w:rsidRDefault="00FA13DB"/>
        </w:tc>
      </w:tr>
      <w:tr w:rsidR="00FA13DB" w14:paraId="4CE17D90" w14:textId="77777777" w:rsidTr="009B529A">
        <w:trPr>
          <w:trHeight w:hRule="exact" w:val="614"/>
        </w:trPr>
        <w:tc>
          <w:tcPr>
            <w:tcW w:w="265" w:type="dxa"/>
          </w:tcPr>
          <w:p w14:paraId="7C1F4EB4" w14:textId="77777777" w:rsidR="00FA13DB" w:rsidRDefault="00FA13DB"/>
        </w:tc>
        <w:tc>
          <w:tcPr>
            <w:tcW w:w="1453" w:type="dxa"/>
          </w:tcPr>
          <w:p w14:paraId="581B38E3" w14:textId="77777777" w:rsidR="00FA13DB" w:rsidRDefault="00FA13DB"/>
        </w:tc>
        <w:tc>
          <w:tcPr>
            <w:tcW w:w="168" w:type="dxa"/>
          </w:tcPr>
          <w:p w14:paraId="27625314" w14:textId="77777777" w:rsidR="00FA13DB" w:rsidRDefault="00FA13DB"/>
        </w:tc>
        <w:tc>
          <w:tcPr>
            <w:tcW w:w="430" w:type="dxa"/>
          </w:tcPr>
          <w:p w14:paraId="0219EE5A" w14:textId="77777777" w:rsidR="00FA13DB" w:rsidRDefault="00FA13DB"/>
        </w:tc>
        <w:tc>
          <w:tcPr>
            <w:tcW w:w="307" w:type="dxa"/>
          </w:tcPr>
          <w:p w14:paraId="37D99C22" w14:textId="77777777" w:rsidR="00FA13DB" w:rsidRDefault="00FA13DB"/>
        </w:tc>
        <w:tc>
          <w:tcPr>
            <w:tcW w:w="252" w:type="dxa"/>
          </w:tcPr>
          <w:p w14:paraId="324788FD" w14:textId="77777777" w:rsidR="00FA13DB" w:rsidRDefault="00FA13DB"/>
        </w:tc>
        <w:tc>
          <w:tcPr>
            <w:tcW w:w="482" w:type="dxa"/>
          </w:tcPr>
          <w:p w14:paraId="7D5F2B12" w14:textId="77777777" w:rsidR="00FA13DB" w:rsidRDefault="00FA13DB"/>
        </w:tc>
        <w:tc>
          <w:tcPr>
            <w:tcW w:w="264" w:type="dxa"/>
          </w:tcPr>
          <w:p w14:paraId="47045796" w14:textId="77777777" w:rsidR="00FA13DB" w:rsidRDefault="00FA13DB"/>
        </w:tc>
        <w:tc>
          <w:tcPr>
            <w:tcW w:w="280" w:type="dxa"/>
          </w:tcPr>
          <w:p w14:paraId="0CA0EDB0" w14:textId="77777777" w:rsidR="00FA13DB" w:rsidRDefault="00FA13DB"/>
        </w:tc>
        <w:tc>
          <w:tcPr>
            <w:tcW w:w="252" w:type="dxa"/>
          </w:tcPr>
          <w:p w14:paraId="14CB2466" w14:textId="77777777" w:rsidR="00FA13DB" w:rsidRDefault="00FA13DB"/>
        </w:tc>
        <w:tc>
          <w:tcPr>
            <w:tcW w:w="831" w:type="dxa"/>
          </w:tcPr>
          <w:p w14:paraId="50401E04" w14:textId="77777777" w:rsidR="00FA13DB" w:rsidRDefault="00FA13DB"/>
        </w:tc>
        <w:tc>
          <w:tcPr>
            <w:tcW w:w="913" w:type="dxa"/>
          </w:tcPr>
          <w:p w14:paraId="46CC6BCD" w14:textId="77777777" w:rsidR="00FA13DB" w:rsidRDefault="00FA13DB"/>
        </w:tc>
        <w:tc>
          <w:tcPr>
            <w:tcW w:w="395" w:type="dxa"/>
          </w:tcPr>
          <w:p w14:paraId="2B5063FA" w14:textId="77777777" w:rsidR="00FA13DB" w:rsidRDefault="00FA13DB"/>
        </w:tc>
        <w:tc>
          <w:tcPr>
            <w:tcW w:w="714" w:type="dxa"/>
          </w:tcPr>
          <w:p w14:paraId="461832C1" w14:textId="77777777" w:rsidR="00FA13DB" w:rsidRDefault="00FA13DB"/>
        </w:tc>
        <w:tc>
          <w:tcPr>
            <w:tcW w:w="1285" w:type="dxa"/>
          </w:tcPr>
          <w:p w14:paraId="295FF426" w14:textId="77777777" w:rsidR="00FA13DB" w:rsidRDefault="00FA13DB"/>
        </w:tc>
        <w:tc>
          <w:tcPr>
            <w:tcW w:w="1261" w:type="dxa"/>
          </w:tcPr>
          <w:p w14:paraId="61262E12" w14:textId="77777777" w:rsidR="00FA13DB" w:rsidRDefault="00FA13DB"/>
        </w:tc>
        <w:tc>
          <w:tcPr>
            <w:tcW w:w="285" w:type="dxa"/>
          </w:tcPr>
          <w:p w14:paraId="10C24155" w14:textId="77777777" w:rsidR="00FA13DB" w:rsidRDefault="00FA13DB"/>
        </w:tc>
        <w:tc>
          <w:tcPr>
            <w:tcW w:w="437" w:type="dxa"/>
          </w:tcPr>
          <w:p w14:paraId="075116B9" w14:textId="77777777" w:rsidR="00FA13DB" w:rsidRDefault="00FA13DB"/>
        </w:tc>
      </w:tr>
      <w:tr w:rsidR="00FA13DB" w:rsidRPr="009B529A" w14:paraId="6BAD7373" w14:textId="77777777" w:rsidTr="009B529A">
        <w:trPr>
          <w:trHeight w:hRule="exact" w:val="279"/>
        </w:trPr>
        <w:tc>
          <w:tcPr>
            <w:tcW w:w="265" w:type="dxa"/>
          </w:tcPr>
          <w:p w14:paraId="019AECA9" w14:textId="77777777" w:rsidR="00FA13DB" w:rsidRDefault="00FA13DB"/>
        </w:tc>
        <w:tc>
          <w:tcPr>
            <w:tcW w:w="6741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F75BFBA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семестрам</w:t>
            </w:r>
          </w:p>
        </w:tc>
        <w:tc>
          <w:tcPr>
            <w:tcW w:w="1285" w:type="dxa"/>
          </w:tcPr>
          <w:p w14:paraId="5348FC1E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261" w:type="dxa"/>
          </w:tcPr>
          <w:p w14:paraId="31FCDD0F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85" w:type="dxa"/>
          </w:tcPr>
          <w:p w14:paraId="4CB955A0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37" w:type="dxa"/>
          </w:tcPr>
          <w:p w14:paraId="7D16B868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2F7D66BC" w14:textId="77777777" w:rsidTr="009B529A">
        <w:trPr>
          <w:trHeight w:hRule="exact" w:val="727"/>
        </w:trPr>
        <w:tc>
          <w:tcPr>
            <w:tcW w:w="265" w:type="dxa"/>
          </w:tcPr>
          <w:p w14:paraId="783304C6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25D3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14:paraId="55F7004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</w:t>
            </w:r>
            <w:proofErr w:type="gram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&gt;.&lt;</w:t>
            </w:r>
            <w:proofErr w:type="gram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 на курсе&gt;)</w:t>
            </w:r>
          </w:p>
        </w:tc>
        <w:tc>
          <w:tcPr>
            <w:tcW w:w="1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2312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 (1.1)</w:t>
            </w:r>
          </w:p>
        </w:tc>
        <w:tc>
          <w:tcPr>
            <w:tcW w:w="3649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3A59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1285" w:type="dxa"/>
          </w:tcPr>
          <w:p w14:paraId="2FE378C7" w14:textId="77777777" w:rsidR="00FA13DB" w:rsidRDefault="00FA13DB"/>
        </w:tc>
        <w:tc>
          <w:tcPr>
            <w:tcW w:w="1261" w:type="dxa"/>
          </w:tcPr>
          <w:p w14:paraId="449D409C" w14:textId="77777777" w:rsidR="00FA13DB" w:rsidRDefault="00FA13DB"/>
        </w:tc>
        <w:tc>
          <w:tcPr>
            <w:tcW w:w="285" w:type="dxa"/>
          </w:tcPr>
          <w:p w14:paraId="5FC4841A" w14:textId="77777777" w:rsidR="00FA13DB" w:rsidRDefault="00FA13DB"/>
        </w:tc>
        <w:tc>
          <w:tcPr>
            <w:tcW w:w="437" w:type="dxa"/>
          </w:tcPr>
          <w:p w14:paraId="110CB4B6" w14:textId="77777777" w:rsidR="00FA13DB" w:rsidRDefault="00FA13DB"/>
        </w:tc>
      </w:tr>
      <w:tr w:rsidR="00FA13DB" w14:paraId="6F437A0C" w14:textId="77777777" w:rsidTr="009B529A">
        <w:trPr>
          <w:trHeight w:hRule="exact" w:val="279"/>
        </w:trPr>
        <w:tc>
          <w:tcPr>
            <w:tcW w:w="265" w:type="dxa"/>
          </w:tcPr>
          <w:p w14:paraId="78DB121C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2B7E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104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5086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 2/6</w:t>
            </w:r>
          </w:p>
        </w:tc>
        <w:tc>
          <w:tcPr>
            <w:tcW w:w="3649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62AE" w14:textId="77777777" w:rsidR="00FA13DB" w:rsidRDefault="00FA13DB"/>
        </w:tc>
        <w:tc>
          <w:tcPr>
            <w:tcW w:w="1285" w:type="dxa"/>
          </w:tcPr>
          <w:p w14:paraId="09798734" w14:textId="77777777" w:rsidR="00FA13DB" w:rsidRDefault="00FA13DB"/>
        </w:tc>
        <w:tc>
          <w:tcPr>
            <w:tcW w:w="1261" w:type="dxa"/>
          </w:tcPr>
          <w:p w14:paraId="16448F24" w14:textId="77777777" w:rsidR="00FA13DB" w:rsidRDefault="00FA13DB"/>
        </w:tc>
        <w:tc>
          <w:tcPr>
            <w:tcW w:w="285" w:type="dxa"/>
          </w:tcPr>
          <w:p w14:paraId="5F3402DC" w14:textId="77777777" w:rsidR="00FA13DB" w:rsidRDefault="00FA13DB"/>
        </w:tc>
        <w:tc>
          <w:tcPr>
            <w:tcW w:w="437" w:type="dxa"/>
          </w:tcPr>
          <w:p w14:paraId="695EA742" w14:textId="77777777" w:rsidR="00FA13DB" w:rsidRDefault="00FA13DB"/>
        </w:tc>
      </w:tr>
      <w:tr w:rsidR="00FA13DB" w14:paraId="74D5FB87" w14:textId="77777777" w:rsidTr="009B529A">
        <w:trPr>
          <w:trHeight w:hRule="exact" w:val="279"/>
        </w:trPr>
        <w:tc>
          <w:tcPr>
            <w:tcW w:w="265" w:type="dxa"/>
          </w:tcPr>
          <w:p w14:paraId="0AAE0DDB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648D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349E51" w14:textId="77777777" w:rsidR="00FA13DB" w:rsidRDefault="009B52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A7733" w14:textId="77777777" w:rsidR="00FA13DB" w:rsidRDefault="009B52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96FA" w14:textId="77777777" w:rsidR="00FA13DB" w:rsidRDefault="009B52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BB82E" w14:textId="77777777" w:rsidR="00FA13DB" w:rsidRDefault="009B529A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285" w:type="dxa"/>
          </w:tcPr>
          <w:p w14:paraId="1965A1DE" w14:textId="77777777" w:rsidR="00FA13DB" w:rsidRDefault="00FA13DB"/>
        </w:tc>
        <w:tc>
          <w:tcPr>
            <w:tcW w:w="1261" w:type="dxa"/>
          </w:tcPr>
          <w:p w14:paraId="6AFF7D5D" w14:textId="77777777" w:rsidR="00FA13DB" w:rsidRDefault="00FA13DB"/>
        </w:tc>
        <w:tc>
          <w:tcPr>
            <w:tcW w:w="285" w:type="dxa"/>
          </w:tcPr>
          <w:p w14:paraId="66795012" w14:textId="77777777" w:rsidR="00FA13DB" w:rsidRDefault="00FA13DB"/>
        </w:tc>
        <w:tc>
          <w:tcPr>
            <w:tcW w:w="437" w:type="dxa"/>
          </w:tcPr>
          <w:p w14:paraId="5701A2F8" w14:textId="77777777" w:rsidR="00FA13DB" w:rsidRDefault="00FA13DB"/>
        </w:tc>
      </w:tr>
      <w:tr w:rsidR="00FA13DB" w14:paraId="5BE6B8B0" w14:textId="77777777" w:rsidTr="009B529A">
        <w:trPr>
          <w:trHeight w:hRule="exact" w:val="279"/>
        </w:trPr>
        <w:tc>
          <w:tcPr>
            <w:tcW w:w="265" w:type="dxa"/>
          </w:tcPr>
          <w:p w14:paraId="501F5869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5D8FA369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A7CE93B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550C607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56DD7B8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09D838F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85" w:type="dxa"/>
          </w:tcPr>
          <w:p w14:paraId="470E368B" w14:textId="77777777" w:rsidR="00FA13DB" w:rsidRDefault="00FA13DB"/>
        </w:tc>
        <w:tc>
          <w:tcPr>
            <w:tcW w:w="1261" w:type="dxa"/>
          </w:tcPr>
          <w:p w14:paraId="074F5209" w14:textId="77777777" w:rsidR="00FA13DB" w:rsidRDefault="00FA13DB"/>
        </w:tc>
        <w:tc>
          <w:tcPr>
            <w:tcW w:w="285" w:type="dxa"/>
          </w:tcPr>
          <w:p w14:paraId="090AC717" w14:textId="77777777" w:rsidR="00FA13DB" w:rsidRDefault="00FA13DB"/>
        </w:tc>
        <w:tc>
          <w:tcPr>
            <w:tcW w:w="437" w:type="dxa"/>
          </w:tcPr>
          <w:p w14:paraId="7D846A16" w14:textId="77777777" w:rsidR="00FA13DB" w:rsidRDefault="00FA13DB"/>
        </w:tc>
      </w:tr>
      <w:tr w:rsidR="00FA13DB" w14:paraId="2A9F4C86" w14:textId="77777777" w:rsidTr="009B529A">
        <w:trPr>
          <w:trHeight w:hRule="exact" w:val="279"/>
        </w:trPr>
        <w:tc>
          <w:tcPr>
            <w:tcW w:w="265" w:type="dxa"/>
          </w:tcPr>
          <w:p w14:paraId="3D482AF4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14A4A584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B6E686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25A7509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ECC8F2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289C5ECD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85" w:type="dxa"/>
          </w:tcPr>
          <w:p w14:paraId="11EDA894" w14:textId="77777777" w:rsidR="00FA13DB" w:rsidRDefault="00FA13DB"/>
        </w:tc>
        <w:tc>
          <w:tcPr>
            <w:tcW w:w="1261" w:type="dxa"/>
          </w:tcPr>
          <w:p w14:paraId="656901E4" w14:textId="77777777" w:rsidR="00FA13DB" w:rsidRDefault="00FA13DB"/>
        </w:tc>
        <w:tc>
          <w:tcPr>
            <w:tcW w:w="285" w:type="dxa"/>
          </w:tcPr>
          <w:p w14:paraId="087A76A7" w14:textId="77777777" w:rsidR="00FA13DB" w:rsidRDefault="00FA13DB"/>
        </w:tc>
        <w:tc>
          <w:tcPr>
            <w:tcW w:w="437" w:type="dxa"/>
          </w:tcPr>
          <w:p w14:paraId="5D268A95" w14:textId="77777777" w:rsidR="00FA13DB" w:rsidRDefault="00FA13DB"/>
        </w:tc>
      </w:tr>
      <w:tr w:rsidR="00FA13DB" w14:paraId="41112D9A" w14:textId="77777777" w:rsidTr="009B529A">
        <w:trPr>
          <w:trHeight w:hRule="exact" w:val="279"/>
        </w:trPr>
        <w:tc>
          <w:tcPr>
            <w:tcW w:w="265" w:type="dxa"/>
          </w:tcPr>
          <w:p w14:paraId="3C4774B7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1C5567A0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375221F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0FAAAD32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21C317E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5478D05C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285" w:type="dxa"/>
          </w:tcPr>
          <w:p w14:paraId="39DE324A" w14:textId="77777777" w:rsidR="00FA13DB" w:rsidRDefault="00FA13DB"/>
        </w:tc>
        <w:tc>
          <w:tcPr>
            <w:tcW w:w="1261" w:type="dxa"/>
          </w:tcPr>
          <w:p w14:paraId="1C3C04B2" w14:textId="77777777" w:rsidR="00FA13DB" w:rsidRDefault="00FA13DB"/>
        </w:tc>
        <w:tc>
          <w:tcPr>
            <w:tcW w:w="285" w:type="dxa"/>
          </w:tcPr>
          <w:p w14:paraId="458CE2E7" w14:textId="77777777" w:rsidR="00FA13DB" w:rsidRDefault="00FA13DB"/>
        </w:tc>
        <w:tc>
          <w:tcPr>
            <w:tcW w:w="437" w:type="dxa"/>
          </w:tcPr>
          <w:p w14:paraId="48E98146" w14:textId="77777777" w:rsidR="00FA13DB" w:rsidRDefault="00FA13DB"/>
        </w:tc>
      </w:tr>
      <w:tr w:rsidR="00FA13DB" w14:paraId="62A0D633" w14:textId="77777777" w:rsidTr="009B529A">
        <w:trPr>
          <w:trHeight w:hRule="exact" w:val="279"/>
        </w:trPr>
        <w:tc>
          <w:tcPr>
            <w:tcW w:w="265" w:type="dxa"/>
          </w:tcPr>
          <w:p w14:paraId="4B0F383F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21EDB7C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7B046E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009CDE32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1D04C23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5A9B653D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285" w:type="dxa"/>
          </w:tcPr>
          <w:p w14:paraId="1687AF6A" w14:textId="77777777" w:rsidR="00FA13DB" w:rsidRDefault="00FA13DB"/>
        </w:tc>
        <w:tc>
          <w:tcPr>
            <w:tcW w:w="1261" w:type="dxa"/>
          </w:tcPr>
          <w:p w14:paraId="6E6133FF" w14:textId="77777777" w:rsidR="00FA13DB" w:rsidRDefault="00FA13DB"/>
        </w:tc>
        <w:tc>
          <w:tcPr>
            <w:tcW w:w="285" w:type="dxa"/>
          </w:tcPr>
          <w:p w14:paraId="2214AA36" w14:textId="77777777" w:rsidR="00FA13DB" w:rsidRDefault="00FA13DB"/>
        </w:tc>
        <w:tc>
          <w:tcPr>
            <w:tcW w:w="437" w:type="dxa"/>
          </w:tcPr>
          <w:p w14:paraId="0DD294BD" w14:textId="77777777" w:rsidR="00FA13DB" w:rsidRDefault="00FA13DB"/>
        </w:tc>
      </w:tr>
      <w:tr w:rsidR="00FA13DB" w14:paraId="08C7B770" w14:textId="77777777" w:rsidTr="009B529A">
        <w:trPr>
          <w:trHeight w:hRule="exact" w:val="279"/>
        </w:trPr>
        <w:tc>
          <w:tcPr>
            <w:tcW w:w="265" w:type="dxa"/>
          </w:tcPr>
          <w:p w14:paraId="4F463D91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54B4B1C0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3313F6E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1FF4DCAF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0FC2DF59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41FF0E8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285" w:type="dxa"/>
          </w:tcPr>
          <w:p w14:paraId="70DD4FE5" w14:textId="77777777" w:rsidR="00FA13DB" w:rsidRDefault="00FA13DB"/>
        </w:tc>
        <w:tc>
          <w:tcPr>
            <w:tcW w:w="1261" w:type="dxa"/>
          </w:tcPr>
          <w:p w14:paraId="754EF1E2" w14:textId="77777777" w:rsidR="00FA13DB" w:rsidRDefault="00FA13DB"/>
        </w:tc>
        <w:tc>
          <w:tcPr>
            <w:tcW w:w="285" w:type="dxa"/>
          </w:tcPr>
          <w:p w14:paraId="70A2684E" w14:textId="77777777" w:rsidR="00FA13DB" w:rsidRDefault="00FA13DB"/>
        </w:tc>
        <w:tc>
          <w:tcPr>
            <w:tcW w:w="437" w:type="dxa"/>
          </w:tcPr>
          <w:p w14:paraId="21886642" w14:textId="77777777" w:rsidR="00FA13DB" w:rsidRDefault="00FA13DB"/>
        </w:tc>
      </w:tr>
      <w:tr w:rsidR="00FA13DB" w14:paraId="06033B10" w14:textId="77777777" w:rsidTr="009B529A">
        <w:trPr>
          <w:trHeight w:hRule="exact" w:val="279"/>
        </w:trPr>
        <w:tc>
          <w:tcPr>
            <w:tcW w:w="265" w:type="dxa"/>
          </w:tcPr>
          <w:p w14:paraId="70D505C6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374B5EB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17D479A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1E30D6D5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52AE74D5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09C4E5DA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285" w:type="dxa"/>
          </w:tcPr>
          <w:p w14:paraId="61B280D5" w14:textId="77777777" w:rsidR="00FA13DB" w:rsidRDefault="00FA13DB"/>
        </w:tc>
        <w:tc>
          <w:tcPr>
            <w:tcW w:w="1261" w:type="dxa"/>
          </w:tcPr>
          <w:p w14:paraId="180564C4" w14:textId="77777777" w:rsidR="00FA13DB" w:rsidRDefault="00FA13DB"/>
        </w:tc>
        <w:tc>
          <w:tcPr>
            <w:tcW w:w="285" w:type="dxa"/>
          </w:tcPr>
          <w:p w14:paraId="21F77092" w14:textId="77777777" w:rsidR="00FA13DB" w:rsidRDefault="00FA13DB"/>
        </w:tc>
        <w:tc>
          <w:tcPr>
            <w:tcW w:w="437" w:type="dxa"/>
          </w:tcPr>
          <w:p w14:paraId="2CA661D0" w14:textId="77777777" w:rsidR="00FA13DB" w:rsidRDefault="00FA13DB"/>
        </w:tc>
      </w:tr>
      <w:tr w:rsidR="00FA13DB" w14:paraId="10870026" w14:textId="77777777" w:rsidTr="009B529A">
        <w:trPr>
          <w:trHeight w:hRule="exact" w:val="277"/>
        </w:trPr>
        <w:tc>
          <w:tcPr>
            <w:tcW w:w="265" w:type="dxa"/>
          </w:tcPr>
          <w:p w14:paraId="44FD87C4" w14:textId="77777777" w:rsidR="00FA13DB" w:rsidRDefault="00FA13DB"/>
        </w:tc>
        <w:tc>
          <w:tcPr>
            <w:tcW w:w="2051" w:type="dxa"/>
            <w:gridSpan w:val="3"/>
            <w:shd w:val="clear" w:color="000000" w:fill="FFFFFF"/>
            <w:tcMar>
              <w:left w:w="49" w:type="dxa"/>
              <w:right w:w="49" w:type="dxa"/>
            </w:tcMar>
          </w:tcPr>
          <w:p w14:paraId="4D4E317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559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4BCC4BB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2" w:type="dxa"/>
            <w:shd w:val="clear" w:color="000000" w:fill="FFFFFF"/>
            <w:tcMar>
              <w:left w:w="49" w:type="dxa"/>
              <w:right w:w="49" w:type="dxa"/>
            </w:tcMar>
          </w:tcPr>
          <w:p w14:paraId="7782839F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544" w:type="dxa"/>
            <w:gridSpan w:val="2"/>
            <w:shd w:val="clear" w:color="000000" w:fill="FFFFFF"/>
            <w:tcMar>
              <w:left w:w="49" w:type="dxa"/>
              <w:right w:w="49" w:type="dxa"/>
            </w:tcMar>
          </w:tcPr>
          <w:p w14:paraId="6500758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05" w:type="dxa"/>
            <w:gridSpan w:val="5"/>
            <w:shd w:val="clear" w:color="000000" w:fill="FFFFFF"/>
            <w:tcMar>
              <w:left w:w="49" w:type="dxa"/>
              <w:right w:w="49" w:type="dxa"/>
            </w:tcMar>
          </w:tcPr>
          <w:p w14:paraId="5DA9A52A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85" w:type="dxa"/>
          </w:tcPr>
          <w:p w14:paraId="50323664" w14:textId="77777777" w:rsidR="00FA13DB" w:rsidRDefault="00FA13DB"/>
        </w:tc>
        <w:tc>
          <w:tcPr>
            <w:tcW w:w="1261" w:type="dxa"/>
          </w:tcPr>
          <w:p w14:paraId="315D7704" w14:textId="77777777" w:rsidR="00FA13DB" w:rsidRDefault="00FA13DB"/>
        </w:tc>
        <w:tc>
          <w:tcPr>
            <w:tcW w:w="285" w:type="dxa"/>
          </w:tcPr>
          <w:p w14:paraId="69ABA260" w14:textId="77777777" w:rsidR="00FA13DB" w:rsidRDefault="00FA13DB"/>
        </w:tc>
        <w:tc>
          <w:tcPr>
            <w:tcW w:w="437" w:type="dxa"/>
          </w:tcPr>
          <w:p w14:paraId="7881397A" w14:textId="77777777" w:rsidR="00FA13DB" w:rsidRDefault="00FA13DB"/>
        </w:tc>
      </w:tr>
      <w:tr w:rsidR="00FA13DB" w14:paraId="424E6EC5" w14:textId="77777777" w:rsidTr="009B529A">
        <w:trPr>
          <w:trHeight w:hRule="exact" w:val="1042"/>
        </w:trPr>
        <w:tc>
          <w:tcPr>
            <w:tcW w:w="265" w:type="dxa"/>
          </w:tcPr>
          <w:p w14:paraId="261D6AFA" w14:textId="77777777" w:rsidR="00FA13DB" w:rsidRDefault="00FA13DB"/>
        </w:tc>
        <w:tc>
          <w:tcPr>
            <w:tcW w:w="1453" w:type="dxa"/>
          </w:tcPr>
          <w:p w14:paraId="519DC300" w14:textId="77777777" w:rsidR="00FA13DB" w:rsidRDefault="00FA13DB"/>
        </w:tc>
        <w:tc>
          <w:tcPr>
            <w:tcW w:w="168" w:type="dxa"/>
          </w:tcPr>
          <w:p w14:paraId="2C4EAA19" w14:textId="77777777" w:rsidR="00FA13DB" w:rsidRDefault="00FA13DB"/>
        </w:tc>
        <w:tc>
          <w:tcPr>
            <w:tcW w:w="430" w:type="dxa"/>
          </w:tcPr>
          <w:p w14:paraId="60E0456A" w14:textId="77777777" w:rsidR="00FA13DB" w:rsidRDefault="00FA13DB"/>
        </w:tc>
        <w:tc>
          <w:tcPr>
            <w:tcW w:w="307" w:type="dxa"/>
          </w:tcPr>
          <w:p w14:paraId="16D3E687" w14:textId="77777777" w:rsidR="00FA13DB" w:rsidRDefault="00FA13DB"/>
        </w:tc>
        <w:tc>
          <w:tcPr>
            <w:tcW w:w="252" w:type="dxa"/>
          </w:tcPr>
          <w:p w14:paraId="5A3F758D" w14:textId="77777777" w:rsidR="00FA13DB" w:rsidRDefault="00FA13DB"/>
        </w:tc>
        <w:tc>
          <w:tcPr>
            <w:tcW w:w="482" w:type="dxa"/>
          </w:tcPr>
          <w:p w14:paraId="4F8D7804" w14:textId="77777777" w:rsidR="00FA13DB" w:rsidRDefault="00FA13DB"/>
        </w:tc>
        <w:tc>
          <w:tcPr>
            <w:tcW w:w="264" w:type="dxa"/>
          </w:tcPr>
          <w:p w14:paraId="01420A79" w14:textId="77777777" w:rsidR="00FA13DB" w:rsidRDefault="00FA13DB"/>
        </w:tc>
        <w:tc>
          <w:tcPr>
            <w:tcW w:w="280" w:type="dxa"/>
          </w:tcPr>
          <w:p w14:paraId="5D986F57" w14:textId="77777777" w:rsidR="00FA13DB" w:rsidRDefault="00FA13DB"/>
        </w:tc>
        <w:tc>
          <w:tcPr>
            <w:tcW w:w="252" w:type="dxa"/>
          </w:tcPr>
          <w:p w14:paraId="3BF43CF7" w14:textId="77777777" w:rsidR="00FA13DB" w:rsidRDefault="00FA13DB"/>
        </w:tc>
        <w:tc>
          <w:tcPr>
            <w:tcW w:w="831" w:type="dxa"/>
          </w:tcPr>
          <w:p w14:paraId="23D3A54D" w14:textId="77777777" w:rsidR="00FA13DB" w:rsidRDefault="00FA13DB"/>
        </w:tc>
        <w:tc>
          <w:tcPr>
            <w:tcW w:w="913" w:type="dxa"/>
          </w:tcPr>
          <w:p w14:paraId="09793F16" w14:textId="77777777" w:rsidR="00FA13DB" w:rsidRDefault="00FA13DB"/>
        </w:tc>
        <w:tc>
          <w:tcPr>
            <w:tcW w:w="395" w:type="dxa"/>
          </w:tcPr>
          <w:p w14:paraId="0B75E6BE" w14:textId="77777777" w:rsidR="00FA13DB" w:rsidRDefault="00FA13DB"/>
        </w:tc>
        <w:tc>
          <w:tcPr>
            <w:tcW w:w="714" w:type="dxa"/>
          </w:tcPr>
          <w:p w14:paraId="4521BFE5" w14:textId="77777777" w:rsidR="00FA13DB" w:rsidRDefault="00FA13DB"/>
        </w:tc>
        <w:tc>
          <w:tcPr>
            <w:tcW w:w="1285" w:type="dxa"/>
          </w:tcPr>
          <w:p w14:paraId="3ACB88DC" w14:textId="77777777" w:rsidR="00FA13DB" w:rsidRDefault="00FA13DB"/>
        </w:tc>
        <w:tc>
          <w:tcPr>
            <w:tcW w:w="1261" w:type="dxa"/>
          </w:tcPr>
          <w:p w14:paraId="2D4E4381" w14:textId="77777777" w:rsidR="00FA13DB" w:rsidRDefault="00FA13DB"/>
        </w:tc>
        <w:tc>
          <w:tcPr>
            <w:tcW w:w="285" w:type="dxa"/>
          </w:tcPr>
          <w:p w14:paraId="2E806EB3" w14:textId="77777777" w:rsidR="00FA13DB" w:rsidRDefault="00FA13DB"/>
        </w:tc>
        <w:tc>
          <w:tcPr>
            <w:tcW w:w="437" w:type="dxa"/>
          </w:tcPr>
          <w:p w14:paraId="1023A3C5" w14:textId="77777777" w:rsidR="00FA13DB" w:rsidRDefault="00FA13DB"/>
        </w:tc>
      </w:tr>
      <w:tr w:rsidR="00FA13DB" w14:paraId="4AAA9C5E" w14:textId="77777777" w:rsidTr="009B529A">
        <w:trPr>
          <w:trHeight w:hRule="exact" w:val="416"/>
        </w:trPr>
        <w:tc>
          <w:tcPr>
            <w:tcW w:w="1027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55FC49DE" w14:textId="77777777" w:rsidR="00FA13DB" w:rsidRDefault="009B5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г.</w:t>
            </w:r>
          </w:p>
        </w:tc>
      </w:tr>
    </w:tbl>
    <w:p w14:paraId="0E3DB05F" w14:textId="77777777" w:rsidR="00FA13DB" w:rsidRDefault="009B5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802"/>
        <w:gridCol w:w="1067"/>
        <w:gridCol w:w="268"/>
        <w:gridCol w:w="3459"/>
        <w:gridCol w:w="967"/>
      </w:tblGrid>
      <w:tr w:rsidR="00FA13DB" w14:paraId="7CA4B80E" w14:textId="77777777" w:rsidTr="009B529A">
        <w:trPr>
          <w:trHeight w:hRule="exact" w:val="416"/>
        </w:trPr>
        <w:tc>
          <w:tcPr>
            <w:tcW w:w="4513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FA3E767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B35.03.06-22-1ИМ.plx</w:t>
            </w:r>
          </w:p>
        </w:tc>
        <w:tc>
          <w:tcPr>
            <w:tcW w:w="1067" w:type="dxa"/>
          </w:tcPr>
          <w:p w14:paraId="7DF151C6" w14:textId="77777777" w:rsidR="00FA13DB" w:rsidRDefault="00FA13DB"/>
        </w:tc>
        <w:tc>
          <w:tcPr>
            <w:tcW w:w="268" w:type="dxa"/>
          </w:tcPr>
          <w:p w14:paraId="2DDB26C5" w14:textId="77777777" w:rsidR="00FA13DB" w:rsidRDefault="00FA13DB"/>
        </w:tc>
        <w:tc>
          <w:tcPr>
            <w:tcW w:w="3459" w:type="dxa"/>
          </w:tcPr>
          <w:p w14:paraId="4B6B2790" w14:textId="77777777" w:rsidR="00FA13DB" w:rsidRDefault="00FA13DB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14:paraId="68D98A8A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FA13DB" w14:paraId="7853D955" w14:textId="77777777" w:rsidTr="009B529A">
        <w:trPr>
          <w:trHeight w:hRule="exact" w:val="277"/>
        </w:trPr>
        <w:tc>
          <w:tcPr>
            <w:tcW w:w="3711" w:type="dxa"/>
            <w:shd w:val="clear" w:color="000000" w:fill="FFFFFF"/>
            <w:tcMar>
              <w:left w:w="34" w:type="dxa"/>
              <w:right w:w="34" w:type="dxa"/>
            </w:tcMar>
          </w:tcPr>
          <w:p w14:paraId="5635EED1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02" w:type="dxa"/>
          </w:tcPr>
          <w:p w14:paraId="6E1799F8" w14:textId="75BFA58C" w:rsidR="00FA13DB" w:rsidRDefault="00FA13DB"/>
        </w:tc>
        <w:tc>
          <w:tcPr>
            <w:tcW w:w="1067" w:type="dxa"/>
          </w:tcPr>
          <w:p w14:paraId="1A7ABB54" w14:textId="77777777" w:rsidR="00FA13DB" w:rsidRDefault="00FA13DB"/>
        </w:tc>
        <w:tc>
          <w:tcPr>
            <w:tcW w:w="268" w:type="dxa"/>
          </w:tcPr>
          <w:p w14:paraId="71713F48" w14:textId="77777777" w:rsidR="00FA13DB" w:rsidRDefault="00FA13DB"/>
        </w:tc>
        <w:tc>
          <w:tcPr>
            <w:tcW w:w="3459" w:type="dxa"/>
          </w:tcPr>
          <w:p w14:paraId="2095AF16" w14:textId="77777777" w:rsidR="00FA13DB" w:rsidRDefault="00FA13DB"/>
        </w:tc>
        <w:tc>
          <w:tcPr>
            <w:tcW w:w="967" w:type="dxa"/>
          </w:tcPr>
          <w:p w14:paraId="296A9145" w14:textId="77777777" w:rsidR="00FA13DB" w:rsidRDefault="00FA13DB"/>
        </w:tc>
      </w:tr>
      <w:tr w:rsidR="00FA13DB" w:rsidRPr="009B529A" w14:paraId="0BD2D4C7" w14:textId="77777777" w:rsidTr="009B529A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C586D8" w14:textId="447E26A9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5B9CFA" wp14:editId="1A30F016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-200025</wp:posOffset>
                  </wp:positionV>
                  <wp:extent cx="743585" cy="621665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53726" t="37056" r="8604" b="23572"/>
                          <a:stretch/>
                        </pic:blipFill>
                        <pic:spPr bwMode="auto">
                          <a:xfrm>
                            <a:off x="0" y="0"/>
                            <a:ext cx="743585" cy="6216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proofErr w:type="gramStart"/>
            <w:r w:rsidRPr="009B5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канд.биол</w:t>
            </w:r>
            <w:proofErr w:type="gramEnd"/>
            <w:r w:rsidRPr="009B5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.наук</w:t>
            </w:r>
            <w:proofErr w:type="spellEnd"/>
            <w:r w:rsidRPr="009B529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, доц., Ракина М.С.;</w:t>
            </w:r>
          </w:p>
        </w:tc>
      </w:tr>
      <w:tr w:rsidR="00FA13DB" w:rsidRPr="009B529A" w14:paraId="197B62E2" w14:textId="77777777" w:rsidTr="009B529A">
        <w:trPr>
          <w:trHeight w:hRule="exact" w:val="1111"/>
        </w:trPr>
        <w:tc>
          <w:tcPr>
            <w:tcW w:w="3711" w:type="dxa"/>
          </w:tcPr>
          <w:p w14:paraId="323994A2" w14:textId="20274672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6607E97C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589523B2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6C8741D9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1BF60809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489F11D1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50E25AD4" w14:textId="77777777" w:rsidTr="009B529A">
        <w:trPr>
          <w:trHeight w:hRule="exact" w:val="277"/>
        </w:trPr>
        <w:tc>
          <w:tcPr>
            <w:tcW w:w="55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D376B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268" w:type="dxa"/>
          </w:tcPr>
          <w:p w14:paraId="1D93CA02" w14:textId="77777777" w:rsidR="00FA13DB" w:rsidRDefault="00FA13DB"/>
        </w:tc>
        <w:tc>
          <w:tcPr>
            <w:tcW w:w="3459" w:type="dxa"/>
          </w:tcPr>
          <w:p w14:paraId="49B962CD" w14:textId="77777777" w:rsidR="00FA13DB" w:rsidRDefault="00FA13DB"/>
        </w:tc>
        <w:tc>
          <w:tcPr>
            <w:tcW w:w="967" w:type="dxa"/>
          </w:tcPr>
          <w:p w14:paraId="68103587" w14:textId="77777777" w:rsidR="00FA13DB" w:rsidRDefault="00FA13DB"/>
        </w:tc>
      </w:tr>
      <w:tr w:rsidR="00FA13DB" w14:paraId="5CB7221A" w14:textId="77777777" w:rsidTr="009B529A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C3483E" w14:textId="77777777" w:rsidR="00FA13DB" w:rsidRDefault="009B529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Ботаника</w:t>
            </w:r>
            <w:proofErr w:type="spellEnd"/>
          </w:p>
        </w:tc>
      </w:tr>
      <w:tr w:rsidR="00FA13DB" w:rsidRPr="009B529A" w14:paraId="697B7561" w14:textId="77777777" w:rsidTr="009B529A">
        <w:trPr>
          <w:trHeight w:hRule="exact" w:val="416"/>
        </w:trPr>
        <w:tc>
          <w:tcPr>
            <w:tcW w:w="584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8A42665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требованиями ФГОС ВО:</w:t>
            </w:r>
          </w:p>
        </w:tc>
        <w:tc>
          <w:tcPr>
            <w:tcW w:w="3459" w:type="dxa"/>
          </w:tcPr>
          <w:p w14:paraId="4C61E08F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61F0AF21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49AB066B" w14:textId="77777777" w:rsidTr="009B529A">
        <w:trPr>
          <w:trHeight w:hRule="exact" w:val="99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52F5C3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Федеральный </w:t>
            </w: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государственный образовательный стандарт высшего образования - бакалавриат по направлению подготовки 35.03.06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Агроинженерия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(приказ Минобрнауки России от 23.08.2017 г. № 813)</w:t>
            </w:r>
          </w:p>
        </w:tc>
      </w:tr>
      <w:tr w:rsidR="00FA13DB" w:rsidRPr="009B529A" w14:paraId="7F34ED49" w14:textId="77777777" w:rsidTr="009B529A">
        <w:trPr>
          <w:trHeight w:hRule="exact" w:val="277"/>
        </w:trPr>
        <w:tc>
          <w:tcPr>
            <w:tcW w:w="3711" w:type="dxa"/>
          </w:tcPr>
          <w:p w14:paraId="412202C6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50D13FD8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068B1A1D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2175797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32C0B2A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259278E7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7FC26B1F" w14:textId="77777777" w:rsidTr="009B529A">
        <w:trPr>
          <w:trHeight w:hRule="exact" w:val="277"/>
        </w:trPr>
        <w:tc>
          <w:tcPr>
            <w:tcW w:w="558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8012A4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268" w:type="dxa"/>
          </w:tcPr>
          <w:p w14:paraId="4857E0A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6E51BCDB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50C71020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3B0F8D66" w14:textId="77777777" w:rsidTr="009B529A">
        <w:trPr>
          <w:trHeight w:hRule="exact" w:val="304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9479BF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35.03.06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Агроинженерия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Профиль Робототехнические системы в АПК</w:t>
            </w:r>
          </w:p>
        </w:tc>
      </w:tr>
      <w:tr w:rsidR="00FA13DB" w:rsidRPr="009B529A" w14:paraId="2B04FCEE" w14:textId="77777777" w:rsidTr="009B529A">
        <w:trPr>
          <w:trHeight w:hRule="exact" w:val="833"/>
        </w:trPr>
        <w:tc>
          <w:tcPr>
            <w:tcW w:w="1027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B042F1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утвержденного учёным советом вуза от 30.05.2022 протокол № 9.</w:t>
            </w:r>
          </w:p>
        </w:tc>
      </w:tr>
      <w:tr w:rsidR="00FA13DB" w:rsidRPr="009B529A" w14:paraId="4BE79402" w14:textId="77777777" w:rsidTr="009B529A">
        <w:trPr>
          <w:trHeight w:hRule="exact" w:val="694"/>
        </w:trPr>
        <w:tc>
          <w:tcPr>
            <w:tcW w:w="3711" w:type="dxa"/>
          </w:tcPr>
          <w:p w14:paraId="79680715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02" w:type="dxa"/>
          </w:tcPr>
          <w:p w14:paraId="26E49B8E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067" w:type="dxa"/>
          </w:tcPr>
          <w:p w14:paraId="2B3051DB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68" w:type="dxa"/>
          </w:tcPr>
          <w:p w14:paraId="77C10C08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459" w:type="dxa"/>
          </w:tcPr>
          <w:p w14:paraId="43F7881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67" w:type="dxa"/>
          </w:tcPr>
          <w:p w14:paraId="0A2BC314" w14:textId="77777777" w:rsidR="00FA13DB" w:rsidRPr="009B529A" w:rsidRDefault="00FA13DB">
            <w:pPr>
              <w:rPr>
                <w:lang w:val="ru-RU"/>
              </w:rPr>
            </w:pPr>
          </w:p>
        </w:tc>
      </w:tr>
    </w:tbl>
    <w:p w14:paraId="29BEA186" w14:textId="72CA5693" w:rsidR="00FA13DB" w:rsidRDefault="009B529A">
      <w:pPr>
        <w:rPr>
          <w:sz w:val="0"/>
          <w:szCs w:val="0"/>
        </w:rPr>
      </w:pPr>
      <w:r>
        <w:rPr>
          <w:noProof/>
        </w:rPr>
        <w:drawing>
          <wp:inline distT="0" distB="0" distL="0" distR="0" wp14:anchorId="57683BDD" wp14:editId="20110A17">
            <wp:extent cx="5001537" cy="2466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683" t="50307" r="31855" b="20430"/>
                    <a:stretch/>
                  </pic:blipFill>
                  <pic:spPr bwMode="auto">
                    <a:xfrm>
                      <a:off x="0" y="0"/>
                      <a:ext cx="5017955" cy="2475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"/>
        <w:gridCol w:w="4208"/>
        <w:gridCol w:w="679"/>
        <w:gridCol w:w="2529"/>
        <w:gridCol w:w="1598"/>
        <w:gridCol w:w="965"/>
      </w:tblGrid>
      <w:tr w:rsidR="00FA13DB" w14:paraId="05942CA1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147623B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710" w:type="dxa"/>
          </w:tcPr>
          <w:p w14:paraId="7A902F05" w14:textId="77777777" w:rsidR="00FA13DB" w:rsidRDefault="00FA13DB"/>
        </w:tc>
        <w:tc>
          <w:tcPr>
            <w:tcW w:w="2694" w:type="dxa"/>
          </w:tcPr>
          <w:p w14:paraId="0868DEDC" w14:textId="77777777" w:rsidR="00FA13DB" w:rsidRDefault="00FA13DB"/>
        </w:tc>
        <w:tc>
          <w:tcPr>
            <w:tcW w:w="1702" w:type="dxa"/>
          </w:tcPr>
          <w:p w14:paraId="3A3A6421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202765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FA13DB" w14:paraId="7E8912A2" w14:textId="77777777">
        <w:trPr>
          <w:trHeight w:hRule="exact" w:val="277"/>
        </w:trPr>
        <w:tc>
          <w:tcPr>
            <w:tcW w:w="284" w:type="dxa"/>
          </w:tcPr>
          <w:p w14:paraId="2080D55C" w14:textId="77777777" w:rsidR="00FA13DB" w:rsidRDefault="00FA13DB"/>
        </w:tc>
        <w:tc>
          <w:tcPr>
            <w:tcW w:w="4395" w:type="dxa"/>
          </w:tcPr>
          <w:p w14:paraId="0985FF18" w14:textId="77777777" w:rsidR="00FA13DB" w:rsidRDefault="00FA13DB"/>
        </w:tc>
        <w:tc>
          <w:tcPr>
            <w:tcW w:w="710" w:type="dxa"/>
          </w:tcPr>
          <w:p w14:paraId="7497F8EF" w14:textId="77777777" w:rsidR="00FA13DB" w:rsidRDefault="00FA13DB"/>
        </w:tc>
        <w:tc>
          <w:tcPr>
            <w:tcW w:w="2694" w:type="dxa"/>
          </w:tcPr>
          <w:p w14:paraId="0535D207" w14:textId="77777777" w:rsidR="00FA13DB" w:rsidRDefault="00FA13DB"/>
        </w:tc>
        <w:tc>
          <w:tcPr>
            <w:tcW w:w="1702" w:type="dxa"/>
          </w:tcPr>
          <w:p w14:paraId="7CC70AEA" w14:textId="77777777" w:rsidR="00FA13DB" w:rsidRDefault="00FA13DB"/>
        </w:tc>
        <w:tc>
          <w:tcPr>
            <w:tcW w:w="993" w:type="dxa"/>
          </w:tcPr>
          <w:p w14:paraId="7AFAB1EF" w14:textId="77777777" w:rsidR="00FA13DB" w:rsidRDefault="00FA13DB"/>
        </w:tc>
      </w:tr>
      <w:tr w:rsidR="00FA13DB" w:rsidRPr="009B529A" w14:paraId="7B154BEE" w14:textId="77777777">
        <w:trPr>
          <w:trHeight w:hRule="exact" w:val="44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B9CD7F2" w14:textId="77777777" w:rsidR="00FA13DB" w:rsidRPr="009B529A" w:rsidRDefault="009B529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FA13DB" w:rsidRPr="009B529A" w14:paraId="5F9A9D1D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0EF4C0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</w:t>
            </w:r>
          </w:p>
          <w:p w14:paraId="07D05D5E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ландшафтной архитектуры</w:t>
            </w:r>
          </w:p>
        </w:tc>
      </w:tr>
      <w:tr w:rsidR="00FA13DB" w:rsidRPr="009B529A" w14:paraId="5853B531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98A43B1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15866F7F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5AF51D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7A2AFC" w14:textId="77777777" w:rsidR="00FA13DB" w:rsidRDefault="009B52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3CFCA08" w14:textId="77777777" w:rsidR="00FA13DB" w:rsidRDefault="00FA13DB"/>
        </w:tc>
      </w:tr>
      <w:tr w:rsidR="00FA13DB" w14:paraId="2B4BFB53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17025C3" w14:textId="77777777" w:rsidR="00FA13DB" w:rsidRDefault="00FA13D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65A6BF" w14:textId="77777777" w:rsidR="00FA13DB" w:rsidRDefault="00FA13D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4BABF5C" w14:textId="77777777" w:rsidR="00FA13DB" w:rsidRDefault="00FA13DB"/>
        </w:tc>
      </w:tr>
      <w:tr w:rsidR="00FA13DB" w:rsidRPr="009B529A" w14:paraId="7F40F54D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CF55CE5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14:paraId="0BF98A72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FA13DB" w:rsidRPr="009B529A" w14:paraId="418ECCC4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0F8C85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6EA8B58D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E525E30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408E4" w14:textId="77777777" w:rsidR="00FA13DB" w:rsidRDefault="009B52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505E82C" w14:textId="77777777" w:rsidR="00FA13DB" w:rsidRDefault="00FA13DB"/>
        </w:tc>
      </w:tr>
      <w:tr w:rsidR="00FA13DB" w14:paraId="3B2E5ED1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49CCB2" w14:textId="77777777" w:rsidR="00FA13DB" w:rsidRDefault="00FA13D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3EA6D8" w14:textId="77777777" w:rsidR="00FA13DB" w:rsidRDefault="00FA13D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193B909" w14:textId="77777777" w:rsidR="00FA13DB" w:rsidRDefault="00FA13DB"/>
        </w:tc>
      </w:tr>
      <w:tr w:rsidR="00FA13DB" w:rsidRPr="009B529A" w14:paraId="45884B14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CF85BE0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</w:t>
            </w: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 пересмотрена, обсуждена и одобрена для исполнения в 2025-2026 учебном году</w:t>
            </w:r>
          </w:p>
          <w:p w14:paraId="5EE9AC6A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FA13DB" w:rsidRPr="009B529A" w14:paraId="778CE86A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8B51FAD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64F93334" w14:textId="77777777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BD300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E870C2" w14:textId="77777777" w:rsidR="00FA13DB" w:rsidRDefault="009B52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F3A91D3" w14:textId="77777777" w:rsidR="00FA13DB" w:rsidRDefault="00FA13DB"/>
        </w:tc>
      </w:tr>
      <w:tr w:rsidR="00FA13DB" w14:paraId="498B9117" w14:textId="77777777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2E2CC7" w14:textId="77777777" w:rsidR="00FA13DB" w:rsidRDefault="00FA13D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78B4CB" w14:textId="77777777" w:rsidR="00FA13DB" w:rsidRDefault="00FA13D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BCBC2B" w14:textId="77777777" w:rsidR="00FA13DB" w:rsidRDefault="00FA13DB"/>
        </w:tc>
      </w:tr>
      <w:tr w:rsidR="00FA13DB" w:rsidRPr="009B529A" w14:paraId="1A26BFAC" w14:textId="77777777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4A0689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исполнения в 2026-2027 </w:t>
            </w: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  <w:p w14:paraId="54E96DD1" w14:textId="77777777" w:rsidR="00FA13DB" w:rsidRPr="009B529A" w:rsidRDefault="009B529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ландшафтной архитектуры</w:t>
            </w:r>
          </w:p>
        </w:tc>
      </w:tr>
      <w:tr w:rsidR="00FA13DB" w:rsidRPr="009B529A" w14:paraId="55119E33" w14:textId="77777777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B93EDAB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71CC74E1" w14:textId="77777777">
        <w:trPr>
          <w:trHeight w:hRule="exact" w:val="309"/>
        </w:trPr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1FEEE5A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AEC99A0" w14:textId="77777777" w:rsidR="00FA13DB" w:rsidRDefault="009B529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CE48D2" w14:textId="77777777" w:rsidR="00FA13DB" w:rsidRDefault="00FA13DB"/>
        </w:tc>
      </w:tr>
    </w:tbl>
    <w:p w14:paraId="4BACDEB6" w14:textId="77777777" w:rsidR="00FA13DB" w:rsidRDefault="009B5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93"/>
        <w:gridCol w:w="1492"/>
        <w:gridCol w:w="1754"/>
        <w:gridCol w:w="4787"/>
        <w:gridCol w:w="968"/>
      </w:tblGrid>
      <w:tr w:rsidR="00FA13DB" w14:paraId="78D0F61A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41E8D970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5104" w:type="dxa"/>
          </w:tcPr>
          <w:p w14:paraId="1CEA780E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A0C66CF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FA13DB" w:rsidRPr="009B529A" w14:paraId="1C9D189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37E3AA9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FA13DB" w:rsidRPr="009B529A" w14:paraId="78D10F66" w14:textId="77777777">
        <w:trPr>
          <w:trHeight w:hRule="exact" w:val="70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C47533" w14:textId="77777777" w:rsidR="00FA13DB" w:rsidRPr="009B529A" w:rsidRDefault="009B52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- приобретение знаний в области использования основных законов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естественнонаучных дисциплин для применения в профессиональной деятельности, развитие способности распознавать по морфологическим признакам наиболее распространенные в регионах дикорастущие растения и сельскохозяйственные культуры.</w:t>
            </w:r>
          </w:p>
        </w:tc>
      </w:tr>
      <w:tr w:rsidR="00FA13DB" w14:paraId="0A73F849" w14:textId="77777777">
        <w:trPr>
          <w:trHeight w:hRule="exact" w:val="30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48AF26" w14:textId="77777777" w:rsidR="00FA13DB" w:rsidRDefault="009B52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4EE7A568" w14:textId="7777777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08B3D5" w14:textId="77777777" w:rsidR="00FA13DB" w:rsidRPr="009B529A" w:rsidRDefault="009B52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знаний в области использования законов законы естественнонаучных дисциплин в профессиональной деятельности;</w:t>
            </w:r>
          </w:p>
        </w:tc>
      </w:tr>
      <w:tr w:rsidR="00FA13DB" w:rsidRPr="009B529A" w14:paraId="3EE6F97B" w14:textId="77777777">
        <w:trPr>
          <w:trHeight w:hRule="exact" w:val="483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15502" w14:textId="77777777" w:rsidR="00FA13DB" w:rsidRPr="009B529A" w:rsidRDefault="009B52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способности распознавать по морфологическим признакам наиболее распространенные в регионах дикорастущие растения и сельскох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озяйственные культуры.</w:t>
            </w:r>
          </w:p>
        </w:tc>
      </w:tr>
      <w:tr w:rsidR="00FA13DB" w:rsidRPr="009B529A" w14:paraId="30368DC2" w14:textId="77777777">
        <w:trPr>
          <w:trHeight w:hRule="exact" w:val="277"/>
        </w:trPr>
        <w:tc>
          <w:tcPr>
            <w:tcW w:w="766" w:type="dxa"/>
          </w:tcPr>
          <w:p w14:paraId="3DFDAFA9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4848C74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2B11C350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844" w:type="dxa"/>
          </w:tcPr>
          <w:p w14:paraId="637EA9B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04" w:type="dxa"/>
          </w:tcPr>
          <w:p w14:paraId="0D414FD6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1DA0785F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04FBF51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37E91CA0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FA13DB" w14:paraId="7D6DC60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6AB2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10E6AA" w14:textId="77777777" w:rsidR="00FA13DB" w:rsidRDefault="00FA13DB"/>
        </w:tc>
      </w:tr>
      <w:tr w:rsidR="00FA13DB" w14:paraId="00FFA0CA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52ABD8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76B64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761131C0" w14:textId="77777777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C82778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9F086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Входной уровень знаний, умений, опыта деятельности, требуемых для формирования компетенции, определяется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федеральным государственным образовательным стандартом среднего общего образования (утвержден приказом Минобрнауки России от 17.05.2012 №413 (ред. от 12 августа 2022 г.))</w:t>
            </w:r>
          </w:p>
        </w:tc>
      </w:tr>
      <w:tr w:rsidR="00FA13DB" w:rsidRPr="009B529A" w14:paraId="1DE56E75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AE7BA7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A748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 как предшествующее:</w:t>
            </w:r>
          </w:p>
        </w:tc>
      </w:tr>
      <w:tr w:rsidR="00FA13DB" w14:paraId="3081E8FE" w14:textId="7777777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CB4B4F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14D024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Зоология</w:t>
            </w:r>
            <w:proofErr w:type="spellEnd"/>
          </w:p>
        </w:tc>
      </w:tr>
      <w:tr w:rsidR="00FA13DB" w14:paraId="3DCBE4C1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4320B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0745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FA13DB" w14:paraId="35876799" w14:textId="77777777">
        <w:trPr>
          <w:trHeight w:hRule="exact" w:val="277"/>
        </w:trPr>
        <w:tc>
          <w:tcPr>
            <w:tcW w:w="766" w:type="dxa"/>
          </w:tcPr>
          <w:p w14:paraId="5213A4F7" w14:textId="77777777" w:rsidR="00FA13DB" w:rsidRDefault="00FA13DB"/>
        </w:tc>
        <w:tc>
          <w:tcPr>
            <w:tcW w:w="511" w:type="dxa"/>
          </w:tcPr>
          <w:p w14:paraId="56AC844D" w14:textId="77777777" w:rsidR="00FA13DB" w:rsidRDefault="00FA13DB"/>
        </w:tc>
        <w:tc>
          <w:tcPr>
            <w:tcW w:w="1560" w:type="dxa"/>
          </w:tcPr>
          <w:p w14:paraId="335C5F61" w14:textId="77777777" w:rsidR="00FA13DB" w:rsidRDefault="00FA13DB"/>
        </w:tc>
        <w:tc>
          <w:tcPr>
            <w:tcW w:w="1844" w:type="dxa"/>
          </w:tcPr>
          <w:p w14:paraId="79C3EB2B" w14:textId="77777777" w:rsidR="00FA13DB" w:rsidRDefault="00FA13DB"/>
        </w:tc>
        <w:tc>
          <w:tcPr>
            <w:tcW w:w="5104" w:type="dxa"/>
          </w:tcPr>
          <w:p w14:paraId="6C21D624" w14:textId="77777777" w:rsidR="00FA13DB" w:rsidRDefault="00FA13DB"/>
        </w:tc>
        <w:tc>
          <w:tcPr>
            <w:tcW w:w="993" w:type="dxa"/>
          </w:tcPr>
          <w:p w14:paraId="6921174A" w14:textId="77777777" w:rsidR="00FA13DB" w:rsidRDefault="00FA13DB"/>
        </w:tc>
      </w:tr>
      <w:tr w:rsidR="00FA13DB" w:rsidRPr="009B529A" w14:paraId="1A4F7575" w14:textId="77777777">
        <w:trPr>
          <w:trHeight w:hRule="exact" w:val="478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69E19C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FA13DB" w:rsidRPr="009B529A" w14:paraId="1099850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59C9A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УК-1.1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 Анализирует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задачу, выделяя ее базовые составляющие</w:t>
            </w:r>
          </w:p>
        </w:tc>
      </w:tr>
      <w:tr w:rsidR="00FA13DB" w14:paraId="70D6D6A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90248B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16CD1F4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F52C0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6789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основы анализа 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декомпозиции задач</w:t>
            </w:r>
          </w:p>
        </w:tc>
      </w:tr>
      <w:tr w:rsidR="00FA13DB" w14:paraId="1A6E431A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BF781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36EB2CA1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10F9E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F513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поставленные задачи, выделять основные этапы</w:t>
            </w:r>
          </w:p>
        </w:tc>
      </w:tr>
      <w:tr w:rsidR="00FA13DB" w14:paraId="06C00673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1BF62D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582868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C4250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E0AD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анализа задачи, выделяя ее базовые составляющие</w:t>
            </w:r>
          </w:p>
        </w:tc>
      </w:tr>
      <w:tr w:rsidR="00FA13DB" w:rsidRPr="009B529A" w14:paraId="792FB602" w14:textId="77777777">
        <w:trPr>
          <w:trHeight w:hRule="exact" w:val="4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702B08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УК-1.2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 Определяет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интерпретирует и ранжирует информацию, требуемую для 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решения поставленной задачи</w:t>
            </w:r>
          </w:p>
        </w:tc>
      </w:tr>
      <w:tr w:rsidR="00FA13DB" w14:paraId="103E13F0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65E5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0D765738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8F99F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130A1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критического анализа, поиска и синтеза информации</w:t>
            </w:r>
          </w:p>
        </w:tc>
      </w:tr>
      <w:tr w:rsidR="00FA13DB" w14:paraId="6B230271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FCAA6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67970AF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21AA0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83B31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различные способы поиска и анализа информации</w:t>
            </w:r>
          </w:p>
        </w:tc>
      </w:tr>
      <w:tr w:rsidR="00FA13DB" w14:paraId="761D5DA7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E4DDC9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0227FFE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9ED69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9C241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определения, интерпретации 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ранжирования информации</w:t>
            </w:r>
          </w:p>
        </w:tc>
      </w:tr>
      <w:tr w:rsidR="00FA13DB" w:rsidRPr="009B529A" w14:paraId="41D6C42B" w14:textId="77777777">
        <w:trPr>
          <w:trHeight w:hRule="exact" w:val="6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951F19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УК-1.3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 Осуществляет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поиск и систематизацию информации по различным типам запросов, необходимую для решения поставленных задач</w:t>
            </w:r>
          </w:p>
        </w:tc>
      </w:tr>
      <w:tr w:rsidR="00FA13DB" w14:paraId="4BC755D5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30876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5A8E0525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3496E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F1E6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точные формулировки основных понятий математического анализа, алгебры 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аналитической геометрии, физических и химических законов, этапы исторического развития общества</w:t>
            </w:r>
          </w:p>
        </w:tc>
      </w:tr>
      <w:tr w:rsidR="00FA13DB" w14:paraId="5E04EB24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685155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0E0F4BC4" w14:textId="7777777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DA5E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3A43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оперировать цифрами (проведение расчетов и т.д.) для подтверждения анализа, доказательства тех или иных теорий, совершение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 операций на основе формул (включая составление и анализ таблиц, моделей, построение графиков</w:t>
            </w:r>
          </w:p>
        </w:tc>
      </w:tr>
      <w:tr w:rsidR="00FA13DB" w14:paraId="010F16C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DA4ED4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754E1331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EA6CA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56DC4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приемами анализа основных этапов и закономерностей исторического развития общества, поиска и систематизации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 по различным типам запросов, необходимой для решения поставленных задач</w:t>
            </w:r>
          </w:p>
        </w:tc>
      </w:tr>
      <w:tr w:rsidR="00FA13DB" w:rsidRPr="009B529A" w14:paraId="60E925B7" w14:textId="77777777">
        <w:trPr>
          <w:trHeight w:hRule="exact" w:val="61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4338DC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 Демонстрирует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знание основных законов математических, естественнонаучных и общепрофессиональных дисциплин, необходимых для решения типовых задач 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FA13DB" w14:paraId="455DF7E2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58B67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14:paraId="5E211F7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FB798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724DD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естественнонаучных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</w:t>
            </w:r>
            <w:proofErr w:type="spellEnd"/>
          </w:p>
        </w:tc>
      </w:tr>
      <w:tr w:rsidR="00FA13DB" w14:paraId="0EC624ED" w14:textId="7777777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1542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25EC6B6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8359E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C1F5F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</w:tbl>
    <w:p w14:paraId="79E16432" w14:textId="77777777" w:rsidR="00FA13DB" w:rsidRPr="009B529A" w:rsidRDefault="009B529A">
      <w:pPr>
        <w:rPr>
          <w:sz w:val="0"/>
          <w:szCs w:val="0"/>
          <w:lang w:val="ru-RU"/>
        </w:rPr>
      </w:pPr>
      <w:r w:rsidRPr="009B52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471"/>
        <w:gridCol w:w="2509"/>
        <w:gridCol w:w="568"/>
        <w:gridCol w:w="393"/>
        <w:gridCol w:w="694"/>
        <w:gridCol w:w="1113"/>
        <w:gridCol w:w="1093"/>
        <w:gridCol w:w="819"/>
        <w:gridCol w:w="852"/>
        <w:gridCol w:w="982"/>
      </w:tblGrid>
      <w:tr w:rsidR="00FA13DB" w14:paraId="1290ECF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6CDD630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426" w:type="dxa"/>
          </w:tcPr>
          <w:p w14:paraId="319ECB60" w14:textId="77777777" w:rsidR="00FA13DB" w:rsidRDefault="00FA13DB"/>
        </w:tc>
        <w:tc>
          <w:tcPr>
            <w:tcW w:w="710" w:type="dxa"/>
          </w:tcPr>
          <w:p w14:paraId="33ECF6D8" w14:textId="77777777" w:rsidR="00FA13DB" w:rsidRDefault="00FA13DB"/>
        </w:tc>
        <w:tc>
          <w:tcPr>
            <w:tcW w:w="1135" w:type="dxa"/>
          </w:tcPr>
          <w:p w14:paraId="24C6958F" w14:textId="77777777" w:rsidR="00FA13DB" w:rsidRDefault="00FA13DB"/>
        </w:tc>
        <w:tc>
          <w:tcPr>
            <w:tcW w:w="1135" w:type="dxa"/>
          </w:tcPr>
          <w:p w14:paraId="716467A9" w14:textId="77777777" w:rsidR="00FA13DB" w:rsidRDefault="00FA13DB"/>
        </w:tc>
        <w:tc>
          <w:tcPr>
            <w:tcW w:w="851" w:type="dxa"/>
          </w:tcPr>
          <w:p w14:paraId="33E9C0FF" w14:textId="77777777" w:rsidR="00FA13DB" w:rsidRDefault="00FA13DB"/>
        </w:tc>
        <w:tc>
          <w:tcPr>
            <w:tcW w:w="852" w:type="dxa"/>
          </w:tcPr>
          <w:p w14:paraId="299DC131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094460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FA13DB" w14:paraId="0D20F907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FB49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DBA2119" w14:textId="7777777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E3D0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7864A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использования основных законов естественнонаучных дисциплин в профессиональной деятельности</w:t>
            </w:r>
          </w:p>
        </w:tc>
      </w:tr>
      <w:tr w:rsidR="00FA13DB" w:rsidRPr="009B529A" w14:paraId="1B8C9F57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94B26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 Использует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знания основных законов математических и естественных наук для решения стандартных задач в 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профессиональной деятельности</w:t>
            </w:r>
          </w:p>
        </w:tc>
      </w:tr>
      <w:tr w:rsidR="00FA13DB" w14:paraId="5B460026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C98D7D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293B53C9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0A8D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DB182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принципы построения и классификацию математических моделей</w:t>
            </w:r>
          </w:p>
        </w:tc>
      </w:tr>
      <w:tr w:rsidR="00FA13DB" w14:paraId="709DCD4F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0A0CE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5BF4FD06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DA564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C779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основные приемы математического моделирования при решении задач различной природы</w:t>
            </w:r>
          </w:p>
        </w:tc>
      </w:tr>
      <w:tr w:rsidR="00FA13DB" w14:paraId="52C37E8C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9BC43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161FDFFA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A916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0926BC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аппаратом математического моделирования при решении задач различной природы</w:t>
            </w:r>
          </w:p>
        </w:tc>
      </w:tr>
      <w:tr w:rsidR="00FA13DB" w:rsidRPr="009B529A" w14:paraId="39024E14" w14:textId="77777777">
        <w:trPr>
          <w:trHeight w:hRule="exact" w:val="6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E03FF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ОПК-1.4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: Пользуется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специальными программами и базами данных при решении типовых задач в профессиональной деятельности</w:t>
            </w:r>
          </w:p>
        </w:tc>
      </w:tr>
      <w:tr w:rsidR="00FA13DB" w14:paraId="73CF8092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A385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7D301B3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84589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48C81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навыками решения типовых задач,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 специальные программы и базы данных</w:t>
            </w:r>
          </w:p>
        </w:tc>
      </w:tr>
      <w:tr w:rsidR="00FA13DB" w14:paraId="744D4EE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906A5D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4C83E63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D9851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D440D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специальные программы и базы данных</w:t>
            </w:r>
          </w:p>
        </w:tc>
      </w:tr>
      <w:tr w:rsidR="00FA13DB" w14:paraId="4B60986B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0E445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1B375377" w14:textId="7777777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C4206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1BFFF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решения типовых задач, используя специальные программы и базы данных</w:t>
            </w:r>
          </w:p>
        </w:tc>
      </w:tr>
      <w:tr w:rsidR="00FA13DB" w:rsidRPr="009B529A" w14:paraId="1D070FE6" w14:textId="77777777">
        <w:trPr>
          <w:trHeight w:hRule="exact" w:val="416"/>
        </w:trPr>
        <w:tc>
          <w:tcPr>
            <w:tcW w:w="766" w:type="dxa"/>
          </w:tcPr>
          <w:p w14:paraId="3489C09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23AD475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4996346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22648FC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06EBDE7F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21C35986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5E4E23AC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76BB6DF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0F75F5C5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3B624F06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457E6575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2FABAE00" w14:textId="7777777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32F9AE9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обучающийся должен</w:t>
            </w:r>
          </w:p>
        </w:tc>
      </w:tr>
      <w:tr w:rsidR="00FA13DB" w14:paraId="6A8D77C6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3EF2FD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CCE91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28B6E412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8E4BC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ABD92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морфологии, анатомии, воспроизведения и географического распространения основных таксонов растений и грибов;</w:t>
            </w:r>
          </w:p>
        </w:tc>
      </w:tr>
      <w:tr w:rsidR="00FA13DB" w:rsidRPr="009B529A" w14:paraId="1A1A8A7A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5848C7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ECC3A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особенности роста, онтогенеза, экологии и эволюции низших и высших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растений.</w:t>
            </w:r>
          </w:p>
        </w:tc>
      </w:tr>
      <w:tr w:rsidR="00FA13DB" w14:paraId="520E1747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3F35A1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903A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685B771C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9FD112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243D9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пользоваться методами анатомических, морфологических, таксономических, физиологических исследований растений;</w:t>
            </w:r>
          </w:p>
        </w:tc>
      </w:tr>
      <w:tr w:rsidR="00FA13DB" w:rsidRPr="009B529A" w14:paraId="678DC897" w14:textId="7777777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F56DD4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30CC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знания основ репродукции, селекции и культивирования растений в хозяйственных целях.</w:t>
            </w:r>
          </w:p>
        </w:tc>
      </w:tr>
      <w:tr w:rsidR="00FA13DB" w14:paraId="318A4852" w14:textId="7777777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53FB1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794649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FA13DB" w:rsidRPr="009B529A" w14:paraId="4C3AF096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5378D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0D3D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грамотно описывать и безошибочно определять растения, принадлежащие к несложным в систематическом отношении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группамм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</w:tc>
      </w:tr>
      <w:tr w:rsidR="00FA13DB" w:rsidRPr="009B529A" w14:paraId="502D2A21" w14:textId="7777777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C8768" w14:textId="77777777" w:rsidR="00FA13DB" w:rsidRDefault="009B52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35D4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различать в природной обстановке и знать латинские названия наиболее характерных для Кемеровской области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 растений.</w:t>
            </w:r>
          </w:p>
        </w:tc>
      </w:tr>
      <w:tr w:rsidR="00FA13DB" w:rsidRPr="009B529A" w14:paraId="15C20AB4" w14:textId="77777777">
        <w:trPr>
          <w:trHeight w:hRule="exact" w:val="277"/>
        </w:trPr>
        <w:tc>
          <w:tcPr>
            <w:tcW w:w="766" w:type="dxa"/>
          </w:tcPr>
          <w:p w14:paraId="6FB61192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11" w:type="dxa"/>
          </w:tcPr>
          <w:p w14:paraId="36CD0939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2836" w:type="dxa"/>
          </w:tcPr>
          <w:p w14:paraId="72E79ADB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A2CCAE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636FF560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9254355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0594FD75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35" w:type="dxa"/>
          </w:tcPr>
          <w:p w14:paraId="3FCC225C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51" w:type="dxa"/>
          </w:tcPr>
          <w:p w14:paraId="154EE76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52" w:type="dxa"/>
          </w:tcPr>
          <w:p w14:paraId="0F0F6AC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5D801567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2B5F4F5A" w14:textId="7777777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0215FA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FA13DB" w14:paraId="4F853466" w14:textId="77777777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14:paraId="027406B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1635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769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BA29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8B6D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14:paraId="1D2A72D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3EF0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4D7D9" w14:textId="77777777" w:rsidR="00FA13DB" w:rsidRPr="009B529A" w:rsidRDefault="009B529A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</w:t>
            </w:r>
            <w:proofErr w:type="spellEnd"/>
            <w:r w:rsidRPr="009B529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-я.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97B8B" w14:textId="77777777" w:rsidR="00FA13DB" w:rsidRDefault="009B529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5756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FA13DB" w:rsidRPr="009B529A" w14:paraId="45EECC88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381A4D" w14:textId="77777777" w:rsidR="00FA13DB" w:rsidRDefault="00FA13DB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55CF5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Анатомия и морфология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01295B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9C6A9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1F74C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6913A6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23968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51AC7A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2A773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6C7FB3D5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294A8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1C338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 в курс ботаники. Строение растительной клетки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F23EE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64E55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FDD8D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A34FF9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FF71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651C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ACB3E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7AA1B54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22F4A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118C4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Методика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работы со световым микроскопом. Классификация и строение пластид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E79B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D16FF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095E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442DA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7BB2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F49BF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0F4A4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53CFD90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B427B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64062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Способы деления клеточного ядра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DA16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5909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F98052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CA6DA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9C39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1AC9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6AE7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14:paraId="67C4EA08" w14:textId="77777777" w:rsidR="00FA13DB" w:rsidRDefault="009B5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3185"/>
        <w:gridCol w:w="499"/>
        <w:gridCol w:w="408"/>
        <w:gridCol w:w="657"/>
        <w:gridCol w:w="1104"/>
        <w:gridCol w:w="1104"/>
        <w:gridCol w:w="782"/>
        <w:gridCol w:w="857"/>
        <w:gridCol w:w="992"/>
      </w:tblGrid>
      <w:tr w:rsidR="00FA13DB" w14:paraId="5D89E10B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853199D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426" w:type="dxa"/>
          </w:tcPr>
          <w:p w14:paraId="770A544E" w14:textId="77777777" w:rsidR="00FA13DB" w:rsidRDefault="00FA13DB"/>
        </w:tc>
        <w:tc>
          <w:tcPr>
            <w:tcW w:w="710" w:type="dxa"/>
          </w:tcPr>
          <w:p w14:paraId="62511DFC" w14:textId="77777777" w:rsidR="00FA13DB" w:rsidRDefault="00FA13DB"/>
        </w:tc>
        <w:tc>
          <w:tcPr>
            <w:tcW w:w="1135" w:type="dxa"/>
          </w:tcPr>
          <w:p w14:paraId="5CF82AE1" w14:textId="77777777" w:rsidR="00FA13DB" w:rsidRDefault="00FA13DB"/>
        </w:tc>
        <w:tc>
          <w:tcPr>
            <w:tcW w:w="1135" w:type="dxa"/>
          </w:tcPr>
          <w:p w14:paraId="3791EDE1" w14:textId="77777777" w:rsidR="00FA13DB" w:rsidRDefault="00FA13DB"/>
        </w:tc>
        <w:tc>
          <w:tcPr>
            <w:tcW w:w="851" w:type="dxa"/>
          </w:tcPr>
          <w:p w14:paraId="745F990B" w14:textId="77777777" w:rsidR="00FA13DB" w:rsidRDefault="00FA13DB"/>
        </w:tc>
        <w:tc>
          <w:tcPr>
            <w:tcW w:w="852" w:type="dxa"/>
          </w:tcPr>
          <w:p w14:paraId="127F1FB4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EFF4AA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FA13DB" w14:paraId="31500CC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8B412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5067E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51AF4C8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Цитология</w:t>
            </w:r>
          </w:p>
          <w:p w14:paraId="4D18C78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ABDEC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8F97B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BB621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AF6281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62A74A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86CB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308AF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14:paraId="1607E4C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063EF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9CD4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растительных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тканей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346D2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4BC3D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4C6B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7B8B0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514D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9DABA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CF62A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2AD645E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E1614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5E456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образовательных и покровных тканей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93B0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79BD9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6AA84A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6EA5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8BBB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E6001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9F784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3366852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43E63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E484A8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проводящих и механических тканей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C1FA6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B0CF7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13AD9F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F878BD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3CCB8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59680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F8371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3E88023D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F4FE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870B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паренхимных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выделительных тканей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88C74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14AA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AABA13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11B9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CE5B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84B61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4A03F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7B04488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CAA56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38C9BF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24A06FF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Тестирование по теме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Гистология</w:t>
            </w:r>
          </w:p>
          <w:p w14:paraId="39F5385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E5B7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8878A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890830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0C06C2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6C1AEA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51661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C552C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14:paraId="7B61EDEF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FF08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C85B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Строение вегетативных органов высших растений.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C2FA1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08C1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AF20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3955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4F72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7B91F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9BFDB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75F1CA4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F1E57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FC93A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метаморфозы корня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B8E83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0BC6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38870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0AF4C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71C05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EC994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C02FA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3032D88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8E14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6329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метаморфозы побега и листа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9F724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F895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75E638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0DAA9D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732A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4041E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2D556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3479403C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AA0AD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6E9260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генеративных органов высших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растений.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размножения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2568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EE310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DB343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6F83E3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38E1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0F783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326E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00B168B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208D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39E36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цветка и классификация соцветий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D6C17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C829B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F60870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AE5CD1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2BBD9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15AA9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D4CA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3E6A597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A54F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69B16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и классификация плодов. Способы распространения плодов и семян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C80B4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64B9D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974C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418E59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EAB9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08E59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5BCA3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5E5C9F2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F79CE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4BF06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2A51D9F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Органография</w:t>
            </w:r>
          </w:p>
          <w:p w14:paraId="21237D9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/Ср/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96182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291AC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F64918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5F0C0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5CB75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F16B4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AE50B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</w:tbl>
    <w:p w14:paraId="225381DA" w14:textId="77777777" w:rsidR="00FA13DB" w:rsidRDefault="009B5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258"/>
        <w:gridCol w:w="490"/>
        <w:gridCol w:w="399"/>
        <w:gridCol w:w="645"/>
        <w:gridCol w:w="1096"/>
        <w:gridCol w:w="1096"/>
        <w:gridCol w:w="767"/>
        <w:gridCol w:w="856"/>
        <w:gridCol w:w="989"/>
      </w:tblGrid>
      <w:tr w:rsidR="00FA13DB" w14:paraId="30262087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78A94F60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426" w:type="dxa"/>
          </w:tcPr>
          <w:p w14:paraId="12570526" w14:textId="77777777" w:rsidR="00FA13DB" w:rsidRDefault="00FA13DB"/>
        </w:tc>
        <w:tc>
          <w:tcPr>
            <w:tcW w:w="710" w:type="dxa"/>
          </w:tcPr>
          <w:p w14:paraId="2F6D2C3E" w14:textId="77777777" w:rsidR="00FA13DB" w:rsidRDefault="00FA13DB"/>
        </w:tc>
        <w:tc>
          <w:tcPr>
            <w:tcW w:w="1135" w:type="dxa"/>
          </w:tcPr>
          <w:p w14:paraId="0A470B29" w14:textId="77777777" w:rsidR="00FA13DB" w:rsidRDefault="00FA13DB"/>
        </w:tc>
        <w:tc>
          <w:tcPr>
            <w:tcW w:w="1135" w:type="dxa"/>
          </w:tcPr>
          <w:p w14:paraId="6283E60E" w14:textId="77777777" w:rsidR="00FA13DB" w:rsidRDefault="00FA13DB"/>
        </w:tc>
        <w:tc>
          <w:tcPr>
            <w:tcW w:w="851" w:type="dxa"/>
          </w:tcPr>
          <w:p w14:paraId="791D8FD5" w14:textId="77777777" w:rsidR="00FA13DB" w:rsidRDefault="00FA13DB"/>
        </w:tc>
        <w:tc>
          <w:tcPr>
            <w:tcW w:w="852" w:type="dxa"/>
          </w:tcPr>
          <w:p w14:paraId="7E23DC08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0BD1046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FA13DB" w14:paraId="0C076E5F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A9F61" w14:textId="77777777" w:rsidR="00FA13DB" w:rsidRDefault="00FA13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8118E4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Систематика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растений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A4B5B4" w14:textId="77777777" w:rsidR="00FA13DB" w:rsidRDefault="00FA13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DB69D1" w14:textId="77777777" w:rsidR="00FA13DB" w:rsidRDefault="00FA13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77764E" w14:textId="77777777" w:rsidR="00FA13DB" w:rsidRDefault="00FA13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026014" w14:textId="77777777" w:rsidR="00FA13DB" w:rsidRDefault="00FA13D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2CE5FC" w14:textId="77777777" w:rsidR="00FA13DB" w:rsidRDefault="00FA13D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FE52A" w14:textId="77777777" w:rsidR="00FA13DB" w:rsidRDefault="00FA13D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75652" w14:textId="77777777" w:rsidR="00FA13DB" w:rsidRDefault="00FA13DB"/>
        </w:tc>
      </w:tr>
      <w:tr w:rsidR="00FA13DB" w14:paraId="43FF46B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21D92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562B2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Введение в систематику. Вирусы. Бактерии.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Водоросли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82E3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11CF0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3FC0E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D7CF27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3313B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871EF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BC471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5A60054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49D29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21F14F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Строение водорослей различных отделов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332B7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17E7F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2B109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27BE6E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C1526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4495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FD457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37C2733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B692F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2FD27C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30AABBF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низших растений</w:t>
            </w:r>
          </w:p>
          <w:p w14:paraId="20F988D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343A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46085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B132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DA8A53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F94CD2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04F6B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ACAC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14:paraId="32696211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CAB19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0ABE1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Высшие споровые и семенные </w:t>
            </w:r>
            <w:proofErr w:type="gram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  /</w:t>
            </w:r>
            <w:proofErr w:type="gram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2AB3C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406B3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5E934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4499EE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D20D7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5B451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75E89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05BA9FE9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E4054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AAA21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Жизненные циклы высших споровых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растений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18785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CE49D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4D1CC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213428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AD37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EEB25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3CFCC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2B5DE07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56EE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C9C2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Жизненный цикл и строение голосеменных растений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8ECD1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5EFE9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59BDC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D22362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420E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8ED72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E16EA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25E692B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78339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0920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Важнейшие семейства покрытосеменных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CE224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04F50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9BA9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B89FD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95C5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B84FE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DD94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40CD131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97BA0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C914F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7936CAF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 по теме Систематика высших растений</w:t>
            </w:r>
          </w:p>
          <w:p w14:paraId="4615EB4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F0ED5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CF2DC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1C041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D57CD6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22E41A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958DE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2A26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14:paraId="331B4DBB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61889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19D50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Царство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Лишайники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BCD01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87EDE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BD9D51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48F85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6B886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5DBC9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19353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792A9A0F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81D51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91BF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Морфолого-анатомическое строение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лишайников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11A9B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A7CD8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4B94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C43DE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74C0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7BF66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92CD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4C4FBC5E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651CB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0CA96C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7CCC6C92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Тестирование по теме Царство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Грибы.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Лишайники</w:t>
            </w:r>
            <w:proofErr w:type="spellEnd"/>
          </w:p>
          <w:p w14:paraId="496E2329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47BB2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E2B5A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5FD19D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936E0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BAE3C0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0155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FE92B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:rsidRPr="009B529A" w14:paraId="09CA3DEA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FA30FA" w14:textId="77777777" w:rsidR="00FA13DB" w:rsidRDefault="00FA13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359D9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География и экология растений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EBA19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A301E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8C27BF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DDB2C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1FBDBB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BE6F12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7F1F5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14:paraId="0F7302E8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B601D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725C8B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географии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55117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CF62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CCE94D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EF76F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07033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14118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F2389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14:paraId="4A433B46" w14:textId="77777777" w:rsidR="00FA13DB" w:rsidRDefault="009B5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181"/>
        <w:gridCol w:w="514"/>
        <w:gridCol w:w="394"/>
        <w:gridCol w:w="669"/>
        <w:gridCol w:w="1105"/>
        <w:gridCol w:w="1105"/>
        <w:gridCol w:w="783"/>
        <w:gridCol w:w="858"/>
        <w:gridCol w:w="992"/>
      </w:tblGrid>
      <w:tr w:rsidR="00FA13DB" w14:paraId="475940C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1045C0BA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426" w:type="dxa"/>
          </w:tcPr>
          <w:p w14:paraId="5EFF604F" w14:textId="77777777" w:rsidR="00FA13DB" w:rsidRDefault="00FA13DB"/>
        </w:tc>
        <w:tc>
          <w:tcPr>
            <w:tcW w:w="710" w:type="dxa"/>
          </w:tcPr>
          <w:p w14:paraId="061E8E25" w14:textId="77777777" w:rsidR="00FA13DB" w:rsidRDefault="00FA13DB"/>
        </w:tc>
        <w:tc>
          <w:tcPr>
            <w:tcW w:w="1135" w:type="dxa"/>
          </w:tcPr>
          <w:p w14:paraId="5D3FD3F1" w14:textId="77777777" w:rsidR="00FA13DB" w:rsidRDefault="00FA13DB"/>
        </w:tc>
        <w:tc>
          <w:tcPr>
            <w:tcW w:w="1135" w:type="dxa"/>
          </w:tcPr>
          <w:p w14:paraId="74B2AEB9" w14:textId="77777777" w:rsidR="00FA13DB" w:rsidRDefault="00FA13DB"/>
        </w:tc>
        <w:tc>
          <w:tcPr>
            <w:tcW w:w="851" w:type="dxa"/>
          </w:tcPr>
          <w:p w14:paraId="05E5D7D0" w14:textId="77777777" w:rsidR="00FA13DB" w:rsidRDefault="00FA13DB"/>
        </w:tc>
        <w:tc>
          <w:tcPr>
            <w:tcW w:w="852" w:type="dxa"/>
          </w:tcPr>
          <w:p w14:paraId="5D94E98D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4D0BFC2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FA13DB" w14:paraId="342871EA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17013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9561A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флористических царств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D148D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4716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DEEAE3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E5CD20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FB031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B35C1A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E1593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52189620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A6FD2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4B285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зональной растительности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56B97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16D93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98B10E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CD5368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5972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84428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Л1.1Л2.1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F917F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73844F6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44231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02FE8D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растений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EC2ED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CE53E9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5EF01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EDFA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B66E1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AA6E8D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5FFD4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7AD9C263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E70EB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B61E8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Адаптации наземных растений к абиотическим факторам среды /Сем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57F7A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C534A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82138E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35189C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FDF35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6CFBD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06398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FA13DB" w14:paraId="602AEE37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0341B6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C8C68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учебной литературой. Подготовка к практическим занятиям</w:t>
            </w:r>
          </w:p>
          <w:p w14:paraId="15A3287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Тестирование по теме География и экология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</w:p>
          <w:p w14:paraId="2F54C11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050F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FFE9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C77474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B2815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CD925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73A58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17C5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14:paraId="618220E2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01960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E6B4BC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B070B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E1870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051FB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9F4F21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УК-1.1 УК- 1.2 УК-1.3 ОПК-1.1 ОПК-1.2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AB8B1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04C78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85B43" w14:textId="77777777" w:rsidR="00FA13DB" w:rsidRDefault="00FA13DB"/>
        </w:tc>
      </w:tr>
      <w:tr w:rsidR="00FA13DB" w14:paraId="015F5516" w14:textId="77777777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346E9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82A32A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A7114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0D89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302C3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1DB2C1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УК-1.1 УК- 1.2 УК-1.3 ОПК-1.1 ОПК-1.2 ОПК-1.4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5F6DA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FD995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 Л2.2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EFC4D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FA13DB" w14:paraId="37FC16B0" w14:textId="77777777">
        <w:trPr>
          <w:trHeight w:hRule="exact" w:val="416"/>
        </w:trPr>
        <w:tc>
          <w:tcPr>
            <w:tcW w:w="710" w:type="dxa"/>
          </w:tcPr>
          <w:p w14:paraId="414FCC76" w14:textId="77777777" w:rsidR="00FA13DB" w:rsidRDefault="00FA13DB"/>
        </w:tc>
        <w:tc>
          <w:tcPr>
            <w:tcW w:w="3403" w:type="dxa"/>
          </w:tcPr>
          <w:p w14:paraId="2D63AFCC" w14:textId="77777777" w:rsidR="00FA13DB" w:rsidRDefault="00FA13DB"/>
        </w:tc>
        <w:tc>
          <w:tcPr>
            <w:tcW w:w="568" w:type="dxa"/>
          </w:tcPr>
          <w:p w14:paraId="645BFDBF" w14:textId="77777777" w:rsidR="00FA13DB" w:rsidRDefault="00FA13DB"/>
        </w:tc>
        <w:tc>
          <w:tcPr>
            <w:tcW w:w="426" w:type="dxa"/>
          </w:tcPr>
          <w:p w14:paraId="38228405" w14:textId="77777777" w:rsidR="00FA13DB" w:rsidRDefault="00FA13DB"/>
        </w:tc>
        <w:tc>
          <w:tcPr>
            <w:tcW w:w="710" w:type="dxa"/>
          </w:tcPr>
          <w:p w14:paraId="1F2F826B" w14:textId="77777777" w:rsidR="00FA13DB" w:rsidRDefault="00FA13DB"/>
        </w:tc>
        <w:tc>
          <w:tcPr>
            <w:tcW w:w="1135" w:type="dxa"/>
          </w:tcPr>
          <w:p w14:paraId="7CAB0B19" w14:textId="77777777" w:rsidR="00FA13DB" w:rsidRDefault="00FA13DB"/>
        </w:tc>
        <w:tc>
          <w:tcPr>
            <w:tcW w:w="1135" w:type="dxa"/>
          </w:tcPr>
          <w:p w14:paraId="48D5C22E" w14:textId="77777777" w:rsidR="00FA13DB" w:rsidRDefault="00FA13DB"/>
        </w:tc>
        <w:tc>
          <w:tcPr>
            <w:tcW w:w="851" w:type="dxa"/>
          </w:tcPr>
          <w:p w14:paraId="4B87418A" w14:textId="77777777" w:rsidR="00FA13DB" w:rsidRDefault="00FA13DB"/>
        </w:tc>
        <w:tc>
          <w:tcPr>
            <w:tcW w:w="852" w:type="dxa"/>
          </w:tcPr>
          <w:p w14:paraId="1EEA3B61" w14:textId="77777777" w:rsidR="00FA13DB" w:rsidRDefault="00FA13DB"/>
        </w:tc>
        <w:tc>
          <w:tcPr>
            <w:tcW w:w="993" w:type="dxa"/>
          </w:tcPr>
          <w:p w14:paraId="1AF4AF77" w14:textId="77777777" w:rsidR="00FA13DB" w:rsidRDefault="00FA13DB"/>
        </w:tc>
      </w:tr>
      <w:tr w:rsidR="00FA13DB" w14:paraId="43D83850" w14:textId="7777777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5CFF291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FA13DB" w:rsidRPr="009B529A" w14:paraId="3736696B" w14:textId="77777777">
        <w:trPr>
          <w:trHeight w:hRule="exact" w:val="6319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5308C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Вопросы для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собеседования</w:t>
            </w:r>
          </w:p>
          <w:p w14:paraId="515462BE" w14:textId="77777777" w:rsidR="00FA13DB" w:rsidRPr="009B529A" w:rsidRDefault="00FA1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2D5D04D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1. Анатомия и морфология растений</w:t>
            </w:r>
          </w:p>
          <w:p w14:paraId="648F829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Химический состав и физические свойства цитоплазмы.</w:t>
            </w:r>
          </w:p>
          <w:p w14:paraId="70910C6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Строение и функции эндоплазматической сети.</w:t>
            </w:r>
          </w:p>
          <w:p w14:paraId="0795C4C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Строение и функции рибосом.</w:t>
            </w:r>
          </w:p>
          <w:p w14:paraId="17ABD03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Строение и функции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митохондрий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355F2BA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 Строение и функции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аппарата Гольджи.</w:t>
            </w:r>
          </w:p>
          <w:p w14:paraId="1F1AEB4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Виды пластид. Строение и функции.</w:t>
            </w:r>
          </w:p>
          <w:p w14:paraId="66BFF5E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Запасные питательные вещества клетки.</w:t>
            </w:r>
          </w:p>
          <w:p w14:paraId="6D4A72B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Основные функции ядра.</w:t>
            </w:r>
          </w:p>
          <w:p w14:paraId="5C1FCCB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Клеточная стенка и клеточная оболочка. Возникновение клеточной стенки.</w:t>
            </w:r>
          </w:p>
          <w:p w14:paraId="4AFD7A9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Видоизменения клеточной стенки.</w:t>
            </w:r>
          </w:p>
          <w:p w14:paraId="79550B8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Принципы классификац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 образовательных тканей.</w:t>
            </w:r>
          </w:p>
          <w:p w14:paraId="4EA94DD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Особенности клеток эпиблемы.</w:t>
            </w:r>
          </w:p>
          <w:p w14:paraId="501BB8F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Какие виды механической ткани существуют? Их роль в растении.</w:t>
            </w:r>
          </w:p>
          <w:p w14:paraId="5294051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Как и где используется склеренхима человеком?</w:t>
            </w:r>
          </w:p>
          <w:p w14:paraId="13934A8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Гистологический состав ксилемы, флоэмы. Сходство и различие.</w:t>
            </w:r>
          </w:p>
          <w:p w14:paraId="149DC48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Типы провод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ящих пучков.</w:t>
            </w:r>
          </w:p>
          <w:p w14:paraId="03883E9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Виды сосудисто-проводящих пучков по относительному положению флоэмы и ксилемы.</w:t>
            </w:r>
          </w:p>
          <w:p w14:paraId="1CD5E36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Что такое открытый и закрытый сосудисто-волокнистый пучок?</w:t>
            </w:r>
          </w:p>
          <w:p w14:paraId="548190E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Функции, выполняемые выделительными тканями.</w:t>
            </w:r>
          </w:p>
          <w:p w14:paraId="09A0C76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Характер секреции (внутренняя и внешняя). Ве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щества внутренней и внешней секреции.</w:t>
            </w:r>
          </w:p>
          <w:p w14:paraId="780DCFC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Вегетативные органы растений.</w:t>
            </w:r>
          </w:p>
          <w:p w14:paraId="44E98CB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Корень и его функции. Системы, типы и формы корней.</w:t>
            </w:r>
          </w:p>
          <w:p w14:paraId="4EC9216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Первичное анатомическое строение корня.</w:t>
            </w:r>
          </w:p>
          <w:p w14:paraId="15123D3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Вторичное анатомическое строение корня.</w:t>
            </w:r>
          </w:p>
          <w:p w14:paraId="77C40D1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Метаморфозы корня. Особенности анато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мического строения корнеплодов.</w:t>
            </w:r>
          </w:p>
        </w:tc>
      </w:tr>
    </w:tbl>
    <w:p w14:paraId="3D770DB4" w14:textId="77777777" w:rsidR="00FA13DB" w:rsidRPr="009B529A" w:rsidRDefault="009B529A">
      <w:pPr>
        <w:rPr>
          <w:sz w:val="0"/>
          <w:szCs w:val="0"/>
          <w:lang w:val="ru-RU"/>
        </w:rPr>
      </w:pPr>
      <w:r w:rsidRPr="009B52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794"/>
        <w:gridCol w:w="968"/>
      </w:tblGrid>
      <w:tr w:rsidR="00FA13DB" w14:paraId="269F21C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B559872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5104" w:type="dxa"/>
          </w:tcPr>
          <w:p w14:paraId="3DC61007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61A260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FA13DB" w:rsidRPr="009B529A" w14:paraId="6797C08D" w14:textId="77777777">
        <w:trPr>
          <w:trHeight w:hRule="exact" w:val="1454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E0A91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Общая характеристика побега и почки.</w:t>
            </w:r>
          </w:p>
          <w:p w14:paraId="62C3953F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Первичное анатомическое строение стебля, метаморфозы стебля.</w:t>
            </w:r>
          </w:p>
          <w:p w14:paraId="04416D1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Вторичное анатомическое строение стебля.</w:t>
            </w:r>
          </w:p>
          <w:p w14:paraId="5D024DE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29. Строение стебля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однодольных травянистых растений.</w:t>
            </w:r>
          </w:p>
          <w:p w14:paraId="3C73E5F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Строение стебля двудольных травянистых растений.</w:t>
            </w:r>
          </w:p>
          <w:p w14:paraId="454949E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Цветок. Его строение, развитие и биологическая роль, характеристика околоцветника.</w:t>
            </w:r>
          </w:p>
          <w:p w14:paraId="27A43C3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Оплодотворение. Сущность двойного оплодотворения.</w:t>
            </w:r>
          </w:p>
          <w:p w14:paraId="62A5FC8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Семя, его строение, разв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итие, функции.</w:t>
            </w:r>
          </w:p>
          <w:p w14:paraId="14D5303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Плод, его строение, развитие, функции.</w:t>
            </w:r>
          </w:p>
          <w:p w14:paraId="51A6924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Классификация плодов.</w:t>
            </w:r>
          </w:p>
          <w:p w14:paraId="7E469CC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Распространение плодов и семян.</w:t>
            </w:r>
          </w:p>
          <w:p w14:paraId="75F8BF0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37. Понятие о размножении. Способы размножения растений.</w:t>
            </w:r>
          </w:p>
          <w:p w14:paraId="62C64A3C" w14:textId="77777777" w:rsidR="00FA13DB" w:rsidRPr="009B529A" w:rsidRDefault="00FA1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6C1ACB0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Систематика растений</w:t>
            </w:r>
          </w:p>
          <w:p w14:paraId="5AEB55E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Вирусы - неклеточная форма жизни.</w:t>
            </w:r>
          </w:p>
          <w:p w14:paraId="114A9BA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Строение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бактериальной клетки.</w:t>
            </w:r>
          </w:p>
          <w:p w14:paraId="7641A29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Классификация водорослей (по отделам).</w:t>
            </w:r>
          </w:p>
          <w:p w14:paraId="4F06732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Пигменты у различных отделов водорослей.</w:t>
            </w:r>
          </w:p>
          <w:p w14:paraId="457CC7AF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Классификация грибов.</w:t>
            </w:r>
          </w:p>
          <w:p w14:paraId="5F054B9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Типы полового размножения грибов и их характеристика.</w:t>
            </w:r>
          </w:p>
          <w:p w14:paraId="69325AA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Отличие грибов от растений.</w:t>
            </w:r>
          </w:p>
          <w:p w14:paraId="4BCC1D8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Классификация лишайников.</w:t>
            </w:r>
          </w:p>
          <w:p w14:paraId="709640C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Кла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ссы грибов, входящие в состав лишайников.</w:t>
            </w:r>
          </w:p>
          <w:p w14:paraId="4F3FDF9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Способы размножения лишайников.</w:t>
            </w:r>
          </w:p>
          <w:p w14:paraId="60729B9F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Строение тела гомеомерных и гетеромерных лишайников.</w:t>
            </w:r>
          </w:p>
          <w:p w14:paraId="27C8F9D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Понятие о бинарной номенклатуре К. Линнея. Вид и его структура.</w:t>
            </w:r>
          </w:p>
          <w:p w14:paraId="6425166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Основные таксономические единицы (на примере отде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 Покрытосеменных (цветковых) растений).</w:t>
            </w:r>
          </w:p>
          <w:p w14:paraId="7DD945D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Понятие «архегониаты». Перечислите отделы растений, относящиеся к архегониатам.</w:t>
            </w:r>
          </w:p>
          <w:p w14:paraId="1358E31C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Чередование поколений у архегониатов.</w:t>
            </w:r>
          </w:p>
          <w:p w14:paraId="540D5DD8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Черты строения и развития мхов, говорящих о близости к водорослям.</w:t>
            </w:r>
          </w:p>
          <w:p w14:paraId="1FD61BE9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17.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Составьте схему циклов развития мхов, плаунов, хвощей, папоротников.</w:t>
            </w:r>
          </w:p>
          <w:p w14:paraId="73F9777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Главные отличительные признаки сосновых (голосемянных) от других архегониатов?</w:t>
            </w:r>
          </w:p>
          <w:p w14:paraId="4468BE1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Что является спорофитом у растений?</w:t>
            </w:r>
          </w:p>
          <w:p w14:paraId="0151322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Что является гаметофитом и его строение?</w:t>
            </w:r>
          </w:p>
          <w:p w14:paraId="22FCD13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Общая характери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стика Покрытосеменных.</w:t>
            </w:r>
          </w:p>
          <w:p w14:paraId="57F1F6E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Отличительные признаки классов однодольных и двудольных.</w:t>
            </w:r>
          </w:p>
          <w:p w14:paraId="789ADB4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Семейство Пасленовые.</w:t>
            </w:r>
          </w:p>
          <w:p w14:paraId="67DBB1B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Семейство Капустные (Крестоцветные).</w:t>
            </w:r>
          </w:p>
          <w:p w14:paraId="723CF7C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Семейство Тыквенные.</w:t>
            </w:r>
          </w:p>
          <w:p w14:paraId="27FA0EF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Семейство Астровые (Сложноцветные)</w:t>
            </w:r>
          </w:p>
          <w:p w14:paraId="3F1C0D6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Семейство Крыжовниковые.</w:t>
            </w:r>
          </w:p>
          <w:p w14:paraId="323A870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Семейств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 Бобовые.</w:t>
            </w:r>
          </w:p>
          <w:p w14:paraId="0A59E46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Семейство Лютиковые.</w:t>
            </w:r>
          </w:p>
          <w:p w14:paraId="359B9E8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30. Семейство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Розанные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14:paraId="2E1E7957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Семейство Сельдерейные (Зонтичные).</w:t>
            </w:r>
          </w:p>
          <w:p w14:paraId="6221CA9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Семейство Осоковые.</w:t>
            </w:r>
          </w:p>
          <w:p w14:paraId="4565970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Семейство Лилейные.</w:t>
            </w:r>
          </w:p>
          <w:p w14:paraId="655F229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Семейство Мятликовые (Злаковые).</w:t>
            </w:r>
          </w:p>
          <w:p w14:paraId="0DBF9051" w14:textId="77777777" w:rsidR="00FA13DB" w:rsidRPr="009B529A" w:rsidRDefault="00FA13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14:paraId="09103E8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География и экология растений</w:t>
            </w:r>
          </w:p>
          <w:p w14:paraId="4F3AB4D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Классификация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экологических факторов. Прямые и косвенные факторы.</w:t>
            </w:r>
          </w:p>
          <w:p w14:paraId="1A38EEC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Свет как экологический фактор. Морфолого-анатомические различия свето- и тенелюбивых растений.</w:t>
            </w:r>
          </w:p>
          <w:p w14:paraId="152E25FC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Вода как экологический фактор. Прямое и косвенное значение воды в жизни растений.</w:t>
            </w:r>
          </w:p>
          <w:p w14:paraId="2674038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Экологические груп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 растений по отношению к воде. Охрана воды как необходимого фактора жизни.</w:t>
            </w:r>
          </w:p>
          <w:p w14:paraId="4BB7F06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Температура как экологический фактор. Типы растений по отношению к этому фактору.</w:t>
            </w:r>
          </w:p>
          <w:p w14:paraId="6A8DF57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Что такое ареал? Размеры и формы ареала.</w:t>
            </w:r>
          </w:p>
          <w:p w14:paraId="630E6E21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Понятие о реликтах и эндемиках.</w:t>
            </w:r>
          </w:p>
          <w:p w14:paraId="3BA3E60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8. Что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такое флора и растительность?</w:t>
            </w:r>
          </w:p>
          <w:p w14:paraId="19BC153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Понятие о зональной и интразональной растительности.</w:t>
            </w:r>
          </w:p>
          <w:p w14:paraId="5F870984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Характеристика зоны тундры и лесотундры. Черты приспособленности растений к условиям существования на Севере. Значение ягельных тундр для оленеводства. Охрана тундры.</w:t>
            </w:r>
          </w:p>
          <w:p w14:paraId="5A84F6A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Характеристика лесной зоны. Основные лесообразующие породы. Охрана лесов.</w:t>
            </w:r>
          </w:p>
          <w:p w14:paraId="39F8300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Характеристика степной зоны. Особенности строения степных растений. Преобладающие виды в этой зоне.</w:t>
            </w:r>
          </w:p>
          <w:p w14:paraId="0156521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Характеристика пустыни и полупустыни. Особенности пустынных растений.</w:t>
            </w:r>
          </w:p>
        </w:tc>
      </w:tr>
    </w:tbl>
    <w:p w14:paraId="43C2C1A8" w14:textId="77777777" w:rsidR="00FA13DB" w:rsidRPr="009B529A" w:rsidRDefault="009B529A">
      <w:pPr>
        <w:rPr>
          <w:sz w:val="0"/>
          <w:szCs w:val="0"/>
          <w:lang w:val="ru-RU"/>
        </w:rPr>
      </w:pPr>
      <w:r w:rsidRPr="009B52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410"/>
        <w:gridCol w:w="1499"/>
        <w:gridCol w:w="1330"/>
        <w:gridCol w:w="559"/>
        <w:gridCol w:w="3161"/>
        <w:gridCol w:w="1174"/>
        <w:gridCol w:w="419"/>
        <w:gridCol w:w="999"/>
      </w:tblGrid>
      <w:tr w:rsidR="00FA13DB" w14:paraId="0564572A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218C2692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3403" w:type="dxa"/>
          </w:tcPr>
          <w:p w14:paraId="18B06F08" w14:textId="77777777" w:rsidR="00FA13DB" w:rsidRDefault="00FA13DB"/>
        </w:tc>
        <w:tc>
          <w:tcPr>
            <w:tcW w:w="1277" w:type="dxa"/>
          </w:tcPr>
          <w:p w14:paraId="43A03E07" w14:textId="77777777" w:rsidR="00FA13DB" w:rsidRDefault="00FA13DB"/>
        </w:tc>
        <w:tc>
          <w:tcPr>
            <w:tcW w:w="426" w:type="dxa"/>
          </w:tcPr>
          <w:p w14:paraId="75786E41" w14:textId="77777777" w:rsidR="00FA13DB" w:rsidRDefault="00FA13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82A9A0B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FA13DB" w14:paraId="3EB0C480" w14:textId="77777777">
        <w:trPr>
          <w:trHeight w:hRule="exact" w:val="277"/>
        </w:trPr>
        <w:tc>
          <w:tcPr>
            <w:tcW w:w="710" w:type="dxa"/>
          </w:tcPr>
          <w:p w14:paraId="75709E73" w14:textId="77777777" w:rsidR="00FA13DB" w:rsidRDefault="00FA13DB"/>
        </w:tc>
        <w:tc>
          <w:tcPr>
            <w:tcW w:w="426" w:type="dxa"/>
          </w:tcPr>
          <w:p w14:paraId="7C7BAAD1" w14:textId="77777777" w:rsidR="00FA13DB" w:rsidRDefault="00FA13DB"/>
        </w:tc>
        <w:tc>
          <w:tcPr>
            <w:tcW w:w="1560" w:type="dxa"/>
          </w:tcPr>
          <w:p w14:paraId="2F551CAC" w14:textId="77777777" w:rsidR="00FA13DB" w:rsidRDefault="00FA13DB"/>
        </w:tc>
        <w:tc>
          <w:tcPr>
            <w:tcW w:w="1418" w:type="dxa"/>
          </w:tcPr>
          <w:p w14:paraId="6F39B8FD" w14:textId="77777777" w:rsidR="00FA13DB" w:rsidRDefault="00FA13DB"/>
        </w:tc>
        <w:tc>
          <w:tcPr>
            <w:tcW w:w="568" w:type="dxa"/>
          </w:tcPr>
          <w:p w14:paraId="147ABF31" w14:textId="77777777" w:rsidR="00FA13DB" w:rsidRDefault="00FA13DB"/>
        </w:tc>
        <w:tc>
          <w:tcPr>
            <w:tcW w:w="3403" w:type="dxa"/>
          </w:tcPr>
          <w:p w14:paraId="44058940" w14:textId="77777777" w:rsidR="00FA13DB" w:rsidRDefault="00FA13DB"/>
        </w:tc>
        <w:tc>
          <w:tcPr>
            <w:tcW w:w="1277" w:type="dxa"/>
          </w:tcPr>
          <w:p w14:paraId="236F3CE9" w14:textId="77777777" w:rsidR="00FA13DB" w:rsidRDefault="00FA13DB"/>
        </w:tc>
        <w:tc>
          <w:tcPr>
            <w:tcW w:w="426" w:type="dxa"/>
          </w:tcPr>
          <w:p w14:paraId="7D807641" w14:textId="77777777" w:rsidR="00FA13DB" w:rsidRDefault="00FA13DB"/>
        </w:tc>
        <w:tc>
          <w:tcPr>
            <w:tcW w:w="993" w:type="dxa"/>
          </w:tcPr>
          <w:p w14:paraId="4445A3FC" w14:textId="77777777" w:rsidR="00FA13DB" w:rsidRDefault="00FA13DB"/>
        </w:tc>
      </w:tr>
      <w:tr w:rsidR="00FA13DB" w14:paraId="2E05B4C9" w14:textId="77777777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1E6F470E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FA13DB" w14:paraId="7CD32E4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54E8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FA13DB" w14:paraId="45E81552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CA3E07E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LibreOffice</w:t>
            </w:r>
          </w:p>
        </w:tc>
      </w:tr>
      <w:tr w:rsidR="00FA13DB" w14:paraId="117D6555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6B291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FA13DB" w14:paraId="634B39BF" w14:textId="77777777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A51CB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FA13DB" w14:paraId="165984D6" w14:textId="77777777">
        <w:trPr>
          <w:trHeight w:hRule="exact" w:val="277"/>
        </w:trPr>
        <w:tc>
          <w:tcPr>
            <w:tcW w:w="710" w:type="dxa"/>
          </w:tcPr>
          <w:p w14:paraId="57F3471A" w14:textId="77777777" w:rsidR="00FA13DB" w:rsidRDefault="00FA13DB"/>
        </w:tc>
        <w:tc>
          <w:tcPr>
            <w:tcW w:w="426" w:type="dxa"/>
          </w:tcPr>
          <w:p w14:paraId="2AFB8DCF" w14:textId="77777777" w:rsidR="00FA13DB" w:rsidRDefault="00FA13DB"/>
        </w:tc>
        <w:tc>
          <w:tcPr>
            <w:tcW w:w="1560" w:type="dxa"/>
          </w:tcPr>
          <w:p w14:paraId="0F7BFE1E" w14:textId="77777777" w:rsidR="00FA13DB" w:rsidRDefault="00FA13DB"/>
        </w:tc>
        <w:tc>
          <w:tcPr>
            <w:tcW w:w="1418" w:type="dxa"/>
          </w:tcPr>
          <w:p w14:paraId="22D0760E" w14:textId="77777777" w:rsidR="00FA13DB" w:rsidRDefault="00FA13DB"/>
        </w:tc>
        <w:tc>
          <w:tcPr>
            <w:tcW w:w="568" w:type="dxa"/>
          </w:tcPr>
          <w:p w14:paraId="324DB08F" w14:textId="77777777" w:rsidR="00FA13DB" w:rsidRDefault="00FA13DB"/>
        </w:tc>
        <w:tc>
          <w:tcPr>
            <w:tcW w:w="3403" w:type="dxa"/>
          </w:tcPr>
          <w:p w14:paraId="697B1DA3" w14:textId="77777777" w:rsidR="00FA13DB" w:rsidRDefault="00FA13DB"/>
        </w:tc>
        <w:tc>
          <w:tcPr>
            <w:tcW w:w="1277" w:type="dxa"/>
          </w:tcPr>
          <w:p w14:paraId="332CDF31" w14:textId="77777777" w:rsidR="00FA13DB" w:rsidRDefault="00FA13DB"/>
        </w:tc>
        <w:tc>
          <w:tcPr>
            <w:tcW w:w="426" w:type="dxa"/>
          </w:tcPr>
          <w:p w14:paraId="5B7B20A2" w14:textId="77777777" w:rsidR="00FA13DB" w:rsidRDefault="00FA13DB"/>
        </w:tc>
        <w:tc>
          <w:tcPr>
            <w:tcW w:w="993" w:type="dxa"/>
          </w:tcPr>
          <w:p w14:paraId="1D9FCBC8" w14:textId="77777777" w:rsidR="00FA13DB" w:rsidRDefault="00FA13DB"/>
        </w:tc>
      </w:tr>
      <w:tr w:rsidR="00FA13DB" w:rsidRPr="009B529A" w14:paraId="3ED7A51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349BCA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</w:t>
            </w: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МАТЕРИАЛЬНО-ТЕХНИЧЕСКОЕ ОБЕСПЕЧЕНИЕ ДИСЦИПЛИНЫ (МОДУЛЯ)</w:t>
            </w:r>
          </w:p>
        </w:tc>
      </w:tr>
      <w:tr w:rsidR="00FA13DB" w14:paraId="3F20BDF6" w14:textId="77777777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E458D0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301A06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338C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856FD9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FA13DB" w14:paraId="1A1BDEF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244FF2" w14:textId="77777777" w:rsidR="00FA13DB" w:rsidRDefault="00FA13DB"/>
        </w:tc>
      </w:tr>
      <w:tr w:rsidR="00FA13DB" w14:paraId="6BD2D870" w14:textId="77777777">
        <w:trPr>
          <w:trHeight w:hRule="exact" w:val="91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46753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B88A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Библиотека, читальный зал с выходом в Интернет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59DE6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Специализированная мебель: столы </w:t>
            </w:r>
            <w:proofErr w:type="gram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ученические  –</w:t>
            </w:r>
            <w:proofErr w:type="gram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37 шт., стулья  – 74 шт.</w:t>
            </w:r>
          </w:p>
          <w:p w14:paraId="1E073B60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Технические средства </w:t>
            </w:r>
            <w:proofErr w:type="gram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обучения:  ПК</w:t>
            </w:r>
            <w:proofErr w:type="gram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Системный блок А с выходом в сеть «Интернет»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7D9BE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FA13DB" w14:paraId="5412E461" w14:textId="77777777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C633A1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B7738A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курсовых работ),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D85CF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</w:t>
            </w:r>
          </w:p>
          <w:p w14:paraId="5773FFF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 А – 1 шт., доска меловая – 1 шт., мультимедийное оборудование (экран, сис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темный блок, колонки, клавиатура), учебно-наглядные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2EBCEF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</w:t>
            </w:r>
            <w:proofErr w:type="spellEnd"/>
          </w:p>
        </w:tc>
      </w:tr>
      <w:tr w:rsidR="00FA13DB" w:rsidRPr="009B529A" w14:paraId="1BEE695D" w14:textId="77777777">
        <w:trPr>
          <w:trHeight w:hRule="exact" w:val="2016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D048FB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1214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CCD08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Учебная аудитория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консультаций, текущего контроля и промежуточной аттестации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26B85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столы ученические – 25 шт., стулья – 50 шт., тумбочка – 1 шт.</w:t>
            </w:r>
          </w:p>
          <w:p w14:paraId="2E03AF53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 Системный блок А – 1 шт., доска меловая – 1 шт., мультимедийное оборудование (экран, системный блок, колонки, клавиатура), учебно-на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глядные пособия.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69CD1B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577E66CD" w14:textId="77777777">
        <w:trPr>
          <w:trHeight w:hRule="exact" w:val="277"/>
        </w:trPr>
        <w:tc>
          <w:tcPr>
            <w:tcW w:w="710" w:type="dxa"/>
          </w:tcPr>
          <w:p w14:paraId="244CE57C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50C9193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3E3991D7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419CABFD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27EDC4E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47D67C8B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A74C308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3C6AB7EA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651E53B6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0F0DEFC6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273A9FB7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FA13DB" w14:paraId="2F1E5B8B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B42C90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13DB" w14:paraId="3F8B07D1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AAA50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13DB" w14:paraId="3FC0339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B7AED2" w14:textId="77777777" w:rsidR="00FA13DB" w:rsidRDefault="00FA13D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A9C9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15E85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7FB7E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A13DB" w14:paraId="62611F5A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886473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8270E2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Корягина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317788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Ботаника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C33F53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ИНФРА-М, 2022</w:t>
            </w:r>
          </w:p>
        </w:tc>
      </w:tr>
      <w:tr w:rsidR="00FA13DB" w14:paraId="73CB1E33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FCB57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FA13DB" w14:paraId="3F3EF0A5" w14:textId="77777777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5287A8" w14:textId="77777777" w:rsidR="00FA13DB" w:rsidRDefault="00FA13D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B1F0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352EC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104B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FA13DB" w14:paraId="5726F9DE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A2AFB2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3B43FD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Вышегуров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С.Х., Пальчикова Е.В.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AC125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Практикум по ботанике: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4917E7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2015</w:t>
            </w:r>
          </w:p>
        </w:tc>
      </w:tr>
      <w:tr w:rsidR="00FA13DB" w:rsidRPr="009B529A" w14:paraId="3173F7C5" w14:textId="7777777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4CAAA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3B2C1F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18733B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Ботаника: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систематика высших споровых </w:t>
            </w:r>
            <w:proofErr w:type="gram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 :</w:t>
            </w:r>
            <w:proofErr w:type="gram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учеб.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0993B2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Красноярск :</w:t>
            </w:r>
            <w:proofErr w:type="gram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</w:t>
            </w:r>
            <w:proofErr w:type="spellEnd"/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ун-т, 2017 г.</w:t>
            </w:r>
          </w:p>
        </w:tc>
      </w:tr>
      <w:tr w:rsidR="00FA13DB" w:rsidRPr="009B529A" w14:paraId="292ECCA7" w14:textId="77777777">
        <w:trPr>
          <w:trHeight w:hRule="exact" w:val="277"/>
        </w:trPr>
        <w:tc>
          <w:tcPr>
            <w:tcW w:w="710" w:type="dxa"/>
          </w:tcPr>
          <w:p w14:paraId="48F50DD1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7C1FEF2D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702792E5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393B5DA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5843F8F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3403" w:type="dxa"/>
          </w:tcPr>
          <w:p w14:paraId="2D8728C4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3533BC8C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CD51C6E" w14:textId="77777777" w:rsidR="00FA13DB" w:rsidRPr="009B529A" w:rsidRDefault="00FA13DB">
            <w:pPr>
              <w:rPr>
                <w:lang w:val="ru-RU"/>
              </w:rPr>
            </w:pPr>
          </w:p>
        </w:tc>
        <w:tc>
          <w:tcPr>
            <w:tcW w:w="993" w:type="dxa"/>
          </w:tcPr>
          <w:p w14:paraId="36B06C12" w14:textId="77777777" w:rsidR="00FA13DB" w:rsidRPr="009B529A" w:rsidRDefault="00FA13DB">
            <w:pPr>
              <w:rPr>
                <w:lang w:val="ru-RU"/>
              </w:rPr>
            </w:pPr>
          </w:p>
        </w:tc>
      </w:tr>
      <w:tr w:rsidR="00FA13DB" w:rsidRPr="009B529A" w14:paraId="288C11CE" w14:textId="7777777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14:paraId="036DDB8B" w14:textId="77777777" w:rsidR="00FA13DB" w:rsidRPr="009B529A" w:rsidRDefault="009B52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9. МЕТОДИЧЕСКИЕ УКАЗАНИЯ ДЛЯ ОБУЧАЮЩИХСЯ ПО ОСВОЕНИЮ ДИСЦИПЛИНЫ (МОДУЛЯ)</w:t>
            </w:r>
          </w:p>
        </w:tc>
      </w:tr>
      <w:tr w:rsidR="00FA13DB" w14:paraId="4A859879" w14:textId="77777777">
        <w:trPr>
          <w:trHeight w:hRule="exact" w:val="9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93C90E" w14:textId="77777777" w:rsidR="00FA13DB" w:rsidRPr="009B529A" w:rsidRDefault="009B52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Ботаника: Электронное наглядное пособие [Электронный ресурс] / </w:t>
            </w: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автор-сост. М.С. Ракина, Кемеровский ГСХИ. – Кемерово, 2017.</w:t>
            </w:r>
          </w:p>
          <w:p w14:paraId="6094E0EC" w14:textId="77777777" w:rsidR="00FA13DB" w:rsidRDefault="009B529A">
            <w:pPr>
              <w:spacing w:after="0" w:line="240" w:lineRule="auto"/>
              <w:rPr>
                <w:sz w:val="19"/>
                <w:szCs w:val="19"/>
              </w:rPr>
            </w:pPr>
            <w:r w:rsidRPr="009B52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Ботаника [Электронный ресурс]: электронное учебное пособие / авт.-сост.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 С. Ракина,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ГСХИ.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Кемерово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2018.</w:t>
            </w:r>
          </w:p>
        </w:tc>
      </w:tr>
    </w:tbl>
    <w:p w14:paraId="02373287" w14:textId="77777777" w:rsidR="00FA13DB" w:rsidRDefault="009B52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473"/>
        <w:gridCol w:w="1313"/>
        <w:gridCol w:w="1440"/>
        <w:gridCol w:w="1004"/>
        <w:gridCol w:w="3781"/>
        <w:gridCol w:w="1040"/>
        <w:gridCol w:w="568"/>
        <w:gridCol w:w="397"/>
      </w:tblGrid>
      <w:tr w:rsidR="00FA13DB" w14:paraId="64CF43E3" w14:textId="7777777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14:paraId="1A9A0CFB" w14:textId="77777777" w:rsidR="00FA13DB" w:rsidRDefault="009B52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B35.03.06-22-1ИМ.plx</w:t>
            </w:r>
          </w:p>
        </w:tc>
        <w:tc>
          <w:tcPr>
            <w:tcW w:w="4055" w:type="dxa"/>
          </w:tcPr>
          <w:p w14:paraId="22F0CBE9" w14:textId="77777777" w:rsidR="00FA13DB" w:rsidRDefault="00FA13DB"/>
        </w:tc>
        <w:tc>
          <w:tcPr>
            <w:tcW w:w="1050" w:type="dxa"/>
          </w:tcPr>
          <w:p w14:paraId="0ACB6225" w14:textId="77777777" w:rsidR="00FA13DB" w:rsidRDefault="00FA13D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780D745" w14:textId="77777777" w:rsidR="00FA13DB" w:rsidRDefault="009B52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FA13DB" w14:paraId="40E75A5D" w14:textId="77777777">
        <w:trPr>
          <w:trHeight w:hRule="exact" w:val="527"/>
        </w:trPr>
        <w:tc>
          <w:tcPr>
            <w:tcW w:w="284" w:type="dxa"/>
          </w:tcPr>
          <w:p w14:paraId="7E6C42CA" w14:textId="77777777" w:rsidR="00FA13DB" w:rsidRDefault="00FA13DB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14:paraId="1A4B2BBB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ЛИСТ ВНЕСЕНИЯ 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</w:p>
        </w:tc>
        <w:tc>
          <w:tcPr>
            <w:tcW w:w="426" w:type="dxa"/>
          </w:tcPr>
          <w:p w14:paraId="50D97196" w14:textId="77777777" w:rsidR="00FA13DB" w:rsidRDefault="00FA13DB"/>
        </w:tc>
      </w:tr>
      <w:tr w:rsidR="00FA13DB" w14:paraId="417C37AF" w14:textId="77777777">
        <w:trPr>
          <w:trHeight w:hRule="exact" w:val="944"/>
        </w:trPr>
        <w:tc>
          <w:tcPr>
            <w:tcW w:w="284" w:type="dxa"/>
          </w:tcPr>
          <w:p w14:paraId="06827795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241C8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2676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5BAC7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AB2E65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FCB2F" w14:textId="77777777" w:rsidR="00FA13DB" w:rsidRDefault="009B52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14:paraId="16C29288" w14:textId="77777777" w:rsidR="00FA13DB" w:rsidRDefault="00FA13DB"/>
        </w:tc>
      </w:tr>
      <w:tr w:rsidR="00FA13DB" w14:paraId="7878D701" w14:textId="77777777">
        <w:trPr>
          <w:trHeight w:hRule="exact" w:val="250"/>
        </w:trPr>
        <w:tc>
          <w:tcPr>
            <w:tcW w:w="284" w:type="dxa"/>
          </w:tcPr>
          <w:p w14:paraId="55710AF7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E9020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AC1921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4CEA6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C9E623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8E8956" w14:textId="77777777" w:rsidR="00FA13DB" w:rsidRDefault="00FA13DB"/>
        </w:tc>
        <w:tc>
          <w:tcPr>
            <w:tcW w:w="426" w:type="dxa"/>
          </w:tcPr>
          <w:p w14:paraId="3A3759B2" w14:textId="77777777" w:rsidR="00FA13DB" w:rsidRDefault="00FA13DB"/>
        </w:tc>
      </w:tr>
      <w:tr w:rsidR="00FA13DB" w14:paraId="5A7E4CFE" w14:textId="77777777">
        <w:trPr>
          <w:trHeight w:hRule="exact" w:val="250"/>
        </w:trPr>
        <w:tc>
          <w:tcPr>
            <w:tcW w:w="284" w:type="dxa"/>
          </w:tcPr>
          <w:p w14:paraId="4EDD3D4B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8550DF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7C40B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AC3A8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C0D974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62ED51" w14:textId="77777777" w:rsidR="00FA13DB" w:rsidRDefault="00FA13DB"/>
        </w:tc>
        <w:tc>
          <w:tcPr>
            <w:tcW w:w="426" w:type="dxa"/>
          </w:tcPr>
          <w:p w14:paraId="6A36FC6A" w14:textId="77777777" w:rsidR="00FA13DB" w:rsidRDefault="00FA13DB"/>
        </w:tc>
      </w:tr>
      <w:tr w:rsidR="00FA13DB" w14:paraId="38F20403" w14:textId="77777777">
        <w:trPr>
          <w:trHeight w:hRule="exact" w:val="250"/>
        </w:trPr>
        <w:tc>
          <w:tcPr>
            <w:tcW w:w="284" w:type="dxa"/>
          </w:tcPr>
          <w:p w14:paraId="3A5C87F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D9B4FA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0099E9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1D573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A87F9A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3F283" w14:textId="77777777" w:rsidR="00FA13DB" w:rsidRDefault="00FA13DB"/>
        </w:tc>
        <w:tc>
          <w:tcPr>
            <w:tcW w:w="426" w:type="dxa"/>
          </w:tcPr>
          <w:p w14:paraId="59EB74F0" w14:textId="77777777" w:rsidR="00FA13DB" w:rsidRDefault="00FA13DB"/>
        </w:tc>
      </w:tr>
      <w:tr w:rsidR="00FA13DB" w14:paraId="5283212C" w14:textId="77777777">
        <w:trPr>
          <w:trHeight w:hRule="exact" w:val="250"/>
        </w:trPr>
        <w:tc>
          <w:tcPr>
            <w:tcW w:w="284" w:type="dxa"/>
          </w:tcPr>
          <w:p w14:paraId="3790C55A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FD481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8254A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B6C36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335C6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2C4F8" w14:textId="77777777" w:rsidR="00FA13DB" w:rsidRDefault="00FA13DB"/>
        </w:tc>
        <w:tc>
          <w:tcPr>
            <w:tcW w:w="426" w:type="dxa"/>
          </w:tcPr>
          <w:p w14:paraId="772B4857" w14:textId="77777777" w:rsidR="00FA13DB" w:rsidRDefault="00FA13DB"/>
        </w:tc>
      </w:tr>
      <w:tr w:rsidR="00FA13DB" w14:paraId="110B256B" w14:textId="77777777">
        <w:trPr>
          <w:trHeight w:hRule="exact" w:val="250"/>
        </w:trPr>
        <w:tc>
          <w:tcPr>
            <w:tcW w:w="284" w:type="dxa"/>
          </w:tcPr>
          <w:p w14:paraId="0B9C80A9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00878C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5CC985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ABCDF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09E7C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0DB614" w14:textId="77777777" w:rsidR="00FA13DB" w:rsidRDefault="00FA13DB"/>
        </w:tc>
        <w:tc>
          <w:tcPr>
            <w:tcW w:w="426" w:type="dxa"/>
          </w:tcPr>
          <w:p w14:paraId="0D0EEF9E" w14:textId="77777777" w:rsidR="00FA13DB" w:rsidRDefault="00FA13DB"/>
        </w:tc>
      </w:tr>
      <w:tr w:rsidR="00FA13DB" w14:paraId="47E2B057" w14:textId="77777777">
        <w:trPr>
          <w:trHeight w:hRule="exact" w:val="250"/>
        </w:trPr>
        <w:tc>
          <w:tcPr>
            <w:tcW w:w="284" w:type="dxa"/>
          </w:tcPr>
          <w:p w14:paraId="73A72301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F6D2D9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03C7D8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66A6E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DEA4E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2A55B" w14:textId="77777777" w:rsidR="00FA13DB" w:rsidRDefault="00FA13DB"/>
        </w:tc>
        <w:tc>
          <w:tcPr>
            <w:tcW w:w="426" w:type="dxa"/>
          </w:tcPr>
          <w:p w14:paraId="715E40A3" w14:textId="77777777" w:rsidR="00FA13DB" w:rsidRDefault="00FA13DB"/>
        </w:tc>
      </w:tr>
      <w:tr w:rsidR="00FA13DB" w14:paraId="5FABF0F2" w14:textId="77777777">
        <w:trPr>
          <w:trHeight w:hRule="exact" w:val="250"/>
        </w:trPr>
        <w:tc>
          <w:tcPr>
            <w:tcW w:w="284" w:type="dxa"/>
          </w:tcPr>
          <w:p w14:paraId="5E93CEA6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B965C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74426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235FD9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20F52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69B39C" w14:textId="77777777" w:rsidR="00FA13DB" w:rsidRDefault="00FA13DB"/>
        </w:tc>
        <w:tc>
          <w:tcPr>
            <w:tcW w:w="426" w:type="dxa"/>
          </w:tcPr>
          <w:p w14:paraId="711C245D" w14:textId="77777777" w:rsidR="00FA13DB" w:rsidRDefault="00FA13DB"/>
        </w:tc>
      </w:tr>
      <w:tr w:rsidR="00FA13DB" w14:paraId="58D68DA5" w14:textId="77777777">
        <w:trPr>
          <w:trHeight w:hRule="exact" w:val="250"/>
        </w:trPr>
        <w:tc>
          <w:tcPr>
            <w:tcW w:w="284" w:type="dxa"/>
          </w:tcPr>
          <w:p w14:paraId="6247577E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5F465F9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F8DC31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442BB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20CE63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9A6642" w14:textId="77777777" w:rsidR="00FA13DB" w:rsidRDefault="00FA13DB"/>
        </w:tc>
        <w:tc>
          <w:tcPr>
            <w:tcW w:w="426" w:type="dxa"/>
          </w:tcPr>
          <w:p w14:paraId="4251D7F4" w14:textId="77777777" w:rsidR="00FA13DB" w:rsidRDefault="00FA13DB"/>
        </w:tc>
      </w:tr>
      <w:tr w:rsidR="00FA13DB" w14:paraId="79EB167B" w14:textId="77777777">
        <w:trPr>
          <w:trHeight w:hRule="exact" w:val="250"/>
        </w:trPr>
        <w:tc>
          <w:tcPr>
            <w:tcW w:w="284" w:type="dxa"/>
          </w:tcPr>
          <w:p w14:paraId="3A04E342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F3F87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5151A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77856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058AD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F6D217" w14:textId="77777777" w:rsidR="00FA13DB" w:rsidRDefault="00FA13DB"/>
        </w:tc>
        <w:tc>
          <w:tcPr>
            <w:tcW w:w="426" w:type="dxa"/>
          </w:tcPr>
          <w:p w14:paraId="3CE6B644" w14:textId="77777777" w:rsidR="00FA13DB" w:rsidRDefault="00FA13DB"/>
        </w:tc>
      </w:tr>
      <w:tr w:rsidR="00FA13DB" w14:paraId="7E17F6B7" w14:textId="77777777">
        <w:trPr>
          <w:trHeight w:hRule="exact" w:val="250"/>
        </w:trPr>
        <w:tc>
          <w:tcPr>
            <w:tcW w:w="284" w:type="dxa"/>
          </w:tcPr>
          <w:p w14:paraId="4ACA6D56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D1516F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2DFD5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BFF24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257E571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09DFF8" w14:textId="77777777" w:rsidR="00FA13DB" w:rsidRDefault="00FA13DB"/>
        </w:tc>
        <w:tc>
          <w:tcPr>
            <w:tcW w:w="426" w:type="dxa"/>
          </w:tcPr>
          <w:p w14:paraId="12E1DE40" w14:textId="77777777" w:rsidR="00FA13DB" w:rsidRDefault="00FA13DB"/>
        </w:tc>
      </w:tr>
      <w:tr w:rsidR="00FA13DB" w14:paraId="0077AC72" w14:textId="77777777">
        <w:trPr>
          <w:trHeight w:hRule="exact" w:val="250"/>
        </w:trPr>
        <w:tc>
          <w:tcPr>
            <w:tcW w:w="284" w:type="dxa"/>
          </w:tcPr>
          <w:p w14:paraId="7860D6E5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20F851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E30F46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6CDADBA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8E5C04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6CB5B5" w14:textId="77777777" w:rsidR="00FA13DB" w:rsidRDefault="00FA13DB"/>
        </w:tc>
        <w:tc>
          <w:tcPr>
            <w:tcW w:w="426" w:type="dxa"/>
          </w:tcPr>
          <w:p w14:paraId="4883B9B2" w14:textId="77777777" w:rsidR="00FA13DB" w:rsidRDefault="00FA13DB"/>
        </w:tc>
      </w:tr>
      <w:tr w:rsidR="00FA13DB" w14:paraId="60B77C61" w14:textId="77777777">
        <w:trPr>
          <w:trHeight w:hRule="exact" w:val="250"/>
        </w:trPr>
        <w:tc>
          <w:tcPr>
            <w:tcW w:w="284" w:type="dxa"/>
          </w:tcPr>
          <w:p w14:paraId="0A1F4F89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ADE22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68BFDD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56D1B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3878D42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42FEC1" w14:textId="77777777" w:rsidR="00FA13DB" w:rsidRDefault="00FA13DB"/>
        </w:tc>
        <w:tc>
          <w:tcPr>
            <w:tcW w:w="426" w:type="dxa"/>
          </w:tcPr>
          <w:p w14:paraId="0F3433E4" w14:textId="77777777" w:rsidR="00FA13DB" w:rsidRDefault="00FA13DB"/>
        </w:tc>
      </w:tr>
      <w:tr w:rsidR="00FA13DB" w14:paraId="47C4DEA3" w14:textId="77777777">
        <w:trPr>
          <w:trHeight w:hRule="exact" w:val="250"/>
        </w:trPr>
        <w:tc>
          <w:tcPr>
            <w:tcW w:w="284" w:type="dxa"/>
          </w:tcPr>
          <w:p w14:paraId="7A2B8B2C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871370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01A4A7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A1662F8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DFCF29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1B3687" w14:textId="77777777" w:rsidR="00FA13DB" w:rsidRDefault="00FA13DB"/>
        </w:tc>
        <w:tc>
          <w:tcPr>
            <w:tcW w:w="426" w:type="dxa"/>
          </w:tcPr>
          <w:p w14:paraId="5F07C2B1" w14:textId="77777777" w:rsidR="00FA13DB" w:rsidRDefault="00FA13DB"/>
        </w:tc>
      </w:tr>
      <w:tr w:rsidR="00FA13DB" w14:paraId="113030F0" w14:textId="77777777">
        <w:trPr>
          <w:trHeight w:hRule="exact" w:val="250"/>
        </w:trPr>
        <w:tc>
          <w:tcPr>
            <w:tcW w:w="284" w:type="dxa"/>
          </w:tcPr>
          <w:p w14:paraId="669DE0F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D3894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06A78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15C3B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C06B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A9F06" w14:textId="77777777" w:rsidR="00FA13DB" w:rsidRDefault="00FA13DB"/>
        </w:tc>
        <w:tc>
          <w:tcPr>
            <w:tcW w:w="426" w:type="dxa"/>
          </w:tcPr>
          <w:p w14:paraId="6A13B5BE" w14:textId="77777777" w:rsidR="00FA13DB" w:rsidRDefault="00FA13DB"/>
        </w:tc>
      </w:tr>
      <w:tr w:rsidR="00FA13DB" w14:paraId="24145F29" w14:textId="77777777">
        <w:trPr>
          <w:trHeight w:hRule="exact" w:val="250"/>
        </w:trPr>
        <w:tc>
          <w:tcPr>
            <w:tcW w:w="284" w:type="dxa"/>
          </w:tcPr>
          <w:p w14:paraId="00D224C8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D9CBF9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72D597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78E7C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61488F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2992C9" w14:textId="77777777" w:rsidR="00FA13DB" w:rsidRDefault="00FA13DB"/>
        </w:tc>
        <w:tc>
          <w:tcPr>
            <w:tcW w:w="426" w:type="dxa"/>
          </w:tcPr>
          <w:p w14:paraId="0FF0CDD0" w14:textId="77777777" w:rsidR="00FA13DB" w:rsidRDefault="00FA13DB"/>
        </w:tc>
      </w:tr>
      <w:tr w:rsidR="00FA13DB" w14:paraId="396C37D7" w14:textId="77777777">
        <w:trPr>
          <w:trHeight w:hRule="exact" w:val="250"/>
        </w:trPr>
        <w:tc>
          <w:tcPr>
            <w:tcW w:w="284" w:type="dxa"/>
          </w:tcPr>
          <w:p w14:paraId="3C937406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D6D2A2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5B837D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04F51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7FA87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6EFFD3" w14:textId="77777777" w:rsidR="00FA13DB" w:rsidRDefault="00FA13DB"/>
        </w:tc>
        <w:tc>
          <w:tcPr>
            <w:tcW w:w="426" w:type="dxa"/>
          </w:tcPr>
          <w:p w14:paraId="1F5921A3" w14:textId="77777777" w:rsidR="00FA13DB" w:rsidRDefault="00FA13DB"/>
        </w:tc>
      </w:tr>
      <w:tr w:rsidR="00FA13DB" w14:paraId="3C45102F" w14:textId="77777777">
        <w:trPr>
          <w:trHeight w:hRule="exact" w:val="250"/>
        </w:trPr>
        <w:tc>
          <w:tcPr>
            <w:tcW w:w="284" w:type="dxa"/>
          </w:tcPr>
          <w:p w14:paraId="07A713D7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0E5B0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686ED3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05EF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F8A437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C0B46F" w14:textId="77777777" w:rsidR="00FA13DB" w:rsidRDefault="00FA13DB"/>
        </w:tc>
        <w:tc>
          <w:tcPr>
            <w:tcW w:w="426" w:type="dxa"/>
          </w:tcPr>
          <w:p w14:paraId="72D6FA16" w14:textId="77777777" w:rsidR="00FA13DB" w:rsidRDefault="00FA13DB"/>
        </w:tc>
      </w:tr>
      <w:tr w:rsidR="00FA13DB" w14:paraId="688315AC" w14:textId="77777777">
        <w:trPr>
          <w:trHeight w:hRule="exact" w:val="250"/>
        </w:trPr>
        <w:tc>
          <w:tcPr>
            <w:tcW w:w="284" w:type="dxa"/>
          </w:tcPr>
          <w:p w14:paraId="408AAE05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42D294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954CA9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AAC184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CEC1CA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ED3E3E" w14:textId="77777777" w:rsidR="00FA13DB" w:rsidRDefault="00FA13DB"/>
        </w:tc>
        <w:tc>
          <w:tcPr>
            <w:tcW w:w="426" w:type="dxa"/>
          </w:tcPr>
          <w:p w14:paraId="6679C4E3" w14:textId="77777777" w:rsidR="00FA13DB" w:rsidRDefault="00FA13DB"/>
        </w:tc>
      </w:tr>
      <w:tr w:rsidR="00FA13DB" w14:paraId="575D7C61" w14:textId="77777777">
        <w:trPr>
          <w:trHeight w:hRule="exact" w:val="250"/>
        </w:trPr>
        <w:tc>
          <w:tcPr>
            <w:tcW w:w="284" w:type="dxa"/>
          </w:tcPr>
          <w:p w14:paraId="07E36631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41F32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DA040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97DF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2F201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AF8D1" w14:textId="77777777" w:rsidR="00FA13DB" w:rsidRDefault="00FA13DB"/>
        </w:tc>
        <w:tc>
          <w:tcPr>
            <w:tcW w:w="426" w:type="dxa"/>
          </w:tcPr>
          <w:p w14:paraId="36182558" w14:textId="77777777" w:rsidR="00FA13DB" w:rsidRDefault="00FA13DB"/>
        </w:tc>
      </w:tr>
      <w:tr w:rsidR="00FA13DB" w14:paraId="0209825E" w14:textId="77777777">
        <w:trPr>
          <w:trHeight w:hRule="exact" w:val="250"/>
        </w:trPr>
        <w:tc>
          <w:tcPr>
            <w:tcW w:w="284" w:type="dxa"/>
          </w:tcPr>
          <w:p w14:paraId="38798628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1C7C1B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D1EDE7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A08571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C27AD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FAF9B5" w14:textId="77777777" w:rsidR="00FA13DB" w:rsidRDefault="00FA13DB"/>
        </w:tc>
        <w:tc>
          <w:tcPr>
            <w:tcW w:w="426" w:type="dxa"/>
          </w:tcPr>
          <w:p w14:paraId="144A50C6" w14:textId="77777777" w:rsidR="00FA13DB" w:rsidRDefault="00FA13DB"/>
        </w:tc>
      </w:tr>
      <w:tr w:rsidR="00FA13DB" w14:paraId="5E3E55A5" w14:textId="77777777">
        <w:trPr>
          <w:trHeight w:hRule="exact" w:val="250"/>
        </w:trPr>
        <w:tc>
          <w:tcPr>
            <w:tcW w:w="284" w:type="dxa"/>
          </w:tcPr>
          <w:p w14:paraId="41DB10B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1DEC2C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F9FF5D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C69981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BDA7C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F97AD3" w14:textId="77777777" w:rsidR="00FA13DB" w:rsidRDefault="00FA13DB"/>
        </w:tc>
        <w:tc>
          <w:tcPr>
            <w:tcW w:w="426" w:type="dxa"/>
          </w:tcPr>
          <w:p w14:paraId="61E9B7D5" w14:textId="77777777" w:rsidR="00FA13DB" w:rsidRDefault="00FA13DB"/>
        </w:tc>
      </w:tr>
      <w:tr w:rsidR="00FA13DB" w14:paraId="19E2D090" w14:textId="77777777">
        <w:trPr>
          <w:trHeight w:hRule="exact" w:val="250"/>
        </w:trPr>
        <w:tc>
          <w:tcPr>
            <w:tcW w:w="284" w:type="dxa"/>
          </w:tcPr>
          <w:p w14:paraId="18689108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909D92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F9D6B0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DE019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B07D6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E84DAB" w14:textId="77777777" w:rsidR="00FA13DB" w:rsidRDefault="00FA13DB"/>
        </w:tc>
        <w:tc>
          <w:tcPr>
            <w:tcW w:w="426" w:type="dxa"/>
          </w:tcPr>
          <w:p w14:paraId="40F88A6A" w14:textId="77777777" w:rsidR="00FA13DB" w:rsidRDefault="00FA13DB"/>
        </w:tc>
      </w:tr>
      <w:tr w:rsidR="00FA13DB" w14:paraId="327F8799" w14:textId="77777777">
        <w:trPr>
          <w:trHeight w:hRule="exact" w:val="250"/>
        </w:trPr>
        <w:tc>
          <w:tcPr>
            <w:tcW w:w="284" w:type="dxa"/>
          </w:tcPr>
          <w:p w14:paraId="2D67E5C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5E7B9E0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D27608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06D877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AB129E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0F5F285" w14:textId="77777777" w:rsidR="00FA13DB" w:rsidRDefault="00FA13DB"/>
        </w:tc>
        <w:tc>
          <w:tcPr>
            <w:tcW w:w="426" w:type="dxa"/>
          </w:tcPr>
          <w:p w14:paraId="766597DA" w14:textId="77777777" w:rsidR="00FA13DB" w:rsidRDefault="00FA13DB"/>
        </w:tc>
      </w:tr>
      <w:tr w:rsidR="00FA13DB" w14:paraId="5BFF0AD3" w14:textId="77777777">
        <w:trPr>
          <w:trHeight w:hRule="exact" w:val="250"/>
        </w:trPr>
        <w:tc>
          <w:tcPr>
            <w:tcW w:w="284" w:type="dxa"/>
          </w:tcPr>
          <w:p w14:paraId="6181D245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6C8B2A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3ABE3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174E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8DE49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44CEB" w14:textId="77777777" w:rsidR="00FA13DB" w:rsidRDefault="00FA13DB"/>
        </w:tc>
        <w:tc>
          <w:tcPr>
            <w:tcW w:w="426" w:type="dxa"/>
          </w:tcPr>
          <w:p w14:paraId="74F7A843" w14:textId="77777777" w:rsidR="00FA13DB" w:rsidRDefault="00FA13DB"/>
        </w:tc>
      </w:tr>
      <w:tr w:rsidR="00FA13DB" w14:paraId="7B0D40AA" w14:textId="77777777">
        <w:trPr>
          <w:trHeight w:hRule="exact" w:val="250"/>
        </w:trPr>
        <w:tc>
          <w:tcPr>
            <w:tcW w:w="284" w:type="dxa"/>
          </w:tcPr>
          <w:p w14:paraId="624F1D7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2B2047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1EB6E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31B82C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734854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AA77E9" w14:textId="77777777" w:rsidR="00FA13DB" w:rsidRDefault="00FA13DB"/>
        </w:tc>
        <w:tc>
          <w:tcPr>
            <w:tcW w:w="426" w:type="dxa"/>
          </w:tcPr>
          <w:p w14:paraId="71C704BA" w14:textId="77777777" w:rsidR="00FA13DB" w:rsidRDefault="00FA13DB"/>
        </w:tc>
      </w:tr>
      <w:tr w:rsidR="00FA13DB" w14:paraId="607D5DA7" w14:textId="77777777">
        <w:trPr>
          <w:trHeight w:hRule="exact" w:val="250"/>
        </w:trPr>
        <w:tc>
          <w:tcPr>
            <w:tcW w:w="284" w:type="dxa"/>
          </w:tcPr>
          <w:p w14:paraId="4676A594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BB074A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138AA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BA4025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E3B965F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048690" w14:textId="77777777" w:rsidR="00FA13DB" w:rsidRDefault="00FA13DB"/>
        </w:tc>
        <w:tc>
          <w:tcPr>
            <w:tcW w:w="426" w:type="dxa"/>
          </w:tcPr>
          <w:p w14:paraId="2BAB2A2A" w14:textId="77777777" w:rsidR="00FA13DB" w:rsidRDefault="00FA13DB"/>
        </w:tc>
      </w:tr>
      <w:tr w:rsidR="00FA13DB" w14:paraId="4CDD989F" w14:textId="77777777">
        <w:trPr>
          <w:trHeight w:hRule="exact" w:val="250"/>
        </w:trPr>
        <w:tc>
          <w:tcPr>
            <w:tcW w:w="284" w:type="dxa"/>
          </w:tcPr>
          <w:p w14:paraId="447ECC0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66D647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374D8A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FA6889D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D3D4F1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9CD639" w14:textId="77777777" w:rsidR="00FA13DB" w:rsidRDefault="00FA13DB"/>
        </w:tc>
        <w:tc>
          <w:tcPr>
            <w:tcW w:w="426" w:type="dxa"/>
          </w:tcPr>
          <w:p w14:paraId="12D33D26" w14:textId="77777777" w:rsidR="00FA13DB" w:rsidRDefault="00FA13DB"/>
        </w:tc>
      </w:tr>
      <w:tr w:rsidR="00FA13DB" w14:paraId="4EF022B6" w14:textId="77777777">
        <w:trPr>
          <w:trHeight w:hRule="exact" w:val="250"/>
        </w:trPr>
        <w:tc>
          <w:tcPr>
            <w:tcW w:w="284" w:type="dxa"/>
          </w:tcPr>
          <w:p w14:paraId="6C34DFFB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818051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247F10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2B6845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C08A4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F452CB" w14:textId="77777777" w:rsidR="00FA13DB" w:rsidRDefault="00FA13DB"/>
        </w:tc>
        <w:tc>
          <w:tcPr>
            <w:tcW w:w="426" w:type="dxa"/>
          </w:tcPr>
          <w:p w14:paraId="30192012" w14:textId="77777777" w:rsidR="00FA13DB" w:rsidRDefault="00FA13DB"/>
        </w:tc>
      </w:tr>
      <w:tr w:rsidR="00FA13DB" w14:paraId="250A59EA" w14:textId="77777777">
        <w:trPr>
          <w:trHeight w:hRule="exact" w:val="250"/>
        </w:trPr>
        <w:tc>
          <w:tcPr>
            <w:tcW w:w="284" w:type="dxa"/>
          </w:tcPr>
          <w:p w14:paraId="6D708797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EA624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87756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70A4A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B29007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C1989" w14:textId="77777777" w:rsidR="00FA13DB" w:rsidRDefault="00FA13DB"/>
        </w:tc>
        <w:tc>
          <w:tcPr>
            <w:tcW w:w="426" w:type="dxa"/>
          </w:tcPr>
          <w:p w14:paraId="347C7111" w14:textId="77777777" w:rsidR="00FA13DB" w:rsidRDefault="00FA13DB"/>
        </w:tc>
      </w:tr>
      <w:tr w:rsidR="00FA13DB" w14:paraId="217BC3AB" w14:textId="77777777">
        <w:trPr>
          <w:trHeight w:hRule="exact" w:val="250"/>
        </w:trPr>
        <w:tc>
          <w:tcPr>
            <w:tcW w:w="284" w:type="dxa"/>
          </w:tcPr>
          <w:p w14:paraId="19283D74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CA3DA5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4ABA6C0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28FC5A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65D20D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380FE5" w14:textId="77777777" w:rsidR="00FA13DB" w:rsidRDefault="00FA13DB"/>
        </w:tc>
        <w:tc>
          <w:tcPr>
            <w:tcW w:w="426" w:type="dxa"/>
          </w:tcPr>
          <w:p w14:paraId="09C68F7F" w14:textId="77777777" w:rsidR="00FA13DB" w:rsidRDefault="00FA13DB"/>
        </w:tc>
      </w:tr>
      <w:tr w:rsidR="00FA13DB" w14:paraId="4DB54A5A" w14:textId="77777777">
        <w:trPr>
          <w:trHeight w:hRule="exact" w:val="250"/>
        </w:trPr>
        <w:tc>
          <w:tcPr>
            <w:tcW w:w="284" w:type="dxa"/>
          </w:tcPr>
          <w:p w14:paraId="240E4A5E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347CA6B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2D55A6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3B6E8F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0D5910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1E90FB" w14:textId="77777777" w:rsidR="00FA13DB" w:rsidRDefault="00FA13DB"/>
        </w:tc>
        <w:tc>
          <w:tcPr>
            <w:tcW w:w="426" w:type="dxa"/>
          </w:tcPr>
          <w:p w14:paraId="1BACC2AE" w14:textId="77777777" w:rsidR="00FA13DB" w:rsidRDefault="00FA13DB"/>
        </w:tc>
      </w:tr>
      <w:tr w:rsidR="00FA13DB" w14:paraId="563D9666" w14:textId="77777777">
        <w:trPr>
          <w:trHeight w:hRule="exact" w:val="250"/>
        </w:trPr>
        <w:tc>
          <w:tcPr>
            <w:tcW w:w="284" w:type="dxa"/>
          </w:tcPr>
          <w:p w14:paraId="3EF240ED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1A2F4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5693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617510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D4AEBF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40973F" w14:textId="77777777" w:rsidR="00FA13DB" w:rsidRDefault="00FA13DB"/>
        </w:tc>
        <w:tc>
          <w:tcPr>
            <w:tcW w:w="426" w:type="dxa"/>
          </w:tcPr>
          <w:p w14:paraId="06F73F21" w14:textId="77777777" w:rsidR="00FA13DB" w:rsidRDefault="00FA13DB"/>
        </w:tc>
      </w:tr>
      <w:tr w:rsidR="00FA13DB" w14:paraId="23C2D588" w14:textId="77777777">
        <w:trPr>
          <w:trHeight w:hRule="exact" w:val="250"/>
        </w:trPr>
        <w:tc>
          <w:tcPr>
            <w:tcW w:w="284" w:type="dxa"/>
          </w:tcPr>
          <w:p w14:paraId="13BFB6DA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D67CF9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B8523A4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B5137D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B94BC4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9CA899" w14:textId="77777777" w:rsidR="00FA13DB" w:rsidRDefault="00FA13DB"/>
        </w:tc>
        <w:tc>
          <w:tcPr>
            <w:tcW w:w="426" w:type="dxa"/>
          </w:tcPr>
          <w:p w14:paraId="3DFCBBF1" w14:textId="77777777" w:rsidR="00FA13DB" w:rsidRDefault="00FA13DB"/>
        </w:tc>
      </w:tr>
      <w:tr w:rsidR="00FA13DB" w14:paraId="2FBE70F4" w14:textId="77777777">
        <w:trPr>
          <w:trHeight w:hRule="exact" w:val="250"/>
        </w:trPr>
        <w:tc>
          <w:tcPr>
            <w:tcW w:w="284" w:type="dxa"/>
          </w:tcPr>
          <w:p w14:paraId="0486991A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C33FE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35DED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75850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3E1C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9A500" w14:textId="77777777" w:rsidR="00FA13DB" w:rsidRDefault="00FA13DB"/>
        </w:tc>
        <w:tc>
          <w:tcPr>
            <w:tcW w:w="426" w:type="dxa"/>
          </w:tcPr>
          <w:p w14:paraId="07CBC7D8" w14:textId="77777777" w:rsidR="00FA13DB" w:rsidRDefault="00FA13DB"/>
        </w:tc>
      </w:tr>
      <w:tr w:rsidR="00FA13DB" w14:paraId="20D8CBF5" w14:textId="77777777">
        <w:trPr>
          <w:trHeight w:hRule="exact" w:val="250"/>
        </w:trPr>
        <w:tc>
          <w:tcPr>
            <w:tcW w:w="284" w:type="dxa"/>
          </w:tcPr>
          <w:p w14:paraId="37FFFF0F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8A1B0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8FC277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242DDD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E0060EE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938F02" w14:textId="77777777" w:rsidR="00FA13DB" w:rsidRDefault="00FA13DB"/>
        </w:tc>
        <w:tc>
          <w:tcPr>
            <w:tcW w:w="426" w:type="dxa"/>
          </w:tcPr>
          <w:p w14:paraId="0AE22602" w14:textId="77777777" w:rsidR="00FA13DB" w:rsidRDefault="00FA13DB"/>
        </w:tc>
      </w:tr>
      <w:tr w:rsidR="00FA13DB" w14:paraId="25916532" w14:textId="77777777">
        <w:trPr>
          <w:trHeight w:hRule="exact" w:val="250"/>
        </w:trPr>
        <w:tc>
          <w:tcPr>
            <w:tcW w:w="284" w:type="dxa"/>
          </w:tcPr>
          <w:p w14:paraId="38153671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D66EFC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6C7C88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F25615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DD33F3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1EE6B1" w14:textId="77777777" w:rsidR="00FA13DB" w:rsidRDefault="00FA13DB"/>
        </w:tc>
        <w:tc>
          <w:tcPr>
            <w:tcW w:w="426" w:type="dxa"/>
          </w:tcPr>
          <w:p w14:paraId="1584DFFB" w14:textId="77777777" w:rsidR="00FA13DB" w:rsidRDefault="00FA13DB"/>
        </w:tc>
      </w:tr>
      <w:tr w:rsidR="00FA13DB" w14:paraId="7044C07E" w14:textId="77777777">
        <w:trPr>
          <w:trHeight w:hRule="exact" w:val="250"/>
        </w:trPr>
        <w:tc>
          <w:tcPr>
            <w:tcW w:w="284" w:type="dxa"/>
          </w:tcPr>
          <w:p w14:paraId="55E3EDCE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26CBFC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6C3558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477703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ADACA5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EC507D7" w14:textId="77777777" w:rsidR="00FA13DB" w:rsidRDefault="00FA13DB"/>
        </w:tc>
        <w:tc>
          <w:tcPr>
            <w:tcW w:w="426" w:type="dxa"/>
          </w:tcPr>
          <w:p w14:paraId="37CA8B0A" w14:textId="77777777" w:rsidR="00FA13DB" w:rsidRDefault="00FA13DB"/>
        </w:tc>
      </w:tr>
      <w:tr w:rsidR="00FA13DB" w14:paraId="0B184187" w14:textId="77777777">
        <w:trPr>
          <w:trHeight w:hRule="exact" w:val="250"/>
        </w:trPr>
        <w:tc>
          <w:tcPr>
            <w:tcW w:w="284" w:type="dxa"/>
          </w:tcPr>
          <w:p w14:paraId="18999504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F67C04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007CD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2C15630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14375E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9CF960" w14:textId="77777777" w:rsidR="00FA13DB" w:rsidRDefault="00FA13DB"/>
        </w:tc>
        <w:tc>
          <w:tcPr>
            <w:tcW w:w="426" w:type="dxa"/>
          </w:tcPr>
          <w:p w14:paraId="2917A4C1" w14:textId="77777777" w:rsidR="00FA13DB" w:rsidRDefault="00FA13DB"/>
        </w:tc>
      </w:tr>
      <w:tr w:rsidR="00FA13DB" w14:paraId="505693BA" w14:textId="77777777">
        <w:trPr>
          <w:trHeight w:hRule="exact" w:val="250"/>
        </w:trPr>
        <w:tc>
          <w:tcPr>
            <w:tcW w:w="284" w:type="dxa"/>
          </w:tcPr>
          <w:p w14:paraId="3C96A179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D7918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B7B43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4A8C3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9AF836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125F" w14:textId="77777777" w:rsidR="00FA13DB" w:rsidRDefault="00FA13DB"/>
        </w:tc>
        <w:tc>
          <w:tcPr>
            <w:tcW w:w="426" w:type="dxa"/>
          </w:tcPr>
          <w:p w14:paraId="339AAFC9" w14:textId="77777777" w:rsidR="00FA13DB" w:rsidRDefault="00FA13DB"/>
        </w:tc>
      </w:tr>
      <w:tr w:rsidR="00FA13DB" w14:paraId="3C109A8E" w14:textId="77777777">
        <w:trPr>
          <w:trHeight w:hRule="exact" w:val="250"/>
        </w:trPr>
        <w:tc>
          <w:tcPr>
            <w:tcW w:w="284" w:type="dxa"/>
          </w:tcPr>
          <w:p w14:paraId="246E1B04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0F3721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C2BC2F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A570D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9AA70DA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B840F3" w14:textId="77777777" w:rsidR="00FA13DB" w:rsidRDefault="00FA13DB"/>
        </w:tc>
        <w:tc>
          <w:tcPr>
            <w:tcW w:w="426" w:type="dxa"/>
          </w:tcPr>
          <w:p w14:paraId="19A07762" w14:textId="77777777" w:rsidR="00FA13DB" w:rsidRDefault="00FA13DB"/>
        </w:tc>
      </w:tr>
      <w:tr w:rsidR="00FA13DB" w14:paraId="21C4DE82" w14:textId="77777777">
        <w:trPr>
          <w:trHeight w:hRule="exact" w:val="250"/>
        </w:trPr>
        <w:tc>
          <w:tcPr>
            <w:tcW w:w="284" w:type="dxa"/>
          </w:tcPr>
          <w:p w14:paraId="64061D04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93FDB7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793877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77DEAF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A6B4EA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7770F1" w14:textId="77777777" w:rsidR="00FA13DB" w:rsidRDefault="00FA13DB"/>
        </w:tc>
        <w:tc>
          <w:tcPr>
            <w:tcW w:w="426" w:type="dxa"/>
          </w:tcPr>
          <w:p w14:paraId="5E3491A9" w14:textId="77777777" w:rsidR="00FA13DB" w:rsidRDefault="00FA13DB"/>
        </w:tc>
      </w:tr>
      <w:tr w:rsidR="00FA13DB" w14:paraId="2EE427DF" w14:textId="77777777">
        <w:trPr>
          <w:trHeight w:hRule="exact" w:val="250"/>
        </w:trPr>
        <w:tc>
          <w:tcPr>
            <w:tcW w:w="284" w:type="dxa"/>
          </w:tcPr>
          <w:p w14:paraId="1898E590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AB91F7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0B839B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C480BD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8BABAD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745DD98" w14:textId="77777777" w:rsidR="00FA13DB" w:rsidRDefault="00FA13DB"/>
        </w:tc>
        <w:tc>
          <w:tcPr>
            <w:tcW w:w="426" w:type="dxa"/>
          </w:tcPr>
          <w:p w14:paraId="5E52F093" w14:textId="77777777" w:rsidR="00FA13DB" w:rsidRDefault="00FA13DB"/>
        </w:tc>
      </w:tr>
      <w:tr w:rsidR="00FA13DB" w14:paraId="0B0D49A5" w14:textId="77777777">
        <w:trPr>
          <w:trHeight w:hRule="exact" w:val="250"/>
        </w:trPr>
        <w:tc>
          <w:tcPr>
            <w:tcW w:w="284" w:type="dxa"/>
          </w:tcPr>
          <w:p w14:paraId="01DA6225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F3C789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3A9F0C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F47CC2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562D972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3CC261" w14:textId="77777777" w:rsidR="00FA13DB" w:rsidRDefault="00FA13DB"/>
        </w:tc>
        <w:tc>
          <w:tcPr>
            <w:tcW w:w="426" w:type="dxa"/>
          </w:tcPr>
          <w:p w14:paraId="21F9E685" w14:textId="77777777" w:rsidR="00FA13DB" w:rsidRDefault="00FA13DB"/>
        </w:tc>
      </w:tr>
      <w:tr w:rsidR="00FA13DB" w14:paraId="100EA2B7" w14:textId="77777777">
        <w:trPr>
          <w:trHeight w:hRule="exact" w:val="250"/>
        </w:trPr>
        <w:tc>
          <w:tcPr>
            <w:tcW w:w="284" w:type="dxa"/>
          </w:tcPr>
          <w:p w14:paraId="17CF03CE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1A689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ED885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53ECE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7528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6023F" w14:textId="77777777" w:rsidR="00FA13DB" w:rsidRDefault="00FA13DB"/>
        </w:tc>
        <w:tc>
          <w:tcPr>
            <w:tcW w:w="426" w:type="dxa"/>
          </w:tcPr>
          <w:p w14:paraId="67B118BB" w14:textId="77777777" w:rsidR="00FA13DB" w:rsidRDefault="00FA13DB"/>
        </w:tc>
      </w:tr>
      <w:tr w:rsidR="00FA13DB" w14:paraId="7A185694" w14:textId="77777777">
        <w:trPr>
          <w:trHeight w:hRule="exact" w:val="250"/>
        </w:trPr>
        <w:tc>
          <w:tcPr>
            <w:tcW w:w="284" w:type="dxa"/>
          </w:tcPr>
          <w:p w14:paraId="1C8505B9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39495F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0A01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C9B538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3A07A7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445121" w14:textId="77777777" w:rsidR="00FA13DB" w:rsidRDefault="00FA13DB"/>
        </w:tc>
        <w:tc>
          <w:tcPr>
            <w:tcW w:w="426" w:type="dxa"/>
          </w:tcPr>
          <w:p w14:paraId="13E9596D" w14:textId="77777777" w:rsidR="00FA13DB" w:rsidRDefault="00FA13DB"/>
        </w:tc>
      </w:tr>
      <w:tr w:rsidR="00FA13DB" w14:paraId="3A38B2E6" w14:textId="77777777">
        <w:trPr>
          <w:trHeight w:hRule="exact" w:val="250"/>
        </w:trPr>
        <w:tc>
          <w:tcPr>
            <w:tcW w:w="284" w:type="dxa"/>
          </w:tcPr>
          <w:p w14:paraId="12BE5D83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1613E0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605556F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B7417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917E5B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A94764" w14:textId="77777777" w:rsidR="00FA13DB" w:rsidRDefault="00FA13DB"/>
        </w:tc>
        <w:tc>
          <w:tcPr>
            <w:tcW w:w="426" w:type="dxa"/>
          </w:tcPr>
          <w:p w14:paraId="3624BB78" w14:textId="77777777" w:rsidR="00FA13DB" w:rsidRDefault="00FA13DB"/>
        </w:tc>
      </w:tr>
      <w:tr w:rsidR="00FA13DB" w14:paraId="682BC97C" w14:textId="77777777">
        <w:trPr>
          <w:trHeight w:hRule="exact" w:val="250"/>
        </w:trPr>
        <w:tc>
          <w:tcPr>
            <w:tcW w:w="284" w:type="dxa"/>
          </w:tcPr>
          <w:p w14:paraId="2C340643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2E0F09C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7B7A52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1079FA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242BA8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BABC2F0" w14:textId="77777777" w:rsidR="00FA13DB" w:rsidRDefault="00FA13DB"/>
        </w:tc>
        <w:tc>
          <w:tcPr>
            <w:tcW w:w="426" w:type="dxa"/>
          </w:tcPr>
          <w:p w14:paraId="07627B95" w14:textId="77777777" w:rsidR="00FA13DB" w:rsidRDefault="00FA13DB"/>
        </w:tc>
      </w:tr>
      <w:tr w:rsidR="00FA13DB" w14:paraId="469D45C1" w14:textId="77777777">
        <w:trPr>
          <w:trHeight w:hRule="exact" w:val="250"/>
        </w:trPr>
        <w:tc>
          <w:tcPr>
            <w:tcW w:w="284" w:type="dxa"/>
          </w:tcPr>
          <w:p w14:paraId="72DD8963" w14:textId="77777777" w:rsidR="00FA13DB" w:rsidRDefault="00FA13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C9805" w14:textId="77777777" w:rsidR="00FA13DB" w:rsidRDefault="00FA13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90D7CE" w14:textId="77777777" w:rsidR="00FA13DB" w:rsidRDefault="00FA13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B3A118" w14:textId="77777777" w:rsidR="00FA13DB" w:rsidRDefault="00FA13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381CD1" w14:textId="77777777" w:rsidR="00FA13DB" w:rsidRDefault="00FA13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64495" w14:textId="77777777" w:rsidR="00FA13DB" w:rsidRDefault="00FA13DB"/>
        </w:tc>
        <w:tc>
          <w:tcPr>
            <w:tcW w:w="426" w:type="dxa"/>
          </w:tcPr>
          <w:p w14:paraId="6D71ECFB" w14:textId="77777777" w:rsidR="00FA13DB" w:rsidRDefault="00FA13DB"/>
        </w:tc>
      </w:tr>
    </w:tbl>
    <w:p w14:paraId="1A89DE99" w14:textId="77777777" w:rsidR="00FA13DB" w:rsidRDefault="00FA13DB"/>
    <w:sectPr w:rsidR="00FA13D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9B529A"/>
    <w:rsid w:val="00D31453"/>
    <w:rsid w:val="00E209E2"/>
    <w:rsid w:val="00FA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DAA74E"/>
  <w15:docId w15:val="{E5102445-4287-49E8-BE8B-36407B00F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3322</Words>
  <Characters>18936</Characters>
  <Application>Microsoft Office Word</Application>
  <DocSecurity>0</DocSecurity>
  <Lines>157</Lines>
  <Paragraphs>44</Paragraphs>
  <ScaleCrop>false</ScaleCrop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2022-2023_B35_03_06-22-1ИМ_plx_Ботаника</dc:title>
  <dc:creator>FastReport.NET</dc:creator>
  <cp:lastModifiedBy>Ракина Мария Сергеевна</cp:lastModifiedBy>
  <cp:revision>2</cp:revision>
  <dcterms:created xsi:type="dcterms:W3CDTF">2023-09-25T10:08:00Z</dcterms:created>
  <dcterms:modified xsi:type="dcterms:W3CDTF">2023-09-25T10:13:00Z</dcterms:modified>
</cp:coreProperties>
</file>