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29119" w14:textId="77777777" w:rsidR="00B639D9" w:rsidRPr="00B639D9" w:rsidRDefault="00B639D9" w:rsidP="00B639D9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9D9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36051CA3" w14:textId="77777777" w:rsidR="00B639D9" w:rsidRPr="00B639D9" w:rsidRDefault="00B639D9" w:rsidP="00B639D9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9D9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7D2867A9" w14:textId="77777777" w:rsidR="00B639D9" w:rsidRPr="00B639D9" w:rsidRDefault="00B639D9" w:rsidP="00B639D9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9D9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121DC56B" w14:textId="77777777" w:rsidR="00B639D9" w:rsidRPr="00B639D9" w:rsidRDefault="00B639D9" w:rsidP="00B639D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2B59A3" w14:textId="77777777" w:rsidR="00B639D9" w:rsidRPr="00B639D9" w:rsidRDefault="00B639D9" w:rsidP="00B639D9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691A8BCB" w14:textId="77777777" w:rsidR="00B639D9" w:rsidRPr="00B639D9" w:rsidRDefault="00B639D9" w:rsidP="00B639D9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B639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3A71D2D2" w14:textId="3176DC93" w:rsidR="00B639D9" w:rsidRPr="00B639D9" w:rsidRDefault="00B639D9" w:rsidP="00B639D9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B639D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F74E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639D9">
        <w:rPr>
          <w:rFonts w:ascii="Times New Roman" w:hAnsi="Times New Roman" w:cs="Times New Roman"/>
          <w:sz w:val="24"/>
          <w:szCs w:val="24"/>
        </w:rPr>
        <w:t xml:space="preserve"> </w:t>
      </w:r>
      <w:r w:rsidR="00EF74E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639D9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EF74E9">
        <w:rPr>
          <w:rFonts w:ascii="Times New Roman" w:hAnsi="Times New Roman" w:cs="Times New Roman"/>
          <w:sz w:val="24"/>
          <w:szCs w:val="24"/>
        </w:rPr>
        <w:t>экспертного совета ВАШ</w:t>
      </w:r>
    </w:p>
    <w:p w14:paraId="3BB1A798" w14:textId="785E6B79" w:rsidR="00B639D9" w:rsidRPr="00EF74E9" w:rsidRDefault="00B639D9" w:rsidP="00EF74E9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639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«</w:t>
      </w:r>
      <w:r w:rsidR="00EF74E9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B639D9">
        <w:rPr>
          <w:rFonts w:ascii="Times New Roman" w:hAnsi="Times New Roman" w:cs="Times New Roman"/>
          <w:sz w:val="24"/>
          <w:szCs w:val="24"/>
        </w:rPr>
        <w:t>»</w:t>
      </w:r>
      <w:r w:rsidR="00EF74E9">
        <w:rPr>
          <w:rFonts w:ascii="Times New Roman" w:hAnsi="Times New Roman" w:cs="Times New Roman"/>
          <w:sz w:val="24"/>
          <w:szCs w:val="24"/>
        </w:rPr>
        <w:t xml:space="preserve"> </w:t>
      </w:r>
      <w:r w:rsidR="00EF74E9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B639D9">
        <w:rPr>
          <w:rFonts w:ascii="Times New Roman" w:hAnsi="Times New Roman" w:cs="Times New Roman"/>
          <w:sz w:val="24"/>
          <w:szCs w:val="24"/>
        </w:rPr>
        <w:t>20</w:t>
      </w:r>
      <w:r w:rsidR="00EF74E9">
        <w:rPr>
          <w:rFonts w:ascii="Times New Roman" w:hAnsi="Times New Roman" w:cs="Times New Roman"/>
          <w:sz w:val="24"/>
          <w:szCs w:val="24"/>
          <w:u w:val="single"/>
        </w:rPr>
        <w:t xml:space="preserve">23 </w:t>
      </w:r>
      <w:r w:rsidRPr="00B639D9">
        <w:rPr>
          <w:rFonts w:ascii="Times New Roman" w:hAnsi="Times New Roman" w:cs="Times New Roman"/>
          <w:sz w:val="24"/>
          <w:szCs w:val="24"/>
        </w:rPr>
        <w:t>г., протокол №</w:t>
      </w:r>
      <w:r w:rsidR="00EF74E9">
        <w:rPr>
          <w:rFonts w:ascii="Times New Roman" w:hAnsi="Times New Roman" w:cs="Times New Roman"/>
          <w:sz w:val="24"/>
          <w:szCs w:val="24"/>
        </w:rPr>
        <w:t xml:space="preserve"> </w:t>
      </w:r>
      <w:r w:rsidR="00EF74E9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29773BE0" w14:textId="1BE7FA8C" w:rsidR="00B639D9" w:rsidRPr="00B639D9" w:rsidRDefault="00B639D9" w:rsidP="00B639D9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B639D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F74E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B639D9">
        <w:rPr>
          <w:rFonts w:ascii="Times New Roman" w:hAnsi="Times New Roman" w:cs="Times New Roman"/>
          <w:sz w:val="24"/>
          <w:szCs w:val="24"/>
        </w:rPr>
        <w:t>ИО Декана ВАШ</w:t>
      </w:r>
      <w:r w:rsidR="00EF74E9" w:rsidRPr="00B639D9">
        <w:rPr>
          <w:rFonts w:ascii="Times New Roman" w:hAnsi="Times New Roman" w:cs="Times New Roman"/>
          <w:sz w:val="24"/>
          <w:szCs w:val="24"/>
        </w:rPr>
        <w:t>_________ Белова С.Н.</w:t>
      </w:r>
    </w:p>
    <w:p w14:paraId="5E40C90E" w14:textId="7272BDD9" w:rsidR="00B639D9" w:rsidRPr="00EF74E9" w:rsidRDefault="00B639D9" w:rsidP="00B639D9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EF74E9">
        <w:rPr>
          <w:rFonts w:ascii="Times New Roman" w:hAnsi="Times New Roman" w:cs="Times New Roman"/>
        </w:rPr>
        <w:t xml:space="preserve">                                              </w:t>
      </w:r>
      <w:r w:rsidR="00EF74E9" w:rsidRPr="00EF74E9">
        <w:rPr>
          <w:rFonts w:ascii="Times New Roman" w:hAnsi="Times New Roman" w:cs="Times New Roman"/>
        </w:rPr>
        <w:t xml:space="preserve">                                              </w:t>
      </w:r>
      <w:r w:rsidR="00EF74E9">
        <w:rPr>
          <w:rFonts w:ascii="Times New Roman" w:hAnsi="Times New Roman" w:cs="Times New Roman"/>
        </w:rPr>
        <w:t xml:space="preserve">          </w:t>
      </w:r>
      <w:r w:rsidR="00EF74E9" w:rsidRPr="00EF74E9">
        <w:rPr>
          <w:rFonts w:ascii="Times New Roman" w:hAnsi="Times New Roman" w:cs="Times New Roman"/>
        </w:rPr>
        <w:t>(подпись)</w:t>
      </w:r>
      <w:r w:rsidRPr="00EF74E9">
        <w:rPr>
          <w:rFonts w:ascii="Times New Roman" w:hAnsi="Times New Roman" w:cs="Times New Roman"/>
        </w:rPr>
        <w:t xml:space="preserve">               </w:t>
      </w:r>
      <w:r w:rsidR="00EF74E9" w:rsidRPr="00EF74E9">
        <w:rPr>
          <w:rFonts w:ascii="Times New Roman" w:hAnsi="Times New Roman" w:cs="Times New Roman"/>
        </w:rPr>
        <w:t xml:space="preserve"> </w:t>
      </w:r>
      <w:r w:rsidRPr="00EF74E9">
        <w:rPr>
          <w:rFonts w:ascii="Times New Roman" w:hAnsi="Times New Roman" w:cs="Times New Roman"/>
        </w:rPr>
        <w:t xml:space="preserve">      </w:t>
      </w:r>
    </w:p>
    <w:p w14:paraId="766DFF44" w14:textId="0DF0C50C" w:rsidR="00B639D9" w:rsidRPr="00B639D9" w:rsidRDefault="00B639D9" w:rsidP="00B639D9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B639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74E6C418" w14:textId="77777777" w:rsidR="00B639D9" w:rsidRPr="00B639D9" w:rsidRDefault="00B639D9" w:rsidP="00B639D9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53FDB83D" w14:textId="77777777" w:rsidR="00B639D9" w:rsidRPr="00B639D9" w:rsidRDefault="00B639D9" w:rsidP="00B639D9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791EF2D" w14:textId="77777777" w:rsidR="00B639D9" w:rsidRPr="00B639D9" w:rsidRDefault="00B639D9" w:rsidP="00B639D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639D9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44916438" w14:textId="77777777" w:rsidR="00B639D9" w:rsidRPr="00B639D9" w:rsidRDefault="00B639D9" w:rsidP="00B639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9D9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79DEEB24" w14:textId="0E41B9A2" w:rsidR="00124D4F" w:rsidRPr="00B639D9" w:rsidRDefault="00124D4F" w:rsidP="00B639D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4D4F">
        <w:rPr>
          <w:rFonts w:ascii="Times New Roman" w:hAnsi="Times New Roman" w:cs="Times New Roman"/>
          <w:b/>
          <w:bCs/>
          <w:sz w:val="28"/>
          <w:szCs w:val="28"/>
        </w:rPr>
        <w:t>Б1.О.05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4D4F">
        <w:rPr>
          <w:rFonts w:ascii="Times New Roman" w:hAnsi="Times New Roman" w:cs="Times New Roman"/>
          <w:b/>
          <w:bCs/>
          <w:sz w:val="28"/>
          <w:szCs w:val="28"/>
        </w:rPr>
        <w:t>Система оценки качества молочного сырья и продукции животноводства</w:t>
      </w:r>
    </w:p>
    <w:p w14:paraId="615FADBA" w14:textId="1480ACA1" w:rsidR="00B639D9" w:rsidRPr="00B639D9" w:rsidRDefault="00B639D9" w:rsidP="00B639D9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9D9">
        <w:rPr>
          <w:rFonts w:ascii="Times New Roman" w:hAnsi="Times New Roman" w:cs="Times New Roman"/>
          <w:sz w:val="24"/>
          <w:szCs w:val="24"/>
        </w:rPr>
        <w:t>для студентов направлени</w:t>
      </w:r>
      <w:r w:rsidR="00EF74E9">
        <w:rPr>
          <w:rFonts w:ascii="Times New Roman" w:hAnsi="Times New Roman" w:cs="Times New Roman"/>
          <w:sz w:val="24"/>
          <w:szCs w:val="24"/>
        </w:rPr>
        <w:t>я</w:t>
      </w:r>
      <w:r w:rsidRPr="00B639D9">
        <w:rPr>
          <w:rFonts w:ascii="Times New Roman" w:hAnsi="Times New Roman" w:cs="Times New Roman"/>
          <w:sz w:val="24"/>
          <w:szCs w:val="24"/>
        </w:rPr>
        <w:t xml:space="preserve"> подготовки магистратуры</w:t>
      </w:r>
      <w:bookmarkStart w:id="0" w:name="_GoBack"/>
      <w:bookmarkEnd w:id="0"/>
    </w:p>
    <w:p w14:paraId="2E98B0AF" w14:textId="77777777" w:rsidR="00B639D9" w:rsidRPr="00B639D9" w:rsidRDefault="00B639D9" w:rsidP="00B639D9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9D9">
        <w:rPr>
          <w:rFonts w:ascii="Times New Roman" w:hAnsi="Times New Roman" w:cs="Times New Roman"/>
          <w:sz w:val="24"/>
          <w:szCs w:val="24"/>
        </w:rPr>
        <w:t>36.04.02 Зоотехния профиль Молочное скотоводство</w:t>
      </w:r>
    </w:p>
    <w:p w14:paraId="32BEE392" w14:textId="77777777" w:rsidR="00B639D9" w:rsidRPr="00B639D9" w:rsidRDefault="00B639D9" w:rsidP="00B639D9"/>
    <w:p w14:paraId="602D2224" w14:textId="77777777" w:rsidR="00B639D9" w:rsidRPr="00B639D9" w:rsidRDefault="00B639D9" w:rsidP="00B639D9"/>
    <w:p w14:paraId="3E83B192" w14:textId="77777777" w:rsidR="00B639D9" w:rsidRPr="00B639D9" w:rsidRDefault="00B639D9" w:rsidP="00B639D9"/>
    <w:p w14:paraId="5D3FF67E" w14:textId="05D6978D" w:rsidR="00B639D9" w:rsidRPr="00B639D9" w:rsidRDefault="00B639D9" w:rsidP="00B639D9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9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proofErr w:type="spellStart"/>
      <w:r w:rsidR="00EF74E9" w:rsidRPr="00EF74E9">
        <w:rPr>
          <w:rFonts w:ascii="Times New Roman" w:hAnsi="Times New Roman" w:cs="Times New Roman"/>
          <w:sz w:val="24"/>
          <w:szCs w:val="24"/>
        </w:rPr>
        <w:t>Кулинчик</w:t>
      </w:r>
      <w:proofErr w:type="spellEnd"/>
      <w:r w:rsidR="00EF74E9" w:rsidRPr="00EF74E9">
        <w:rPr>
          <w:rFonts w:ascii="Times New Roman" w:hAnsi="Times New Roman" w:cs="Times New Roman"/>
          <w:sz w:val="24"/>
          <w:szCs w:val="24"/>
        </w:rPr>
        <w:t xml:space="preserve"> Ирина Геннадьевна</w:t>
      </w:r>
    </w:p>
    <w:p w14:paraId="79E03269" w14:textId="77777777" w:rsidR="00B639D9" w:rsidRPr="00B639D9" w:rsidRDefault="00B639D9" w:rsidP="00B639D9"/>
    <w:p w14:paraId="28FAE2E7" w14:textId="77777777" w:rsidR="00B639D9" w:rsidRPr="00B639D9" w:rsidRDefault="00B639D9" w:rsidP="00B639D9"/>
    <w:p w14:paraId="3BDF7C07" w14:textId="77777777" w:rsidR="00B639D9" w:rsidRPr="00B639D9" w:rsidRDefault="00B639D9" w:rsidP="00B639D9"/>
    <w:p w14:paraId="07A5F6A8" w14:textId="77777777" w:rsidR="00B639D9" w:rsidRPr="00B639D9" w:rsidRDefault="00B639D9" w:rsidP="00B639D9"/>
    <w:p w14:paraId="04F443E8" w14:textId="77777777" w:rsidR="00B639D9" w:rsidRPr="00B639D9" w:rsidRDefault="00B639D9" w:rsidP="00B639D9"/>
    <w:p w14:paraId="29DDC997" w14:textId="77777777" w:rsidR="00B639D9" w:rsidRPr="00B639D9" w:rsidRDefault="00B639D9" w:rsidP="00B639D9"/>
    <w:p w14:paraId="3C8B6313" w14:textId="77777777" w:rsidR="00B639D9" w:rsidRPr="00B639D9" w:rsidRDefault="00B639D9" w:rsidP="00B639D9"/>
    <w:p w14:paraId="4A6492BD" w14:textId="77777777" w:rsidR="00B639D9" w:rsidRPr="00B639D9" w:rsidRDefault="00B639D9" w:rsidP="00B639D9"/>
    <w:p w14:paraId="0F5E3767" w14:textId="77777777" w:rsidR="00B639D9" w:rsidRPr="00B639D9" w:rsidRDefault="00B639D9" w:rsidP="00B639D9"/>
    <w:p w14:paraId="2C801C9F" w14:textId="77777777" w:rsidR="00B639D9" w:rsidRPr="00B639D9" w:rsidRDefault="00B639D9" w:rsidP="00B639D9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9D9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79644033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5BF834" w14:textId="4141EB31" w:rsidR="00356B85" w:rsidRPr="00356B85" w:rsidRDefault="00356B85" w:rsidP="00356B85">
          <w:pPr>
            <w:pStyle w:val="a7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356B85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716A3D18" w14:textId="7A051953" w:rsidR="00356B85" w:rsidRPr="00356B85" w:rsidRDefault="00356B85" w:rsidP="00356B85">
          <w:pPr>
            <w:pStyle w:val="12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500597" w:history="1">
            <w:r w:rsidRPr="00356B8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_Toc133500597 \h </w:instrText>
            </w:r>
            <w:r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B6AD3E" w14:textId="6F09ACDC" w:rsidR="00356B85" w:rsidRPr="00356B85" w:rsidRDefault="00CF70D6" w:rsidP="00356B85">
          <w:pPr>
            <w:pStyle w:val="12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598" w:history="1">
            <w:r w:rsidR="00356B85" w:rsidRPr="00356B8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_Toc133500598 \h </w:instrTex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20F02C" w14:textId="71ECBB08" w:rsidR="00356B85" w:rsidRPr="00356B85" w:rsidRDefault="00CF70D6" w:rsidP="00356B85">
          <w:pPr>
            <w:pStyle w:val="12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599" w:history="1">
            <w:r w:rsidR="00356B85" w:rsidRPr="00356B8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_Toc133500599 \h </w:instrTex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AAC138" w14:textId="45132806" w:rsidR="00356B85" w:rsidRPr="00356B85" w:rsidRDefault="00CF70D6" w:rsidP="00356B85">
          <w:pPr>
            <w:pStyle w:val="12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600" w:history="1">
            <w:r w:rsidR="00356B85" w:rsidRPr="00356B8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_Toc133500600 \h </w:instrTex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C35723" w14:textId="33A2C808" w:rsidR="00356B85" w:rsidRPr="00356B85" w:rsidRDefault="00CF70D6" w:rsidP="00356B85">
          <w:pPr>
            <w:pStyle w:val="12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601" w:history="1">
            <w:r w:rsidR="00356B85" w:rsidRPr="00356B8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_Toc133500601 \h </w:instrTex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1F2B2BA" w14:textId="728ED712" w:rsidR="00356B85" w:rsidRPr="00356B85" w:rsidRDefault="00CF70D6" w:rsidP="00356B85">
          <w:pPr>
            <w:pStyle w:val="12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602" w:history="1">
            <w:r w:rsidR="00356B85" w:rsidRPr="00356B8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_Toc133500602 \h </w:instrTex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BF81AF" w14:textId="0FCC9628" w:rsidR="00356B85" w:rsidRPr="00356B85" w:rsidRDefault="00CF70D6" w:rsidP="00356B85">
          <w:pPr>
            <w:pStyle w:val="12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603" w:history="1">
            <w:r w:rsidR="00356B85" w:rsidRPr="00356B8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_Toc133500603 \h </w:instrTex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DED0A4" w14:textId="14728517" w:rsidR="00356B85" w:rsidRPr="00356B85" w:rsidRDefault="00CF70D6" w:rsidP="00356B85">
          <w:pPr>
            <w:pStyle w:val="12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604" w:history="1">
            <w:r w:rsidR="00356B85" w:rsidRPr="00356B8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 Промежуточная аттестация</w: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_Toc133500604 \h </w:instrTex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F71B04" w14:textId="2C194A3D" w:rsidR="00356B85" w:rsidRPr="00356B85" w:rsidRDefault="00CF70D6" w:rsidP="00356B85">
          <w:pPr>
            <w:pStyle w:val="12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605" w:history="1">
            <w:r w:rsidR="00356B85" w:rsidRPr="00356B8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 Типовой вариант экзаменационного тестирования</w: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_Toc133500605 \h </w:instrTex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BD4309B" w14:textId="375DB01F" w:rsidR="00356B85" w:rsidRPr="00356B85" w:rsidRDefault="00CF70D6" w:rsidP="00356B85">
          <w:pPr>
            <w:pStyle w:val="12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606" w:history="1">
            <w:r w:rsidR="00356B85" w:rsidRPr="00356B8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2.4 Типовой экзаменационный билет</w: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_Toc133500606 \h </w:instrTex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59A771" w14:textId="7B0A5E08" w:rsidR="00356B85" w:rsidRPr="00356B85" w:rsidRDefault="00CF70D6" w:rsidP="00356B85">
          <w:pPr>
            <w:pStyle w:val="12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607" w:history="1">
            <w:r w:rsidR="00356B85" w:rsidRPr="00356B85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_Toc133500607 \h </w:instrTex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356B85" w:rsidRPr="00356B8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4D9ED5" w14:textId="5DC41C68" w:rsidR="00356B85" w:rsidRDefault="00356B85">
          <w:r>
            <w:rPr>
              <w:b/>
              <w:bCs/>
            </w:rPr>
            <w:fldChar w:fldCharType="end"/>
          </w:r>
        </w:p>
      </w:sdtContent>
    </w:sdt>
    <w:p w14:paraId="12998166" w14:textId="77777777" w:rsidR="00B639D9" w:rsidRPr="00B639D9" w:rsidRDefault="00B639D9" w:rsidP="00B639D9"/>
    <w:p w14:paraId="2605DCAE" w14:textId="77777777" w:rsidR="00B639D9" w:rsidRPr="00B639D9" w:rsidRDefault="00B639D9" w:rsidP="00B639D9"/>
    <w:p w14:paraId="49EFC2A5" w14:textId="77777777" w:rsidR="00B639D9" w:rsidRPr="00B639D9" w:rsidRDefault="00B639D9" w:rsidP="00B639D9"/>
    <w:p w14:paraId="0E0B2011" w14:textId="77777777" w:rsidR="00B639D9" w:rsidRPr="00B639D9" w:rsidRDefault="00B639D9" w:rsidP="00B639D9"/>
    <w:p w14:paraId="5BD9E3C5" w14:textId="77777777" w:rsidR="00B639D9" w:rsidRPr="00B639D9" w:rsidRDefault="00B639D9" w:rsidP="00B639D9"/>
    <w:p w14:paraId="5103F43A" w14:textId="77777777" w:rsidR="00B639D9" w:rsidRPr="00B639D9" w:rsidRDefault="00B639D9" w:rsidP="00B639D9"/>
    <w:p w14:paraId="1FBD31FC" w14:textId="77777777" w:rsidR="00B639D9" w:rsidRPr="00B639D9" w:rsidRDefault="00B639D9" w:rsidP="00B639D9"/>
    <w:p w14:paraId="38334D04" w14:textId="77777777" w:rsidR="00B639D9" w:rsidRPr="00B639D9" w:rsidRDefault="00B639D9" w:rsidP="00B639D9"/>
    <w:p w14:paraId="231E5C56" w14:textId="77777777" w:rsidR="00B639D9" w:rsidRPr="00B639D9" w:rsidRDefault="00B639D9" w:rsidP="00B639D9"/>
    <w:p w14:paraId="5EC90676" w14:textId="77777777" w:rsidR="00B639D9" w:rsidRPr="00B639D9" w:rsidRDefault="00B639D9" w:rsidP="00B639D9"/>
    <w:p w14:paraId="6109D80C" w14:textId="77777777" w:rsidR="00B639D9" w:rsidRPr="00B639D9" w:rsidRDefault="00B639D9" w:rsidP="00B639D9"/>
    <w:p w14:paraId="51B235E0" w14:textId="77777777" w:rsidR="00B639D9" w:rsidRPr="00B639D9" w:rsidRDefault="00B639D9" w:rsidP="00B639D9"/>
    <w:p w14:paraId="3CC9B355" w14:textId="77777777" w:rsidR="00B639D9" w:rsidRPr="00B639D9" w:rsidRDefault="00B639D9" w:rsidP="00B639D9"/>
    <w:p w14:paraId="20F19F5E" w14:textId="77777777" w:rsidR="00B639D9" w:rsidRPr="00B639D9" w:rsidRDefault="00B639D9" w:rsidP="00B639D9"/>
    <w:p w14:paraId="707BAAAB" w14:textId="77777777" w:rsidR="00B639D9" w:rsidRPr="00B639D9" w:rsidRDefault="00B639D9" w:rsidP="00B639D9"/>
    <w:p w14:paraId="20E07BE8" w14:textId="77777777" w:rsidR="00B639D9" w:rsidRPr="00B639D9" w:rsidRDefault="00B639D9" w:rsidP="00B639D9"/>
    <w:p w14:paraId="5EFE422E" w14:textId="77777777" w:rsidR="00B639D9" w:rsidRPr="005A7FDC" w:rsidRDefault="00B639D9" w:rsidP="005A7FDC">
      <w:pPr>
        <w:pStyle w:val="1"/>
      </w:pPr>
      <w:bookmarkStart w:id="1" w:name="_Toc133500597"/>
      <w:r w:rsidRPr="005A7FDC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5B3DC2D0" w14:textId="77777777" w:rsidR="00B639D9" w:rsidRPr="00B639D9" w:rsidRDefault="00B639D9" w:rsidP="00C4156A">
      <w:pPr>
        <w:pStyle w:val="1"/>
        <w:jc w:val="both"/>
      </w:pPr>
      <w:bookmarkStart w:id="2" w:name="_Toc133500598"/>
      <w:r w:rsidRPr="00B639D9">
        <w:t>1.1 Перечень компетенций</w:t>
      </w:r>
      <w:bookmarkEnd w:id="2"/>
    </w:p>
    <w:p w14:paraId="6B67992D" w14:textId="77777777" w:rsidR="00B639D9" w:rsidRPr="00B639D9" w:rsidRDefault="00B639D9" w:rsidP="00DD66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006C379B" w14:textId="77777777" w:rsidR="00B639D9" w:rsidRPr="00B639D9" w:rsidRDefault="00B639D9" w:rsidP="00B639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3F09744E" w14:textId="69408705" w:rsidR="0014028A" w:rsidRDefault="0014028A" w:rsidP="00B639D9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28A">
        <w:rPr>
          <w:rFonts w:ascii="Times New Roman" w:hAnsi="Times New Roman" w:cs="Times New Roman"/>
          <w:sz w:val="28"/>
          <w:szCs w:val="28"/>
        </w:rPr>
        <w:t>ПК-2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4028A">
        <w:rPr>
          <w:rFonts w:ascii="Times New Roman" w:hAnsi="Times New Roman" w:cs="Times New Roman"/>
          <w:sz w:val="28"/>
          <w:szCs w:val="28"/>
        </w:rPr>
        <w:t>Способен разрабатывать технологию животноводства в соответствии с направлениями продуктивности, планируемым качеством продукции и уровнем интенсификации производственного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88AFF8" w14:textId="3AEBDCD0" w:rsidR="006449FB" w:rsidRPr="00B639D9" w:rsidRDefault="006449FB" w:rsidP="00B639D9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49FB">
        <w:rPr>
          <w:rFonts w:ascii="Times New Roman" w:hAnsi="Times New Roman" w:cs="Times New Roman"/>
          <w:sz w:val="28"/>
          <w:szCs w:val="28"/>
        </w:rPr>
        <w:t>ПК-3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449FB">
        <w:rPr>
          <w:rFonts w:ascii="Times New Roman" w:hAnsi="Times New Roman" w:cs="Times New Roman"/>
          <w:sz w:val="28"/>
          <w:szCs w:val="28"/>
        </w:rPr>
        <w:t>Способен планировать и управлять технологическим процессом кормления сельскохозяйственных животных, обеспечивающих заданную продуктивность, качество продукции и экономическую эффективность животноводства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78DFCB" w14:textId="77777777" w:rsidR="00B639D9" w:rsidRPr="00B639D9" w:rsidRDefault="00B639D9" w:rsidP="00B639D9"/>
    <w:p w14:paraId="5E2E5672" w14:textId="77777777" w:rsidR="00B639D9" w:rsidRPr="00B639D9" w:rsidRDefault="00B639D9" w:rsidP="00B639D9"/>
    <w:p w14:paraId="32B747B4" w14:textId="77777777" w:rsidR="00B639D9" w:rsidRPr="00B639D9" w:rsidRDefault="00B639D9" w:rsidP="00B639D9"/>
    <w:p w14:paraId="3C469AA2" w14:textId="77777777" w:rsidR="00B639D9" w:rsidRPr="00B639D9" w:rsidRDefault="00B639D9" w:rsidP="00B639D9"/>
    <w:p w14:paraId="7BA7154F" w14:textId="77777777" w:rsidR="00B639D9" w:rsidRPr="00B639D9" w:rsidRDefault="00B639D9" w:rsidP="00B639D9"/>
    <w:p w14:paraId="53E97D72" w14:textId="77777777" w:rsidR="00B639D9" w:rsidRPr="00B639D9" w:rsidRDefault="00B639D9" w:rsidP="00B639D9"/>
    <w:p w14:paraId="3F7E6118" w14:textId="77777777" w:rsidR="00B639D9" w:rsidRPr="00B639D9" w:rsidRDefault="00B639D9" w:rsidP="00B639D9"/>
    <w:p w14:paraId="6E5FB806" w14:textId="77777777" w:rsidR="00B639D9" w:rsidRPr="00B639D9" w:rsidRDefault="00B639D9" w:rsidP="00B639D9"/>
    <w:p w14:paraId="6923A401" w14:textId="77777777" w:rsidR="00B639D9" w:rsidRPr="00B639D9" w:rsidRDefault="00B639D9" w:rsidP="00B639D9"/>
    <w:p w14:paraId="1757B4E0" w14:textId="77777777" w:rsidR="00B639D9" w:rsidRPr="00B639D9" w:rsidRDefault="00B639D9" w:rsidP="00B639D9"/>
    <w:p w14:paraId="1AC2A82E" w14:textId="77777777" w:rsidR="00B639D9" w:rsidRPr="00B639D9" w:rsidRDefault="00B639D9" w:rsidP="00B639D9"/>
    <w:p w14:paraId="38BAA608" w14:textId="77777777" w:rsidR="00B639D9" w:rsidRPr="00B639D9" w:rsidRDefault="00B639D9" w:rsidP="00B639D9"/>
    <w:p w14:paraId="6B805905" w14:textId="77777777" w:rsidR="00B639D9" w:rsidRPr="00B639D9" w:rsidRDefault="00B639D9" w:rsidP="00B639D9"/>
    <w:p w14:paraId="35E40609" w14:textId="77777777" w:rsidR="00B639D9" w:rsidRPr="00B639D9" w:rsidRDefault="00B639D9" w:rsidP="00B639D9"/>
    <w:p w14:paraId="07C84C6F" w14:textId="77777777" w:rsidR="00B639D9" w:rsidRPr="00B639D9" w:rsidRDefault="00B639D9" w:rsidP="00B639D9"/>
    <w:p w14:paraId="2A28E48A" w14:textId="77777777" w:rsidR="00B639D9" w:rsidRPr="00B639D9" w:rsidRDefault="00B639D9" w:rsidP="00B639D9"/>
    <w:p w14:paraId="7DD44E08" w14:textId="77777777" w:rsidR="00B639D9" w:rsidRPr="00B639D9" w:rsidRDefault="00B639D9" w:rsidP="00B639D9"/>
    <w:p w14:paraId="54C2892F" w14:textId="77777777" w:rsidR="00B639D9" w:rsidRPr="00B639D9" w:rsidRDefault="00B639D9" w:rsidP="00B639D9"/>
    <w:p w14:paraId="4615A8B7" w14:textId="77777777" w:rsidR="00B639D9" w:rsidRPr="00B639D9" w:rsidRDefault="00B639D9" w:rsidP="00B639D9"/>
    <w:p w14:paraId="47F649C0" w14:textId="4B635EB9" w:rsidR="00B639D9" w:rsidRDefault="00B639D9" w:rsidP="00B639D9"/>
    <w:p w14:paraId="3E35C1D0" w14:textId="77777777" w:rsidR="00C50F2C" w:rsidRPr="00B639D9" w:rsidRDefault="00C50F2C" w:rsidP="00B639D9"/>
    <w:p w14:paraId="4E781959" w14:textId="77777777" w:rsidR="00B639D9" w:rsidRPr="00B639D9" w:rsidRDefault="00B639D9" w:rsidP="00B639D9"/>
    <w:p w14:paraId="707159EC" w14:textId="77777777" w:rsidR="00B639D9" w:rsidRPr="00B639D9" w:rsidRDefault="00B639D9" w:rsidP="00C4156A">
      <w:pPr>
        <w:pStyle w:val="1"/>
        <w:jc w:val="both"/>
      </w:pPr>
      <w:bookmarkStart w:id="3" w:name="_Toc133500599"/>
      <w:r w:rsidRPr="00B639D9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4793B6D5" w14:textId="77777777" w:rsidR="00B639D9" w:rsidRPr="00B639D9" w:rsidRDefault="00B639D9" w:rsidP="00B639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B639D9">
        <w:rPr>
          <w:rFonts w:ascii="Times New Roman" w:hAnsi="Times New Roman" w:cs="Times New Roman"/>
          <w:sz w:val="28"/>
          <w:szCs w:val="28"/>
        </w:rPr>
        <w:cr/>
      </w:r>
    </w:p>
    <w:p w14:paraId="08D9EC37" w14:textId="77777777" w:rsidR="00B639D9" w:rsidRPr="00B639D9" w:rsidRDefault="00B639D9" w:rsidP="00B639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2B479D80" w14:textId="77777777" w:rsidR="00B639D9" w:rsidRPr="00B639D9" w:rsidRDefault="00B639D9" w:rsidP="00B639D9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2694"/>
        <w:gridCol w:w="2693"/>
        <w:gridCol w:w="3118"/>
      </w:tblGrid>
      <w:tr w:rsidR="00A551E1" w14:paraId="03B4686A" w14:textId="77777777" w:rsidTr="00316C8B">
        <w:tc>
          <w:tcPr>
            <w:tcW w:w="2410" w:type="dxa"/>
            <w:vAlign w:val="center"/>
          </w:tcPr>
          <w:p w14:paraId="3A7E4B19" w14:textId="77777777" w:rsidR="00A551E1" w:rsidRPr="00A551E1" w:rsidRDefault="00A551E1" w:rsidP="00A55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551E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8505" w:type="dxa"/>
            <w:gridSpan w:val="3"/>
            <w:vAlign w:val="center"/>
          </w:tcPr>
          <w:p w14:paraId="1A13C68A" w14:textId="77777777" w:rsidR="00A551E1" w:rsidRPr="00A551E1" w:rsidRDefault="00A551E1" w:rsidP="00A551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1E1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разрабатывать технологию животноводства в соответствии с направлениями продуктивности, планируемым качеством продукции и уровнем интенсификации производственного процесса</w:t>
            </w:r>
          </w:p>
        </w:tc>
      </w:tr>
      <w:tr w:rsidR="00A551E1" w14:paraId="5314CF15" w14:textId="77777777" w:rsidTr="00316C8B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57E1B8" w14:textId="77777777" w:rsidR="00A551E1" w:rsidRPr="00BB49D8" w:rsidRDefault="00A551E1" w:rsidP="00A551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49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B2A5C" w14:textId="77777777" w:rsidR="00A551E1" w:rsidRPr="00BB49D8" w:rsidRDefault="00A551E1" w:rsidP="003C2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9D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A551E1" w14:paraId="7580C767" w14:textId="77777777" w:rsidTr="00316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9334A" w14:textId="77777777" w:rsidR="00A551E1" w:rsidRPr="00BB49D8" w:rsidRDefault="00A551E1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195D8" w14:textId="77777777" w:rsidR="00A551E1" w:rsidRPr="00BB49D8" w:rsidRDefault="00A551E1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D8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12AE51E5" w14:textId="77777777" w:rsidR="00A551E1" w:rsidRPr="00BB49D8" w:rsidRDefault="00A551E1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D8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86A2D" w14:textId="77777777" w:rsidR="00A551E1" w:rsidRPr="00BB49D8" w:rsidRDefault="00A551E1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D8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405E0BBA" w14:textId="77777777" w:rsidR="00A551E1" w:rsidRPr="00BB49D8" w:rsidRDefault="00A551E1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D8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4AE11" w14:textId="77777777" w:rsidR="00A551E1" w:rsidRPr="00BB49D8" w:rsidRDefault="00A551E1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D8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2FC6B7AA" w14:textId="77777777" w:rsidR="00A551E1" w:rsidRPr="00BB49D8" w:rsidRDefault="00A551E1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D8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A551E1" w14:paraId="187370D1" w14:textId="77777777" w:rsidTr="00316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A1AB" w14:textId="77777777" w:rsidR="00A551E1" w:rsidRPr="00BB49D8" w:rsidRDefault="00A551E1" w:rsidP="00A551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49D8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773D02A5" w14:textId="77777777" w:rsidR="00A551E1" w:rsidRPr="00BB49D8" w:rsidRDefault="00A551E1" w:rsidP="00A551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9D8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7A9B78DC" w14:textId="77777777" w:rsidR="00A551E1" w:rsidRPr="00BB49D8" w:rsidRDefault="00A551E1" w:rsidP="00A551E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B49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Определяет оптимальную систему и способы содержания сельскохозяйственных животных в зависимости от степени интенсификации производственного процесса, планируемого качества продукции и природных особенностей территории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8991E" w14:textId="77777777" w:rsidR="00A551E1" w:rsidRPr="00BB49D8" w:rsidRDefault="00A551E1" w:rsidP="00A551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системы и способы содержания различных видов животных, методы оценки их зоотехнической и экономической эффективности.</w:t>
            </w:r>
          </w:p>
          <w:p w14:paraId="6296DDDA" w14:textId="77777777" w:rsidR="00A551E1" w:rsidRPr="00BB49D8" w:rsidRDefault="00A551E1" w:rsidP="00A551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Обладает навыками выполнения анализов, способствующих повышению продуктивности животных и качеству продукции животноводства.</w:t>
            </w:r>
          </w:p>
          <w:p w14:paraId="50C9D8C0" w14:textId="77777777" w:rsidR="00A551E1" w:rsidRPr="00BB49D8" w:rsidRDefault="00A551E1" w:rsidP="00A551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D0E72" w14:textId="77777777" w:rsidR="00A551E1" w:rsidRPr="00BB49D8" w:rsidRDefault="00A551E1" w:rsidP="00A551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анализировать и обрабатывать результаты производственных процессов по повышению продуктивности животных и качества продукции животноводства. Выбирает породы сельскохозяйственных животных в зависимости от направлений продуктивности, планируемого уровня интенсификации производственного процесса.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01D4E" w14:textId="77777777" w:rsidR="00A551E1" w:rsidRPr="00BB49D8" w:rsidRDefault="00A551E1" w:rsidP="00A551E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Отслеживает современные технологические решения по содержанию сельскохозяйственных животных и способен решать нестандартные профессиональные задачи в области производственного процесса.</w:t>
            </w:r>
          </w:p>
          <w:p w14:paraId="282116C6" w14:textId="77777777" w:rsidR="00A551E1" w:rsidRPr="00BB49D8" w:rsidRDefault="00A551E1" w:rsidP="00A551E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49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способен планировать потребности животных в кормах, расходных материалах, необходимых для всех технологических процессов на предприятии.</w:t>
            </w:r>
          </w:p>
        </w:tc>
      </w:tr>
      <w:tr w:rsidR="00BB49D8" w14:paraId="43BD88B3" w14:textId="77777777" w:rsidTr="00316C8B">
        <w:tc>
          <w:tcPr>
            <w:tcW w:w="2410" w:type="dxa"/>
            <w:vAlign w:val="center"/>
          </w:tcPr>
          <w:p w14:paraId="31B29460" w14:textId="77777777" w:rsidR="00BB49D8" w:rsidRPr="00BB49D8" w:rsidRDefault="00BB49D8" w:rsidP="00BB4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B49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8505" w:type="dxa"/>
            <w:gridSpan w:val="3"/>
            <w:vAlign w:val="center"/>
          </w:tcPr>
          <w:p w14:paraId="2AF2E810" w14:textId="77777777" w:rsidR="00BB49D8" w:rsidRPr="00BB49D8" w:rsidRDefault="00BB49D8" w:rsidP="00BB49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9D8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планировать и управлять технологическим процессом кормления сельскохозяйственных животных, обеспечивающих заданную продуктивность, качество продукции и экономическую эффективность животноводства</w:t>
            </w:r>
          </w:p>
        </w:tc>
      </w:tr>
      <w:tr w:rsidR="00316C8B" w14:paraId="13DEC3D2" w14:textId="77777777" w:rsidTr="00A74D94"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73CAF2" w14:textId="77777777" w:rsidR="00316C8B" w:rsidRPr="00316C8B" w:rsidRDefault="00316C8B" w:rsidP="00316C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8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D9089" w14:textId="77777777" w:rsidR="00316C8B" w:rsidRPr="00316C8B" w:rsidRDefault="00316C8B" w:rsidP="003C2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8B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316C8B" w14:paraId="165E387C" w14:textId="77777777" w:rsidTr="00A74D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AFFEA" w14:textId="77777777" w:rsidR="00316C8B" w:rsidRPr="00316C8B" w:rsidRDefault="00316C8B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8AFCB" w14:textId="77777777" w:rsidR="00316C8B" w:rsidRPr="00316C8B" w:rsidRDefault="00316C8B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C8B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094CB4EC" w14:textId="77777777" w:rsidR="00316C8B" w:rsidRPr="00316C8B" w:rsidRDefault="00316C8B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C8B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581B9" w14:textId="77777777" w:rsidR="00316C8B" w:rsidRPr="00316C8B" w:rsidRDefault="00316C8B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C8B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5A0E74B1" w14:textId="77777777" w:rsidR="00316C8B" w:rsidRPr="00316C8B" w:rsidRDefault="00316C8B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C8B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F8603" w14:textId="77777777" w:rsidR="00316C8B" w:rsidRPr="00316C8B" w:rsidRDefault="00316C8B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C8B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3DE50784" w14:textId="77777777" w:rsidR="00316C8B" w:rsidRPr="00316C8B" w:rsidRDefault="00316C8B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C8B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316C8B" w14:paraId="28246DCF" w14:textId="77777777" w:rsidTr="00316C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6EE0" w14:textId="77777777" w:rsidR="00316C8B" w:rsidRPr="00316C8B" w:rsidRDefault="00316C8B" w:rsidP="00316C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8B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09817C1E" w14:textId="77777777" w:rsidR="00316C8B" w:rsidRPr="00316C8B" w:rsidRDefault="00316C8B" w:rsidP="00316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C8B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47833E39" w14:textId="77777777" w:rsidR="00316C8B" w:rsidRPr="00316C8B" w:rsidRDefault="00316C8B" w:rsidP="00316C8B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16C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Анализирует исходной информацию для разработки системы кормления и сбалансированных </w:t>
            </w:r>
            <w:r w:rsidRPr="00316C8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рационов кормления сельскохозяйственных животных различных видов и производственных групп, обеспечивающих заданную продуктивность, экономическую эффективность животноводства и планируемое качество продукции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6FACF" w14:textId="77777777" w:rsidR="00316C8B" w:rsidRPr="00316C8B" w:rsidRDefault="00316C8B" w:rsidP="00316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C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Знает потребность в основных питательных веществах для животных, имеет представление о химическом составе потребляемых животными кормов.</w:t>
            </w:r>
          </w:p>
          <w:p w14:paraId="6E009277" w14:textId="77777777" w:rsidR="00316C8B" w:rsidRPr="00316C8B" w:rsidRDefault="00316C8B" w:rsidP="00316C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FFD312" w14:textId="77777777" w:rsidR="00316C8B" w:rsidRPr="00316C8B" w:rsidRDefault="00316C8B" w:rsidP="00316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C8B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проанализировать потребность в питательных веществах для животных в зависимости от породы, продуктивности, пола и др. Знает химический состав основных кормов, </w:t>
            </w:r>
            <w:r w:rsidRPr="00316C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используемых в животноводстве.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12C7C" w14:textId="77777777" w:rsidR="00316C8B" w:rsidRPr="00316C8B" w:rsidRDefault="00316C8B" w:rsidP="00316C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6C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рассчитать потребности в питательных веществах для животных в зависимости от породы, возраста, уровня продуктивности, знает химический состав кормов, используемых в животноводстве, </w:t>
            </w:r>
            <w:r w:rsidRPr="00316C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рассчитывает адресные премиксы.</w:t>
            </w:r>
          </w:p>
        </w:tc>
      </w:tr>
    </w:tbl>
    <w:p w14:paraId="63D6218C" w14:textId="77777777" w:rsidR="00B639D9" w:rsidRPr="00B639D9" w:rsidRDefault="00B639D9" w:rsidP="00B639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4D7EF5" w14:textId="6F335386" w:rsidR="00B639D9" w:rsidRPr="00B639D9" w:rsidRDefault="00B639D9" w:rsidP="0039129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58450980" w14:textId="77777777" w:rsidR="00B639D9" w:rsidRPr="00B639D9" w:rsidRDefault="00B639D9" w:rsidP="00B639D9"/>
    <w:p w14:paraId="6B8A58BA" w14:textId="77777777" w:rsidR="00B639D9" w:rsidRPr="00B639D9" w:rsidRDefault="00B639D9" w:rsidP="00383485">
      <w:pPr>
        <w:pStyle w:val="1"/>
        <w:jc w:val="both"/>
      </w:pPr>
      <w:bookmarkStart w:id="4" w:name="_Toc133500600"/>
      <w:r w:rsidRPr="00B639D9">
        <w:t>1.3 Описание шкал оценивания</w:t>
      </w:r>
      <w:bookmarkEnd w:id="4"/>
    </w:p>
    <w:p w14:paraId="357AC09F" w14:textId="77777777" w:rsidR="00B639D9" w:rsidRPr="00B639D9" w:rsidRDefault="00B639D9" w:rsidP="00B639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Для оценки составляющих компетенции при текущем контроле и промежуточной аттестации используется </w:t>
      </w:r>
      <w:proofErr w:type="spellStart"/>
      <w:r w:rsidRPr="00B639D9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B639D9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413C60B7" w14:textId="77777777" w:rsidR="00B639D9" w:rsidRPr="00B639D9" w:rsidRDefault="00B639D9" w:rsidP="00B639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445714DC" w14:textId="77777777" w:rsidR="00B639D9" w:rsidRPr="00B639D9" w:rsidRDefault="00B639D9" w:rsidP="00B639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C82798" w14:textId="77777777" w:rsidR="00B639D9" w:rsidRPr="00B639D9" w:rsidRDefault="00B639D9" w:rsidP="00B639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28A3CCBC" w14:textId="77777777" w:rsidR="00B639D9" w:rsidRPr="00B639D9" w:rsidRDefault="00B639D9" w:rsidP="00B639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2EF20BF5" w14:textId="77777777" w:rsidR="00B639D9" w:rsidRPr="00B639D9" w:rsidRDefault="00B639D9" w:rsidP="00B639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B639D9" w:rsidRPr="00B639D9" w14:paraId="0523E71B" w14:textId="77777777" w:rsidTr="003C2B3C">
        <w:tc>
          <w:tcPr>
            <w:tcW w:w="568" w:type="dxa"/>
            <w:vAlign w:val="center"/>
          </w:tcPr>
          <w:p w14:paraId="16C190AC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1AD7C1B8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622F8243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53A53D0C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B639D9" w:rsidRPr="00B639D9" w14:paraId="6AC39A5F" w14:textId="77777777" w:rsidTr="003C2B3C">
        <w:tc>
          <w:tcPr>
            <w:tcW w:w="568" w:type="dxa"/>
            <w:vAlign w:val="center"/>
          </w:tcPr>
          <w:p w14:paraId="4D659FF2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4EB5D60A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30E11048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453A5B0B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639D9" w:rsidRPr="00B639D9" w14:paraId="47F582E0" w14:textId="77777777" w:rsidTr="003C2B3C">
        <w:tc>
          <w:tcPr>
            <w:tcW w:w="568" w:type="dxa"/>
            <w:vAlign w:val="center"/>
          </w:tcPr>
          <w:p w14:paraId="6D06257F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1FD96410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71E07514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4AF8741B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388B02C1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B639D9" w:rsidRPr="00B639D9" w14:paraId="54B5CCD7" w14:textId="77777777" w:rsidTr="003C2B3C">
        <w:tc>
          <w:tcPr>
            <w:tcW w:w="568" w:type="dxa"/>
            <w:vAlign w:val="center"/>
          </w:tcPr>
          <w:p w14:paraId="30AAA045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1CD34931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70AB9345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13DC04C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3906CB66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D9" w:rsidRPr="00B639D9" w14:paraId="3C7038E4" w14:textId="77777777" w:rsidTr="003C2B3C">
        <w:tc>
          <w:tcPr>
            <w:tcW w:w="568" w:type="dxa"/>
            <w:vAlign w:val="center"/>
          </w:tcPr>
          <w:p w14:paraId="5D802FAB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19B18B9D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4B45CD5E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4FE465FD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082988C2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D9" w:rsidRPr="00B639D9" w14:paraId="39B75BA0" w14:textId="77777777" w:rsidTr="003C2B3C">
        <w:tc>
          <w:tcPr>
            <w:tcW w:w="568" w:type="dxa"/>
            <w:vAlign w:val="center"/>
          </w:tcPr>
          <w:p w14:paraId="3843686F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0D0A297E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результат, содержащий неполный правильный ответ, содержащий </w:t>
            </w:r>
            <w:r w:rsidRPr="00B63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59E67EF8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60% от максимального </w:t>
            </w:r>
            <w:r w:rsidRPr="00B63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7AA1D2C5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2D1FD83D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B639D9" w:rsidRPr="00B639D9" w14:paraId="73877432" w14:textId="77777777" w:rsidTr="003C2B3C">
        <w:tc>
          <w:tcPr>
            <w:tcW w:w="568" w:type="dxa"/>
            <w:vAlign w:val="center"/>
          </w:tcPr>
          <w:p w14:paraId="4A42DD32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022C995D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0404423B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9D9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326D82D1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2E404AEF" w14:textId="77777777" w:rsidR="00B639D9" w:rsidRPr="00B639D9" w:rsidRDefault="00B639D9" w:rsidP="00B639D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81A1A8" w14:textId="77777777" w:rsidR="00B639D9" w:rsidRPr="00B639D9" w:rsidRDefault="00B639D9" w:rsidP="00B639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237316" w14:textId="77777777" w:rsidR="00B639D9" w:rsidRPr="00B639D9" w:rsidRDefault="00B639D9" w:rsidP="00B639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7102F0A6" w14:textId="77777777" w:rsidR="00B639D9" w:rsidRPr="00B639D9" w:rsidRDefault="00B639D9" w:rsidP="00B639D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18D71275" w14:textId="77777777" w:rsidR="00B639D9" w:rsidRPr="00B639D9" w:rsidRDefault="00B639D9" w:rsidP="00B639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EBD99D" w14:textId="77777777" w:rsidR="00B639D9" w:rsidRPr="00B639D9" w:rsidRDefault="00B639D9" w:rsidP="00B639D9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2C081DF9" w14:textId="77777777" w:rsidR="00B639D9" w:rsidRPr="00B639D9" w:rsidRDefault="00B639D9" w:rsidP="00B639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72AD4D" w14:textId="77777777" w:rsidR="00B639D9" w:rsidRPr="00B639D9" w:rsidRDefault="00B639D9" w:rsidP="00B639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206F46A1" w14:textId="77777777" w:rsidR="00B639D9" w:rsidRPr="00B639D9" w:rsidRDefault="00B639D9" w:rsidP="00B639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r w:rsidRPr="00B639D9">
        <w:rPr>
          <w:rFonts w:ascii="Times New Roman" w:hAnsi="Times New Roman" w:cs="Times New Roman"/>
          <w:sz w:val="28"/>
          <w:szCs w:val="28"/>
        </w:rPr>
        <w:t>m</w:t>
      </w:r>
      <w:r w:rsidRPr="00B639D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r w:rsidRPr="00B639D9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B639D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639D9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67F5584A" w14:textId="77777777" w:rsidR="00B639D9" w:rsidRPr="00B639D9" w:rsidRDefault="00B639D9" w:rsidP="00B639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>k</w:t>
      </w:r>
      <w:r w:rsidRPr="00B639D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B639D9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B639D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639D9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4A490BDD" w14:textId="77777777" w:rsidR="00B639D9" w:rsidRPr="00B639D9" w:rsidRDefault="00B639D9" w:rsidP="00B639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6F58F639" w14:textId="77777777" w:rsidR="00B639D9" w:rsidRPr="00B639D9" w:rsidRDefault="00B639D9" w:rsidP="00B639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EAD9D9" w14:textId="77777777" w:rsidR="00B639D9" w:rsidRPr="00B639D9" w:rsidRDefault="00B639D9" w:rsidP="00B639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46B43E76" w14:textId="77777777" w:rsidR="00B639D9" w:rsidRPr="00B639D9" w:rsidRDefault="00B639D9" w:rsidP="00B639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0BCD0C89" w14:textId="77777777" w:rsidR="00B639D9" w:rsidRPr="00B639D9" w:rsidRDefault="00B639D9" w:rsidP="00B639D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5466AB2D" w14:textId="77777777" w:rsidR="00B639D9" w:rsidRPr="00B639D9" w:rsidRDefault="00B639D9" w:rsidP="00B639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C1BB29" w14:textId="3E2834A1" w:rsidR="00B639D9" w:rsidRPr="00B639D9" w:rsidRDefault="00383485" w:rsidP="00383485">
      <w:pPr>
        <w:pStyle w:val="1"/>
        <w:jc w:val="both"/>
      </w:pPr>
      <w:bookmarkStart w:id="6" w:name="_Toc133500601"/>
      <w:r>
        <w:t>1.4</w:t>
      </w:r>
      <w:r w:rsidR="00B639D9" w:rsidRPr="00B639D9">
        <w:t xml:space="preserve"> Общая процедура и сроки проведения оценочных мероприятий</w:t>
      </w:r>
      <w:bookmarkEnd w:id="6"/>
      <w:r w:rsidR="00B639D9" w:rsidRPr="00B639D9">
        <w:t xml:space="preserve"> </w:t>
      </w:r>
    </w:p>
    <w:p w14:paraId="0035D742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2C8FBDC5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21700149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60EE051D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lastRenderedPageBreak/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</w:t>
      </w:r>
      <w:proofErr w:type="spellStart"/>
      <w:r w:rsidRPr="00B639D9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B639D9">
        <w:rPr>
          <w:rFonts w:ascii="Times New Roman" w:hAnsi="Times New Roman" w:cs="Times New Roman"/>
          <w:sz w:val="28"/>
          <w:szCs w:val="28"/>
        </w:rPr>
        <w:t xml:space="preserve"> части). Форма промежуточной аттестации по дисциплине определяется рабочим учебным планом. </w:t>
      </w:r>
    </w:p>
    <w:p w14:paraId="26472133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11D15814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272CB3BC" w14:textId="77777777" w:rsidR="00B639D9" w:rsidRPr="00B639D9" w:rsidRDefault="00B639D9" w:rsidP="00B639D9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39D9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78F7FD2C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5CB884EF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 w:rsidRPr="00B639D9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B639D9">
        <w:rPr>
          <w:rFonts w:ascii="Times New Roman" w:hAnsi="Times New Roman" w:cs="Times New Roman"/>
          <w:sz w:val="28"/>
          <w:szCs w:val="28"/>
        </w:rPr>
        <w:t xml:space="preserve">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2DD099B8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36A5F9F7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B639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735592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1BA6778A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5C44B722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53327090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51151CA7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59AC841D" w14:textId="77777777" w:rsidR="00B639D9" w:rsidRPr="00B639D9" w:rsidRDefault="00B639D9" w:rsidP="00B639D9"/>
    <w:p w14:paraId="439EF527" w14:textId="3EB29601" w:rsidR="00B639D9" w:rsidRPr="00B639D9" w:rsidRDefault="00B639D9" w:rsidP="00383485">
      <w:pPr>
        <w:pStyle w:val="1"/>
      </w:pPr>
      <w:bookmarkStart w:id="7" w:name="_Toc133500602"/>
      <w:r w:rsidRPr="00B639D9">
        <w:lastRenderedPageBreak/>
        <w:t>2. ТИПОВЫЕ КОНТРОЛЬНЫЕ ЗАДАНИЯ, НЕОБХОДИМЫЕ ДЛЯ</w:t>
      </w:r>
      <w:r w:rsidR="00383485">
        <w:t xml:space="preserve"> </w:t>
      </w:r>
      <w:r w:rsidRPr="00B639D9">
        <w:t>ОЦЕНКИ ЗНАНИЙ, УМЕНИЙ, НАВЫКОВ</w:t>
      </w:r>
      <w:bookmarkEnd w:id="7"/>
    </w:p>
    <w:p w14:paraId="442FBDDF" w14:textId="77777777" w:rsidR="00B639D9" w:rsidRPr="00B639D9" w:rsidRDefault="00B639D9" w:rsidP="00B639D9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3F2A5" w14:textId="77777777" w:rsidR="00B639D9" w:rsidRPr="00B639D9" w:rsidRDefault="00B639D9" w:rsidP="00383485">
      <w:pPr>
        <w:pStyle w:val="1"/>
        <w:jc w:val="both"/>
      </w:pPr>
      <w:bookmarkStart w:id="8" w:name="_Toc133500603"/>
      <w:r w:rsidRPr="00B639D9">
        <w:t>2.1 Текущий контроль знаний студентов</w:t>
      </w:r>
      <w:bookmarkEnd w:id="8"/>
    </w:p>
    <w:p w14:paraId="24D08D98" w14:textId="77777777" w:rsidR="00B639D9" w:rsidRPr="00B639D9" w:rsidRDefault="00B639D9" w:rsidP="00B639D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D4B830" w14:textId="77777777" w:rsidR="00B639D9" w:rsidRPr="00B639D9" w:rsidRDefault="00B639D9" w:rsidP="00B639D9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>Вопросы для зачета</w:t>
      </w:r>
    </w:p>
    <w:p w14:paraId="28D91EA6" w14:textId="77777777" w:rsidR="004169F2" w:rsidRPr="004169F2" w:rsidRDefault="004169F2" w:rsidP="005F0CDB">
      <w:pPr>
        <w:ind w:left="709" w:firstLine="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1. Дайте определение понятию «молоко». Классификация молока и молочной продукции</w:t>
      </w:r>
    </w:p>
    <w:p w14:paraId="2C799A60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2. Органические компоненты молока. Их характеристика.</w:t>
      </w:r>
    </w:p>
    <w:p w14:paraId="50242712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3. Неорганические компоненты молока. Их характеристика.</w:t>
      </w:r>
    </w:p>
    <w:p w14:paraId="15FBC159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4. Сравнительная оценка состава молока коров с молоком других сельскохозяйственных животных</w:t>
      </w:r>
    </w:p>
    <w:p w14:paraId="763524B5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5. Физико-химические свойства молока. Факторы, влияющие на физико-химические свойства молока и молочной продукции.</w:t>
      </w:r>
    </w:p>
    <w:p w14:paraId="6FCE287D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6. Технически важная микрофлора молока.</w:t>
      </w:r>
    </w:p>
    <w:p w14:paraId="52F4439D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7. Процессы, вызываемые технически важной микрофлоры молока.</w:t>
      </w:r>
    </w:p>
    <w:p w14:paraId="7FD2AFC7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 xml:space="preserve">8. Технически вредная микрофлора молока. </w:t>
      </w:r>
    </w:p>
    <w:p w14:paraId="50AE6C03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9. Микробиологический контроль качества молочных продуктов.</w:t>
      </w:r>
    </w:p>
    <w:p w14:paraId="4E729FB5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10. Требования к качеству молока согласно нормативно-технической документации.</w:t>
      </w:r>
    </w:p>
    <w:p w14:paraId="1E65BCD2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11. Виды порчи молока.</w:t>
      </w:r>
    </w:p>
    <w:p w14:paraId="40098481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12. Показатели натуральности молока.</w:t>
      </w:r>
    </w:p>
    <w:p w14:paraId="482D15E4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13. Понятия «анормальное молоко», «молозиво», «</w:t>
      </w:r>
      <w:proofErr w:type="spellStart"/>
      <w:r w:rsidRPr="004169F2">
        <w:rPr>
          <w:rFonts w:ascii="Times New Roman" w:hAnsi="Times New Roman" w:cs="Times New Roman"/>
          <w:sz w:val="28"/>
          <w:szCs w:val="28"/>
        </w:rPr>
        <w:t>стародойное</w:t>
      </w:r>
      <w:proofErr w:type="spellEnd"/>
      <w:r w:rsidRPr="004169F2">
        <w:rPr>
          <w:rFonts w:ascii="Times New Roman" w:hAnsi="Times New Roman" w:cs="Times New Roman"/>
          <w:sz w:val="28"/>
          <w:szCs w:val="28"/>
        </w:rPr>
        <w:t xml:space="preserve"> молоко», «маститное молоко».</w:t>
      </w:r>
    </w:p>
    <w:p w14:paraId="04AD9B2E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14. Способы очистки молока от механических примесей.</w:t>
      </w:r>
    </w:p>
    <w:p w14:paraId="1326F4E7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15. Стерилизация, нормализация и гомогенизация молока.</w:t>
      </w:r>
    </w:p>
    <w:p w14:paraId="588DF671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16. Посторонние вещества в молоке и их характеристика.</w:t>
      </w:r>
    </w:p>
    <w:p w14:paraId="5934338D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17. Требования к моющим и дезинфицирующим средствам и их виды. Факторы, влияющие на эффективность мойки.</w:t>
      </w:r>
    </w:p>
    <w:p w14:paraId="42AA94A5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18. Способы мойки оборудования на молочном производстве.</w:t>
      </w:r>
    </w:p>
    <w:p w14:paraId="2515516A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19. Требования нормативной документации к определению органолептических показателей молока и молочной продукции.</w:t>
      </w:r>
    </w:p>
    <w:p w14:paraId="3DE11052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20. Требования нормативной документации к определению микробиологических показателей молока и молочной продукции.</w:t>
      </w:r>
    </w:p>
    <w:p w14:paraId="10CEDF39" w14:textId="77777777" w:rsidR="00B639D9" w:rsidRPr="00B639D9" w:rsidRDefault="00B639D9" w:rsidP="004169F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B5659FB" w14:textId="77777777" w:rsidR="00B639D9" w:rsidRPr="00B639D9" w:rsidRDefault="00B639D9" w:rsidP="00383485">
      <w:pPr>
        <w:pStyle w:val="1"/>
        <w:jc w:val="both"/>
      </w:pPr>
      <w:bookmarkStart w:id="9" w:name="_Toc133500604"/>
      <w:r w:rsidRPr="00B639D9">
        <w:t>2.2 Промежуточная аттестация</w:t>
      </w:r>
      <w:bookmarkEnd w:id="9"/>
      <w:r w:rsidRPr="00B639D9">
        <w:cr/>
      </w:r>
    </w:p>
    <w:p w14:paraId="6AC6EEF0" w14:textId="77777777" w:rsidR="00B639D9" w:rsidRPr="00B639D9" w:rsidRDefault="00B639D9" w:rsidP="00B639D9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>Вопросы к экзамену</w:t>
      </w:r>
    </w:p>
    <w:p w14:paraId="19146319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1. Дайте определение понятию «молоко». Классификация молока и молочной продукции</w:t>
      </w:r>
    </w:p>
    <w:p w14:paraId="3E2A674F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2. Органические компоненты молока. Их характеристика.</w:t>
      </w:r>
    </w:p>
    <w:p w14:paraId="7BCA287F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lastRenderedPageBreak/>
        <w:t>3. Неорганические компоненты молока. Их характеристика.</w:t>
      </w:r>
    </w:p>
    <w:p w14:paraId="1580986F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4. Сравнительная оценка состава молока коров с молоком других сельскохозяйственных животных</w:t>
      </w:r>
    </w:p>
    <w:p w14:paraId="01649D64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5. Физико-химические свойства молока. Факторы, влияющие на физико-химические свойства молока и молочной продукции.</w:t>
      </w:r>
    </w:p>
    <w:p w14:paraId="0BF6A840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6. Технически важная микрофлора молока.</w:t>
      </w:r>
    </w:p>
    <w:p w14:paraId="10A14518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7. Процессы, вызываемые технически важной микрофлоры молока.</w:t>
      </w:r>
    </w:p>
    <w:p w14:paraId="15E45E49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 xml:space="preserve">8. Технически вредная микрофлора молока. </w:t>
      </w:r>
    </w:p>
    <w:p w14:paraId="7501C6F5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9. Микробиологический контроль качества молочных продуктов.</w:t>
      </w:r>
    </w:p>
    <w:p w14:paraId="603AA28B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10. Требования к качеству молока согласно нормативно-технической документации.</w:t>
      </w:r>
    </w:p>
    <w:p w14:paraId="447AA88E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11. Виды порчи молока.</w:t>
      </w:r>
    </w:p>
    <w:p w14:paraId="30A1254E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12. Показатели натуральности молока.</w:t>
      </w:r>
    </w:p>
    <w:p w14:paraId="3120F362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13. Понятия «анормальное молоко», «молозиво», «</w:t>
      </w:r>
      <w:proofErr w:type="spellStart"/>
      <w:r w:rsidRPr="004169F2">
        <w:rPr>
          <w:rFonts w:ascii="Times New Roman" w:hAnsi="Times New Roman" w:cs="Times New Roman"/>
          <w:sz w:val="28"/>
          <w:szCs w:val="28"/>
        </w:rPr>
        <w:t>стародойное</w:t>
      </w:r>
      <w:proofErr w:type="spellEnd"/>
      <w:r w:rsidRPr="004169F2">
        <w:rPr>
          <w:rFonts w:ascii="Times New Roman" w:hAnsi="Times New Roman" w:cs="Times New Roman"/>
          <w:sz w:val="28"/>
          <w:szCs w:val="28"/>
        </w:rPr>
        <w:t xml:space="preserve"> молоко», «маститное молоко».</w:t>
      </w:r>
    </w:p>
    <w:p w14:paraId="5825CC78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14. Способы очистки молока от механических примесей.</w:t>
      </w:r>
    </w:p>
    <w:p w14:paraId="3D21F794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15. Стерилизация, нормализация и гомогенизация молока.</w:t>
      </w:r>
    </w:p>
    <w:p w14:paraId="5B23B664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16. Посторонние вещества в молоке и их характеристика.</w:t>
      </w:r>
    </w:p>
    <w:p w14:paraId="0418FB11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17. Требования к моющим и дезинфицирующим средствам и их виды. Факторы, влияющие на эффективность мойки.</w:t>
      </w:r>
    </w:p>
    <w:p w14:paraId="4D645B65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18. Способы мойки оборудования на молочном производстве.</w:t>
      </w:r>
    </w:p>
    <w:p w14:paraId="1E130F94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19. Требования нормативной документации к определению органолептических показателей молока и молочной продукции.</w:t>
      </w:r>
    </w:p>
    <w:p w14:paraId="5C496B18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20. Требования нормативной документации к определению микробиологических показателей молока и молочной продукции.</w:t>
      </w:r>
    </w:p>
    <w:p w14:paraId="079E58C1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21. Требования к качеству мяса.</w:t>
      </w:r>
    </w:p>
    <w:p w14:paraId="60BFA034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22. Органолептические показатели качества мяса.</w:t>
      </w:r>
    </w:p>
    <w:p w14:paraId="3271DEA8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23. Показатели свежести мяса. Характеристика мяса свежего, сомнительной свежести и несвежего.</w:t>
      </w:r>
    </w:p>
    <w:p w14:paraId="55779EDC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24. Белки мяса. Общая характеристика.</w:t>
      </w:r>
    </w:p>
    <w:p w14:paraId="691630DE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25. Виды ферментов. Ферменты мышечной ткани.</w:t>
      </w:r>
    </w:p>
    <w:p w14:paraId="135D916A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26. Содержание витаминов, макро и микроэлементов в мясе и мясопродуктов.</w:t>
      </w:r>
    </w:p>
    <w:p w14:paraId="07A03E0B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27. Факторы, влияющие на качество мясных продуктов.</w:t>
      </w:r>
    </w:p>
    <w:p w14:paraId="2978D7C2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28. Требования, предъявляемые к качеству мяса.</w:t>
      </w:r>
    </w:p>
    <w:p w14:paraId="1BF9E3F4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30. Влияние природных факторов на качество мяса.</w:t>
      </w:r>
    </w:p>
    <w:p w14:paraId="5CAABD23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31. Способы повышения качества мяса и мясопродуктов.</w:t>
      </w:r>
    </w:p>
    <w:p w14:paraId="1D26DC15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32. Химический состав мяса.</w:t>
      </w:r>
    </w:p>
    <w:p w14:paraId="76D5C879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33. Пищевая ценность компонентов мяса.</w:t>
      </w:r>
    </w:p>
    <w:p w14:paraId="0278C8AA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34. Органолептические показатели мяса.</w:t>
      </w:r>
    </w:p>
    <w:p w14:paraId="6EB6DB3A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35. Факторы, влияющие на изменение органолептических показателей мяса.</w:t>
      </w:r>
    </w:p>
    <w:p w14:paraId="7805261F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36. Понятие автолиза. Изменение качественных показателей мяса при автолизе.</w:t>
      </w:r>
    </w:p>
    <w:p w14:paraId="78947350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37. Микробиологические показатели мяса.</w:t>
      </w:r>
    </w:p>
    <w:p w14:paraId="7218AE3C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lastRenderedPageBreak/>
        <w:t>38. Виды порчи мяса.</w:t>
      </w:r>
    </w:p>
    <w:p w14:paraId="37E11C79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39. Роль стандартизации в мясной промышленности.</w:t>
      </w:r>
    </w:p>
    <w:p w14:paraId="520E1E5B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40. Сертификация безопасности в мясоперерабатывающей промышленности.</w:t>
      </w:r>
    </w:p>
    <w:p w14:paraId="02AF5F15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41. Химический состав рыбы.</w:t>
      </w:r>
    </w:p>
    <w:p w14:paraId="1CDF49D3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42. Пищевая ценность рыбы.</w:t>
      </w:r>
    </w:p>
    <w:p w14:paraId="3D1FE90A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 xml:space="preserve">43. Требования к качеству рыбы и рыбных продуктов. </w:t>
      </w:r>
    </w:p>
    <w:p w14:paraId="0C3BF6C2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 xml:space="preserve">44. Виды порчи рыбы. </w:t>
      </w:r>
    </w:p>
    <w:p w14:paraId="737626F2" w14:textId="77777777" w:rsidR="004169F2" w:rsidRP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45. Микробиологические показатели качества рыбы.</w:t>
      </w:r>
    </w:p>
    <w:p w14:paraId="5337141A" w14:textId="79A0D737" w:rsidR="00B639D9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9F2">
        <w:rPr>
          <w:rFonts w:ascii="Times New Roman" w:hAnsi="Times New Roman" w:cs="Times New Roman"/>
          <w:sz w:val="28"/>
          <w:szCs w:val="28"/>
        </w:rPr>
        <w:t>46. Стандартизация и сертификация продукции рыбной отрасли.</w:t>
      </w:r>
    </w:p>
    <w:p w14:paraId="2A6D4F72" w14:textId="77777777" w:rsidR="004169F2" w:rsidRDefault="004169F2" w:rsidP="004169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9100A6" w14:textId="06D4A6EC" w:rsidR="00B639D9" w:rsidRPr="00A5423C" w:rsidRDefault="00383485" w:rsidP="00383485">
      <w:pPr>
        <w:pStyle w:val="1"/>
        <w:jc w:val="both"/>
      </w:pPr>
      <w:bookmarkStart w:id="10" w:name="_Toc133500605"/>
      <w:r>
        <w:t xml:space="preserve">2.3 </w:t>
      </w:r>
      <w:r w:rsidR="00B639D9" w:rsidRPr="00A5423C">
        <w:t>Типовой вариант экзаменационного тестирования</w:t>
      </w:r>
      <w:bookmarkEnd w:id="10"/>
    </w:p>
    <w:p w14:paraId="447B737B" w14:textId="77777777" w:rsidR="00A5423C" w:rsidRPr="00A5423C" w:rsidRDefault="00A5423C" w:rsidP="00A5423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0A12B0" w14:textId="77777777" w:rsidR="00A5423C" w:rsidRPr="00A5423C" w:rsidRDefault="00A5423C" w:rsidP="00A5423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423C">
        <w:rPr>
          <w:rFonts w:ascii="Times New Roman" w:eastAsia="Calibri" w:hAnsi="Times New Roman" w:cs="Times New Roman"/>
          <w:b/>
          <w:sz w:val="28"/>
          <w:szCs w:val="28"/>
        </w:rPr>
        <w:t>Тестовое задание (вариант 1)</w:t>
      </w:r>
    </w:p>
    <w:p w14:paraId="507BCBDE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48ED00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1. Выберите из перечня только незаменимые аминокислоты:</w:t>
      </w:r>
    </w:p>
    <w:p w14:paraId="60B8DB4F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а) лизин</w:t>
      </w:r>
    </w:p>
    <w:p w14:paraId="2EC25C63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 w:rsidRPr="00A5423C">
        <w:rPr>
          <w:rFonts w:ascii="Times New Roman" w:eastAsia="Calibri" w:hAnsi="Times New Roman" w:cs="Times New Roman"/>
          <w:sz w:val="28"/>
          <w:szCs w:val="28"/>
        </w:rPr>
        <w:t>серин</w:t>
      </w:r>
      <w:proofErr w:type="spellEnd"/>
    </w:p>
    <w:p w14:paraId="715F1103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в) гистидин</w:t>
      </w:r>
    </w:p>
    <w:p w14:paraId="671C9221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г) цистеин</w:t>
      </w:r>
    </w:p>
    <w:p w14:paraId="4E1EE783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proofErr w:type="spellStart"/>
      <w:r w:rsidRPr="00A5423C">
        <w:rPr>
          <w:rFonts w:ascii="Times New Roman" w:eastAsia="Calibri" w:hAnsi="Times New Roman" w:cs="Times New Roman"/>
          <w:sz w:val="28"/>
          <w:szCs w:val="28"/>
        </w:rPr>
        <w:t>фенилаланин</w:t>
      </w:r>
      <w:proofErr w:type="spellEnd"/>
    </w:p>
    <w:p w14:paraId="12A4592B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е) лейцин</w:t>
      </w:r>
    </w:p>
    <w:p w14:paraId="45FD9286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Ответ: а, д, е</w:t>
      </w:r>
    </w:p>
    <w:p w14:paraId="2BEAF898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04FB7DB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2. Основным углеводом молока является:</w:t>
      </w:r>
    </w:p>
    <w:p w14:paraId="3D4D4831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а) глюкоза</w:t>
      </w:r>
    </w:p>
    <w:p w14:paraId="58D74E8D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б) лактоза</w:t>
      </w:r>
    </w:p>
    <w:p w14:paraId="56ED4D64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в) мальтоза</w:t>
      </w:r>
    </w:p>
    <w:p w14:paraId="68BECAD2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г) галактоза</w:t>
      </w:r>
    </w:p>
    <w:p w14:paraId="7A77BDCA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Ответ: б</w:t>
      </w:r>
    </w:p>
    <w:p w14:paraId="5EB8F6FA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8E7B3C0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3. Соотнесите микроорганизмы, встречающиеся в молоке и молочных продуктах на группы, к которым они относятся:</w:t>
      </w:r>
    </w:p>
    <w:p w14:paraId="6BE7D245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spellStart"/>
      <w:r w:rsidRPr="00A5423C">
        <w:rPr>
          <w:rFonts w:ascii="Times New Roman" w:eastAsia="Calibri" w:hAnsi="Times New Roman" w:cs="Times New Roman"/>
          <w:sz w:val="28"/>
          <w:szCs w:val="28"/>
        </w:rPr>
        <w:t>Salmonella</w:t>
      </w:r>
      <w:proofErr w:type="spellEnd"/>
      <w:r w:rsidRPr="00A54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423C">
        <w:rPr>
          <w:rFonts w:ascii="Times New Roman" w:eastAsia="Calibri" w:hAnsi="Times New Roman" w:cs="Times New Roman"/>
          <w:sz w:val="28"/>
          <w:szCs w:val="28"/>
        </w:rPr>
        <w:t>enterica</w:t>
      </w:r>
      <w:proofErr w:type="spellEnd"/>
      <w:r w:rsidRPr="00A5423C">
        <w:rPr>
          <w:rFonts w:ascii="Times New Roman" w:eastAsia="Calibri" w:hAnsi="Times New Roman" w:cs="Times New Roman"/>
          <w:sz w:val="28"/>
          <w:szCs w:val="28"/>
        </w:rPr>
        <w:tab/>
      </w:r>
      <w:r w:rsidRPr="00A5423C">
        <w:rPr>
          <w:rFonts w:ascii="Times New Roman" w:eastAsia="Calibri" w:hAnsi="Times New Roman" w:cs="Times New Roman"/>
          <w:sz w:val="28"/>
          <w:szCs w:val="28"/>
        </w:rPr>
        <w:tab/>
        <w:t>1) микроорганизмы – показатели санитарного состояния</w:t>
      </w:r>
    </w:p>
    <w:p w14:paraId="377A9548" w14:textId="602B11B1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б) </w:t>
      </w:r>
      <w:proofErr w:type="spellStart"/>
      <w:r w:rsidRPr="00A5423C">
        <w:rPr>
          <w:rFonts w:ascii="Times New Roman" w:eastAsia="Calibri" w:hAnsi="Times New Roman" w:cs="Times New Roman"/>
          <w:sz w:val="28"/>
          <w:szCs w:val="28"/>
        </w:rPr>
        <w:t>Leuconostoc</w:t>
      </w:r>
      <w:proofErr w:type="spellEnd"/>
      <w:r w:rsidRPr="00A54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423C">
        <w:rPr>
          <w:rFonts w:ascii="Times New Roman" w:eastAsia="Calibri" w:hAnsi="Times New Roman" w:cs="Times New Roman"/>
          <w:sz w:val="28"/>
          <w:szCs w:val="28"/>
        </w:rPr>
        <w:t>lactis</w:t>
      </w:r>
      <w:proofErr w:type="spellEnd"/>
      <w:r w:rsidRPr="00A5423C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A5423C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A5423C">
        <w:rPr>
          <w:rFonts w:ascii="Times New Roman" w:eastAsia="Calibri" w:hAnsi="Times New Roman" w:cs="Times New Roman"/>
          <w:sz w:val="28"/>
          <w:szCs w:val="28"/>
        </w:rPr>
        <w:t>2) технически важная микрофлора</w:t>
      </w:r>
    </w:p>
    <w:p w14:paraId="74BDBA81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proofErr w:type="spellStart"/>
      <w:r w:rsidRPr="00A5423C">
        <w:rPr>
          <w:rFonts w:ascii="Times New Roman" w:eastAsia="Calibri" w:hAnsi="Times New Roman" w:cs="Times New Roman"/>
          <w:sz w:val="28"/>
          <w:szCs w:val="28"/>
        </w:rPr>
        <w:t>Escherichia</w:t>
      </w:r>
      <w:proofErr w:type="spellEnd"/>
      <w:r w:rsidRPr="00A54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423C">
        <w:rPr>
          <w:rFonts w:ascii="Times New Roman" w:eastAsia="Calibri" w:hAnsi="Times New Roman" w:cs="Times New Roman"/>
          <w:sz w:val="28"/>
          <w:szCs w:val="28"/>
        </w:rPr>
        <w:t>coli</w:t>
      </w:r>
      <w:proofErr w:type="spellEnd"/>
      <w:r w:rsidRPr="00A5423C">
        <w:rPr>
          <w:rFonts w:ascii="Times New Roman" w:eastAsia="Calibri" w:hAnsi="Times New Roman" w:cs="Times New Roman"/>
          <w:sz w:val="28"/>
          <w:szCs w:val="28"/>
        </w:rPr>
        <w:tab/>
      </w:r>
      <w:r w:rsidRPr="00A5423C">
        <w:rPr>
          <w:rFonts w:ascii="Times New Roman" w:eastAsia="Calibri" w:hAnsi="Times New Roman" w:cs="Times New Roman"/>
          <w:sz w:val="28"/>
          <w:szCs w:val="28"/>
        </w:rPr>
        <w:tab/>
      </w:r>
      <w:r w:rsidRPr="00A5423C">
        <w:rPr>
          <w:rFonts w:ascii="Times New Roman" w:eastAsia="Calibri" w:hAnsi="Times New Roman" w:cs="Times New Roman"/>
          <w:sz w:val="28"/>
          <w:szCs w:val="28"/>
        </w:rPr>
        <w:tab/>
        <w:t>3) патогенная микрофлора</w:t>
      </w:r>
    </w:p>
    <w:p w14:paraId="2DA8CE6A" w14:textId="00A54A96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proofErr w:type="spellStart"/>
      <w:r w:rsidRPr="00A5423C">
        <w:rPr>
          <w:rFonts w:ascii="Times New Roman" w:eastAsia="Calibri" w:hAnsi="Times New Roman" w:cs="Times New Roman"/>
          <w:sz w:val="28"/>
          <w:szCs w:val="28"/>
        </w:rPr>
        <w:t>Pseudomonas</w:t>
      </w:r>
      <w:proofErr w:type="spellEnd"/>
      <w:r w:rsidRPr="00A54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423C">
        <w:rPr>
          <w:rFonts w:ascii="Times New Roman" w:eastAsia="Calibri" w:hAnsi="Times New Roman" w:cs="Times New Roman"/>
          <w:sz w:val="28"/>
          <w:szCs w:val="28"/>
        </w:rPr>
        <w:t>fluorescens</w:t>
      </w:r>
      <w:proofErr w:type="spellEnd"/>
      <w:r w:rsidRPr="00A5423C">
        <w:rPr>
          <w:rFonts w:ascii="Times New Roman" w:eastAsia="Calibri" w:hAnsi="Times New Roman" w:cs="Times New Roman"/>
          <w:sz w:val="28"/>
          <w:szCs w:val="28"/>
        </w:rPr>
        <w:tab/>
        <w:t>4) технически вредная микрофлора</w:t>
      </w:r>
    </w:p>
    <w:p w14:paraId="4003938C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Ответ: 3а, 2б, 1в, 4г</w:t>
      </w:r>
    </w:p>
    <w:p w14:paraId="64402FEF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7BC802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 xml:space="preserve">4. Конечным продуктом при </w:t>
      </w:r>
      <w:proofErr w:type="spellStart"/>
      <w:r w:rsidRPr="00A5423C">
        <w:rPr>
          <w:rFonts w:ascii="Times New Roman" w:eastAsia="Calibri" w:hAnsi="Times New Roman" w:cs="Times New Roman"/>
          <w:sz w:val="28"/>
          <w:szCs w:val="28"/>
        </w:rPr>
        <w:t>гомоферментативном</w:t>
      </w:r>
      <w:proofErr w:type="spellEnd"/>
      <w:r w:rsidRPr="00A5423C">
        <w:rPr>
          <w:rFonts w:ascii="Times New Roman" w:eastAsia="Calibri" w:hAnsi="Times New Roman" w:cs="Times New Roman"/>
          <w:sz w:val="28"/>
          <w:szCs w:val="28"/>
        </w:rPr>
        <w:t xml:space="preserve"> молочнокислом брожении является:</w:t>
      </w:r>
    </w:p>
    <w:p w14:paraId="60B4A295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а) молочная кислота</w:t>
      </w:r>
    </w:p>
    <w:p w14:paraId="0CCE0E44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б) уксусная кислота</w:t>
      </w:r>
    </w:p>
    <w:p w14:paraId="5805FBE7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proofErr w:type="spellStart"/>
      <w:r w:rsidRPr="00A5423C">
        <w:rPr>
          <w:rFonts w:ascii="Times New Roman" w:eastAsia="Calibri" w:hAnsi="Times New Roman" w:cs="Times New Roman"/>
          <w:sz w:val="28"/>
          <w:szCs w:val="28"/>
        </w:rPr>
        <w:t>пропионовая</w:t>
      </w:r>
      <w:proofErr w:type="spellEnd"/>
      <w:r w:rsidRPr="00A5423C">
        <w:rPr>
          <w:rFonts w:ascii="Times New Roman" w:eastAsia="Calibri" w:hAnsi="Times New Roman" w:cs="Times New Roman"/>
          <w:sz w:val="28"/>
          <w:szCs w:val="28"/>
        </w:rPr>
        <w:t xml:space="preserve"> кислота;</w:t>
      </w:r>
    </w:p>
    <w:p w14:paraId="789DA568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г) молочная кислота и янтарная кислота</w:t>
      </w:r>
    </w:p>
    <w:p w14:paraId="52DF747A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Ответ: а</w:t>
      </w:r>
    </w:p>
    <w:p w14:paraId="61844329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A1169BE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 xml:space="preserve">5. Расшифруйте аббревиатуру </w:t>
      </w:r>
      <w:proofErr w:type="spellStart"/>
      <w:r w:rsidRPr="00A5423C">
        <w:rPr>
          <w:rFonts w:ascii="Times New Roman" w:eastAsia="Calibri" w:hAnsi="Times New Roman" w:cs="Times New Roman"/>
          <w:sz w:val="28"/>
          <w:szCs w:val="28"/>
        </w:rPr>
        <w:t>КМАФАнМ</w:t>
      </w:r>
      <w:proofErr w:type="spellEnd"/>
      <w:r w:rsidRPr="00A5423C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9125C70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5423C">
        <w:rPr>
          <w:rFonts w:ascii="Times New Roman" w:eastAsia="Calibri" w:hAnsi="Times New Roman" w:cs="Times New Roman"/>
          <w:sz w:val="28"/>
          <w:szCs w:val="28"/>
        </w:rPr>
        <w:t>КМАФАнМ</w:t>
      </w:r>
      <w:proofErr w:type="spellEnd"/>
      <w:r w:rsidRPr="00A5423C">
        <w:rPr>
          <w:rFonts w:ascii="Times New Roman" w:eastAsia="Calibri" w:hAnsi="Times New Roman" w:cs="Times New Roman"/>
          <w:sz w:val="28"/>
          <w:szCs w:val="28"/>
        </w:rPr>
        <w:t xml:space="preserve"> (общее микробное число) – количество _____________ ______________ и факультативно-анаэробных микроорганизмов</w:t>
      </w:r>
    </w:p>
    <w:p w14:paraId="50711A4A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 xml:space="preserve">Ответ: </w:t>
      </w:r>
      <w:proofErr w:type="spellStart"/>
      <w:r w:rsidRPr="00A5423C">
        <w:rPr>
          <w:rFonts w:ascii="Times New Roman" w:eastAsia="Calibri" w:hAnsi="Times New Roman" w:cs="Times New Roman"/>
          <w:sz w:val="28"/>
          <w:szCs w:val="28"/>
        </w:rPr>
        <w:t>мезофильных</w:t>
      </w:r>
      <w:proofErr w:type="spellEnd"/>
      <w:r w:rsidRPr="00A5423C">
        <w:rPr>
          <w:rFonts w:ascii="Times New Roman" w:eastAsia="Calibri" w:hAnsi="Times New Roman" w:cs="Times New Roman"/>
          <w:sz w:val="28"/>
          <w:szCs w:val="28"/>
        </w:rPr>
        <w:t xml:space="preserve"> аэробных</w:t>
      </w:r>
    </w:p>
    <w:p w14:paraId="1E0A6E6A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3A90B5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6. Соотнесите порок молока и микроорганизмы, которые данные пороки вызывают:</w:t>
      </w:r>
    </w:p>
    <w:p w14:paraId="0ECE2C13" w14:textId="52F4A446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а) Прогорклый вкус</w:t>
      </w:r>
      <w:r w:rsidRPr="00A5423C">
        <w:rPr>
          <w:rFonts w:ascii="Times New Roman" w:eastAsia="Calibri" w:hAnsi="Times New Roman" w:cs="Times New Roman"/>
          <w:sz w:val="28"/>
          <w:szCs w:val="28"/>
        </w:rPr>
        <w:tab/>
      </w:r>
      <w:r w:rsidRPr="00A5423C">
        <w:rPr>
          <w:rFonts w:ascii="Times New Roman" w:eastAsia="Calibri" w:hAnsi="Times New Roman" w:cs="Times New Roman"/>
          <w:sz w:val="28"/>
          <w:szCs w:val="28"/>
        </w:rPr>
        <w:tab/>
        <w:t xml:space="preserve">1) </w:t>
      </w:r>
      <w:proofErr w:type="spellStart"/>
      <w:r w:rsidRPr="00A5423C">
        <w:rPr>
          <w:rFonts w:ascii="Times New Roman" w:eastAsia="Calibri" w:hAnsi="Times New Roman" w:cs="Times New Roman"/>
          <w:sz w:val="28"/>
          <w:szCs w:val="28"/>
        </w:rPr>
        <w:t>Serratia</w:t>
      </w:r>
      <w:proofErr w:type="spellEnd"/>
      <w:r w:rsidRPr="00A54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423C">
        <w:rPr>
          <w:rFonts w:ascii="Times New Roman" w:eastAsia="Calibri" w:hAnsi="Times New Roman" w:cs="Times New Roman"/>
          <w:sz w:val="28"/>
          <w:szCs w:val="28"/>
        </w:rPr>
        <w:t>marcescens</w:t>
      </w:r>
      <w:proofErr w:type="spellEnd"/>
    </w:p>
    <w:p w14:paraId="167D90D9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б) Горький вкус</w:t>
      </w:r>
      <w:r w:rsidRPr="00A5423C">
        <w:rPr>
          <w:rFonts w:ascii="Times New Roman" w:eastAsia="Calibri" w:hAnsi="Times New Roman" w:cs="Times New Roman"/>
          <w:sz w:val="28"/>
          <w:szCs w:val="28"/>
        </w:rPr>
        <w:tab/>
      </w:r>
      <w:r w:rsidRPr="00A5423C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A5423C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A5423C">
        <w:rPr>
          <w:rFonts w:ascii="Times New Roman" w:eastAsia="Calibri" w:hAnsi="Times New Roman" w:cs="Times New Roman"/>
          <w:sz w:val="28"/>
          <w:szCs w:val="28"/>
        </w:rPr>
        <w:t xml:space="preserve">2) бактерий рода </w:t>
      </w:r>
      <w:proofErr w:type="spellStart"/>
      <w:r w:rsidRPr="00A5423C">
        <w:rPr>
          <w:rFonts w:ascii="Times New Roman" w:eastAsia="Calibri" w:hAnsi="Times New Roman" w:cs="Times New Roman"/>
          <w:sz w:val="28"/>
          <w:szCs w:val="28"/>
        </w:rPr>
        <w:t>Cloctridium</w:t>
      </w:r>
      <w:proofErr w:type="spellEnd"/>
    </w:p>
    <w:p w14:paraId="6A2A944B" w14:textId="0E4F0619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в) Красный цвет молока</w:t>
      </w:r>
      <w:r w:rsidRPr="00A5423C">
        <w:rPr>
          <w:rFonts w:ascii="Times New Roman" w:eastAsia="Calibri" w:hAnsi="Times New Roman" w:cs="Times New Roman"/>
          <w:sz w:val="28"/>
          <w:szCs w:val="28"/>
        </w:rPr>
        <w:tab/>
        <w:t xml:space="preserve">3) </w:t>
      </w:r>
      <w:r w:rsidRPr="00A5423C">
        <w:rPr>
          <w:rFonts w:ascii="Times New Roman" w:eastAsia="Calibri" w:hAnsi="Times New Roman" w:cs="Times New Roman"/>
          <w:sz w:val="28"/>
          <w:szCs w:val="28"/>
          <w:lang w:val="en-US"/>
        </w:rPr>
        <w:t>Bacillus</w:t>
      </w:r>
      <w:r w:rsidRPr="00A54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423C">
        <w:rPr>
          <w:rFonts w:ascii="Times New Roman" w:eastAsia="Calibri" w:hAnsi="Times New Roman" w:cs="Times New Roman"/>
          <w:sz w:val="28"/>
          <w:szCs w:val="28"/>
          <w:lang w:val="en-US"/>
        </w:rPr>
        <w:t>stearothermophilus</w:t>
      </w:r>
    </w:p>
    <w:p w14:paraId="7E87FBAD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г) Посторонний вкус и запах</w:t>
      </w:r>
      <w:r w:rsidRPr="00A5423C">
        <w:rPr>
          <w:rFonts w:ascii="Times New Roman" w:eastAsia="Calibri" w:hAnsi="Times New Roman" w:cs="Times New Roman"/>
          <w:sz w:val="28"/>
          <w:szCs w:val="28"/>
        </w:rPr>
        <w:tab/>
        <w:t xml:space="preserve">4) </w:t>
      </w:r>
      <w:proofErr w:type="spellStart"/>
      <w:r w:rsidRPr="00A5423C">
        <w:rPr>
          <w:rFonts w:ascii="Times New Roman" w:eastAsia="Calibri" w:hAnsi="Times New Roman" w:cs="Times New Roman"/>
          <w:sz w:val="28"/>
          <w:szCs w:val="28"/>
        </w:rPr>
        <w:t>Pseudomonas</w:t>
      </w:r>
      <w:proofErr w:type="spellEnd"/>
      <w:r w:rsidRPr="00A542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423C">
        <w:rPr>
          <w:rFonts w:ascii="Times New Roman" w:eastAsia="Calibri" w:hAnsi="Times New Roman" w:cs="Times New Roman"/>
          <w:sz w:val="28"/>
          <w:szCs w:val="28"/>
        </w:rPr>
        <w:t>fluorescens</w:t>
      </w:r>
      <w:proofErr w:type="spellEnd"/>
    </w:p>
    <w:p w14:paraId="41CF1468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Ответ: 2а, 3б, 1в, 4г</w:t>
      </w:r>
    </w:p>
    <w:p w14:paraId="404EBDA9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CEDB1B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 xml:space="preserve">7. Качественный метод определения соды в молоке основан на изменении окраски раствора индикатора </w:t>
      </w:r>
      <w:proofErr w:type="spellStart"/>
      <w:r w:rsidRPr="00A5423C">
        <w:rPr>
          <w:rFonts w:ascii="Times New Roman" w:eastAsia="Calibri" w:hAnsi="Times New Roman" w:cs="Times New Roman"/>
          <w:sz w:val="28"/>
          <w:szCs w:val="28"/>
        </w:rPr>
        <w:t>бромтимолового</w:t>
      </w:r>
      <w:proofErr w:type="spellEnd"/>
      <w:r w:rsidRPr="00A5423C">
        <w:rPr>
          <w:rFonts w:ascii="Times New Roman" w:eastAsia="Calibri" w:hAnsi="Times New Roman" w:cs="Times New Roman"/>
          <w:sz w:val="28"/>
          <w:szCs w:val="28"/>
        </w:rPr>
        <w:t xml:space="preserve"> синего при добавлении его в молоко, содержащее соду:</w:t>
      </w:r>
    </w:p>
    <w:p w14:paraId="45B86510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а) из светло-синего в желтый</w:t>
      </w:r>
    </w:p>
    <w:p w14:paraId="4E09F0E0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б) из темно-зеленого в синий</w:t>
      </w:r>
    </w:p>
    <w:p w14:paraId="6E6AA7F3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в) из темно-зеленого в зеленый</w:t>
      </w:r>
    </w:p>
    <w:p w14:paraId="0CBA08AC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г) из светло-синего в фиолетовый</w:t>
      </w:r>
    </w:p>
    <w:p w14:paraId="57EB5778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lastRenderedPageBreak/>
        <w:t>Ответ: б</w:t>
      </w:r>
    </w:p>
    <w:p w14:paraId="7A877E24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FF2C54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8. Заполните пропущенное слово:</w:t>
      </w:r>
    </w:p>
    <w:p w14:paraId="6A547917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Белок миозин составляет 35-40 % всех белкой _________ ткани и встречается в мышцах всех млекопитающих, птиц и рыб</w:t>
      </w:r>
    </w:p>
    <w:p w14:paraId="45B65ABF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Ответ: мышечной</w:t>
      </w:r>
    </w:p>
    <w:p w14:paraId="7FC420BB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28B3DA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9. Какие соединения, находящиеся в мышечной ткани и действующие в анаэробных условиях, обуславливают процесс автолиза мяса:</w:t>
      </w:r>
    </w:p>
    <w:p w14:paraId="0E8866E0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а) липиды</w:t>
      </w:r>
    </w:p>
    <w:p w14:paraId="21DF4717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б) протеины</w:t>
      </w:r>
    </w:p>
    <w:p w14:paraId="0DB6FB2D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в) токсины</w:t>
      </w:r>
    </w:p>
    <w:p w14:paraId="3FCE9B34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г) ферменты</w:t>
      </w:r>
    </w:p>
    <w:p w14:paraId="7424FA05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Ответ: г</w:t>
      </w:r>
    </w:p>
    <w:p w14:paraId="499893BE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68B8A9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 xml:space="preserve">10. К приемам нагревания мяса и мясных продуктов с целью предотвращения </w:t>
      </w:r>
      <w:proofErr w:type="spellStart"/>
      <w:r w:rsidRPr="00A5423C">
        <w:rPr>
          <w:rFonts w:ascii="Times New Roman" w:eastAsia="Calibri" w:hAnsi="Times New Roman" w:cs="Times New Roman"/>
          <w:sz w:val="28"/>
          <w:szCs w:val="28"/>
        </w:rPr>
        <w:t>микробиальной</w:t>
      </w:r>
      <w:proofErr w:type="spellEnd"/>
      <w:r w:rsidRPr="00A5423C">
        <w:rPr>
          <w:rFonts w:ascii="Times New Roman" w:eastAsia="Calibri" w:hAnsi="Times New Roman" w:cs="Times New Roman"/>
          <w:sz w:val="28"/>
          <w:szCs w:val="28"/>
        </w:rPr>
        <w:t xml:space="preserve"> порчи и длительного хранения продуктов относят:</w:t>
      </w:r>
    </w:p>
    <w:p w14:paraId="35812707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а) варка;</w:t>
      </w:r>
    </w:p>
    <w:p w14:paraId="36C3064B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б) опалка;</w:t>
      </w:r>
    </w:p>
    <w:p w14:paraId="72D54169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в) стерилизация;</w:t>
      </w:r>
    </w:p>
    <w:p w14:paraId="7A3B54FF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proofErr w:type="spellStart"/>
      <w:r w:rsidRPr="00A5423C">
        <w:rPr>
          <w:rFonts w:ascii="Times New Roman" w:eastAsia="Calibri" w:hAnsi="Times New Roman" w:cs="Times New Roman"/>
          <w:sz w:val="28"/>
          <w:szCs w:val="28"/>
        </w:rPr>
        <w:t>бланшировка</w:t>
      </w:r>
      <w:proofErr w:type="spellEnd"/>
      <w:r w:rsidRPr="00A5423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138C494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д) пастеризация;</w:t>
      </w:r>
    </w:p>
    <w:p w14:paraId="09DA4B0B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е) выплавка жира.</w:t>
      </w:r>
    </w:p>
    <w:p w14:paraId="167DA058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Ответ: в, д</w:t>
      </w:r>
    </w:p>
    <w:p w14:paraId="6C7CFE0C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2B0767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11. При достижении какой температуры мяса начинается постепенная денатурация белка:</w:t>
      </w:r>
    </w:p>
    <w:p w14:paraId="17C7A368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 xml:space="preserve">а) 10-15 </w:t>
      </w:r>
      <w:proofErr w:type="spellStart"/>
      <w:r w:rsidRPr="00A5423C">
        <w:rPr>
          <w:rFonts w:ascii="Times New Roman" w:eastAsia="Calibri" w:hAnsi="Times New Roman" w:cs="Times New Roman"/>
          <w:sz w:val="28"/>
          <w:szCs w:val="28"/>
          <w:vertAlign w:val="superscript"/>
        </w:rPr>
        <w:t>о</w:t>
      </w:r>
      <w:r w:rsidRPr="00A5423C">
        <w:rPr>
          <w:rFonts w:ascii="Times New Roman" w:eastAsia="Calibri" w:hAnsi="Times New Roman" w:cs="Times New Roman"/>
          <w:sz w:val="28"/>
          <w:szCs w:val="28"/>
        </w:rPr>
        <w:t>С</w:t>
      </w:r>
      <w:proofErr w:type="spellEnd"/>
    </w:p>
    <w:p w14:paraId="60D48DF8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 xml:space="preserve">б) 20-25 </w:t>
      </w:r>
      <w:proofErr w:type="spellStart"/>
      <w:r w:rsidRPr="00A5423C">
        <w:rPr>
          <w:rFonts w:ascii="Times New Roman" w:eastAsia="Calibri" w:hAnsi="Times New Roman" w:cs="Times New Roman"/>
          <w:sz w:val="28"/>
          <w:szCs w:val="28"/>
          <w:vertAlign w:val="superscript"/>
        </w:rPr>
        <w:t>о</w:t>
      </w:r>
      <w:r w:rsidRPr="00A5423C">
        <w:rPr>
          <w:rFonts w:ascii="Times New Roman" w:eastAsia="Calibri" w:hAnsi="Times New Roman" w:cs="Times New Roman"/>
          <w:sz w:val="28"/>
          <w:szCs w:val="28"/>
        </w:rPr>
        <w:t>С</w:t>
      </w:r>
      <w:proofErr w:type="spellEnd"/>
    </w:p>
    <w:p w14:paraId="55573DFB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 xml:space="preserve">в) 30-35 </w:t>
      </w:r>
      <w:proofErr w:type="spellStart"/>
      <w:r w:rsidRPr="00A5423C">
        <w:rPr>
          <w:rFonts w:ascii="Times New Roman" w:eastAsia="Calibri" w:hAnsi="Times New Roman" w:cs="Times New Roman"/>
          <w:sz w:val="28"/>
          <w:szCs w:val="28"/>
          <w:vertAlign w:val="superscript"/>
        </w:rPr>
        <w:t>о</w:t>
      </w:r>
      <w:r w:rsidRPr="00A5423C">
        <w:rPr>
          <w:rFonts w:ascii="Times New Roman" w:eastAsia="Calibri" w:hAnsi="Times New Roman" w:cs="Times New Roman"/>
          <w:sz w:val="28"/>
          <w:szCs w:val="28"/>
        </w:rPr>
        <w:t>С</w:t>
      </w:r>
      <w:proofErr w:type="spellEnd"/>
    </w:p>
    <w:p w14:paraId="0EF1ACB0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 xml:space="preserve">г) 40-45 </w:t>
      </w:r>
      <w:proofErr w:type="spellStart"/>
      <w:r w:rsidRPr="00A5423C">
        <w:rPr>
          <w:rFonts w:ascii="Times New Roman" w:eastAsia="Calibri" w:hAnsi="Times New Roman" w:cs="Times New Roman"/>
          <w:sz w:val="28"/>
          <w:szCs w:val="28"/>
          <w:vertAlign w:val="superscript"/>
        </w:rPr>
        <w:t>о</w:t>
      </w:r>
      <w:r w:rsidRPr="00A5423C">
        <w:rPr>
          <w:rFonts w:ascii="Times New Roman" w:eastAsia="Calibri" w:hAnsi="Times New Roman" w:cs="Times New Roman"/>
          <w:sz w:val="28"/>
          <w:szCs w:val="28"/>
        </w:rPr>
        <w:t>С</w:t>
      </w:r>
      <w:proofErr w:type="spellEnd"/>
    </w:p>
    <w:p w14:paraId="687AA1FE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lastRenderedPageBreak/>
        <w:t>Ответ: в</w:t>
      </w:r>
    </w:p>
    <w:p w14:paraId="43A5871B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3CFDFC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12. Соотнесите метод сушки мяса с его описанием: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A5423C" w:rsidRPr="00A5423C" w14:paraId="1F416303" w14:textId="77777777" w:rsidTr="00F344CE">
        <w:tc>
          <w:tcPr>
            <w:tcW w:w="3681" w:type="dxa"/>
          </w:tcPr>
          <w:p w14:paraId="7EE88AF4" w14:textId="77777777" w:rsidR="00A5423C" w:rsidRPr="00A5423C" w:rsidRDefault="00A5423C" w:rsidP="00F34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3C">
              <w:rPr>
                <w:rFonts w:ascii="Times New Roman" w:eastAsia="Calibri" w:hAnsi="Times New Roman" w:cs="Times New Roman"/>
                <w:sz w:val="28"/>
                <w:szCs w:val="28"/>
              </w:rPr>
              <w:t>а) конвективная сушка</w:t>
            </w:r>
          </w:p>
        </w:tc>
        <w:tc>
          <w:tcPr>
            <w:tcW w:w="5664" w:type="dxa"/>
          </w:tcPr>
          <w:p w14:paraId="3A27ADC0" w14:textId="77777777" w:rsidR="00A5423C" w:rsidRPr="00A5423C" w:rsidRDefault="00A5423C" w:rsidP="00F34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3C">
              <w:rPr>
                <w:rFonts w:ascii="Times New Roman" w:eastAsia="Calibri" w:hAnsi="Times New Roman" w:cs="Times New Roman"/>
                <w:sz w:val="28"/>
                <w:szCs w:val="28"/>
              </w:rPr>
              <w:t>1) Тепло передается материалу нагретой поверхностью, с которой он непосредственно контактирует. Испаряющаяся влага эвакуируется движущимся воздухом, либо за счет перепада давления водяных паров, создаваемого искусственно</w:t>
            </w:r>
          </w:p>
        </w:tc>
      </w:tr>
      <w:tr w:rsidR="00A5423C" w:rsidRPr="00A5423C" w14:paraId="5B455427" w14:textId="77777777" w:rsidTr="00F344CE">
        <w:tc>
          <w:tcPr>
            <w:tcW w:w="3681" w:type="dxa"/>
          </w:tcPr>
          <w:p w14:paraId="2A802FC6" w14:textId="77777777" w:rsidR="00A5423C" w:rsidRPr="00A5423C" w:rsidRDefault="00A5423C" w:rsidP="00F34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A5423C">
              <w:rPr>
                <w:rFonts w:ascii="Times New Roman" w:eastAsia="Calibri" w:hAnsi="Times New Roman" w:cs="Times New Roman"/>
                <w:sz w:val="28"/>
                <w:szCs w:val="28"/>
              </w:rPr>
              <w:t>кондуктивная</w:t>
            </w:r>
            <w:proofErr w:type="spellEnd"/>
            <w:r w:rsidRPr="00A54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сушка</w:t>
            </w:r>
          </w:p>
        </w:tc>
        <w:tc>
          <w:tcPr>
            <w:tcW w:w="5664" w:type="dxa"/>
          </w:tcPr>
          <w:p w14:paraId="12B595ED" w14:textId="77777777" w:rsidR="00A5423C" w:rsidRPr="00A5423C" w:rsidRDefault="00A5423C" w:rsidP="00F34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Влага испаряется при температурах ниже температуры замерзания воды, тепло передается влажному материалу </w:t>
            </w:r>
            <w:proofErr w:type="spellStart"/>
            <w:r w:rsidRPr="00A5423C">
              <w:rPr>
                <w:rFonts w:ascii="Times New Roman" w:eastAsia="Calibri" w:hAnsi="Times New Roman" w:cs="Times New Roman"/>
                <w:sz w:val="28"/>
                <w:szCs w:val="28"/>
              </w:rPr>
              <w:t>кондуктивным</w:t>
            </w:r>
            <w:proofErr w:type="spellEnd"/>
            <w:r w:rsidRPr="00A542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путем</w:t>
            </w:r>
          </w:p>
        </w:tc>
      </w:tr>
      <w:tr w:rsidR="00A5423C" w:rsidRPr="00A5423C" w14:paraId="6E4D5281" w14:textId="77777777" w:rsidTr="00F344CE">
        <w:tc>
          <w:tcPr>
            <w:tcW w:w="3681" w:type="dxa"/>
          </w:tcPr>
          <w:p w14:paraId="0DBA38B5" w14:textId="77777777" w:rsidR="00A5423C" w:rsidRPr="00A5423C" w:rsidRDefault="00A5423C" w:rsidP="00F34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3C">
              <w:rPr>
                <w:rFonts w:ascii="Times New Roman" w:eastAsia="Calibri" w:hAnsi="Times New Roman" w:cs="Times New Roman"/>
                <w:sz w:val="28"/>
                <w:szCs w:val="28"/>
              </w:rPr>
              <w:t>в) сублимационная сушка</w:t>
            </w:r>
          </w:p>
        </w:tc>
        <w:tc>
          <w:tcPr>
            <w:tcW w:w="5664" w:type="dxa"/>
          </w:tcPr>
          <w:p w14:paraId="3C1E37BE" w14:textId="77777777" w:rsidR="00A5423C" w:rsidRPr="00A5423C" w:rsidRDefault="00A5423C" w:rsidP="00F34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3C">
              <w:rPr>
                <w:rFonts w:ascii="Times New Roman" w:eastAsia="Calibri" w:hAnsi="Times New Roman" w:cs="Times New Roman"/>
                <w:sz w:val="28"/>
                <w:szCs w:val="28"/>
              </w:rPr>
              <w:t>3) Вывод тепла, необходимого для подогрева материала и испарения влаги, происходит в результате теплообмена поверхности материала с сушильным агентом</w:t>
            </w:r>
          </w:p>
        </w:tc>
      </w:tr>
    </w:tbl>
    <w:p w14:paraId="276320F1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F37D9E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Ответ: 3в, 1б, 2а</w:t>
      </w:r>
    </w:p>
    <w:p w14:paraId="3826D57D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D8F400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158ACD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7ABC68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9AA4C4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AFDBE1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13. Соотнесите вид яиц с их описанием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A5423C" w:rsidRPr="00A5423C" w14:paraId="07E3DCF7" w14:textId="77777777" w:rsidTr="00F344CE">
        <w:tc>
          <w:tcPr>
            <w:tcW w:w="3681" w:type="dxa"/>
          </w:tcPr>
          <w:p w14:paraId="12931711" w14:textId="77777777" w:rsidR="00A5423C" w:rsidRPr="00A5423C" w:rsidRDefault="00A5423C" w:rsidP="00F34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3C">
              <w:rPr>
                <w:rFonts w:ascii="Times New Roman" w:eastAsia="Calibri" w:hAnsi="Times New Roman" w:cs="Times New Roman"/>
                <w:sz w:val="28"/>
                <w:szCs w:val="28"/>
              </w:rPr>
              <w:t>а) диетическое</w:t>
            </w:r>
          </w:p>
        </w:tc>
        <w:tc>
          <w:tcPr>
            <w:tcW w:w="5664" w:type="dxa"/>
          </w:tcPr>
          <w:p w14:paraId="2FE88FDD" w14:textId="77777777" w:rsidR="00A5423C" w:rsidRPr="00A5423C" w:rsidRDefault="00A5423C" w:rsidP="00F34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3C">
              <w:rPr>
                <w:rFonts w:ascii="Times New Roman" w:eastAsia="Calibri" w:hAnsi="Times New Roman" w:cs="Times New Roman"/>
                <w:sz w:val="28"/>
                <w:szCs w:val="28"/>
              </w:rPr>
              <w:t>1) яйца, хранившиеся при температуре от минус 1° до минус 2°С в холодильнике не более 30 суток после снесения</w:t>
            </w:r>
          </w:p>
        </w:tc>
      </w:tr>
      <w:tr w:rsidR="00A5423C" w:rsidRPr="00A5423C" w14:paraId="695A9CE6" w14:textId="77777777" w:rsidTr="00F344CE">
        <w:tc>
          <w:tcPr>
            <w:tcW w:w="3681" w:type="dxa"/>
          </w:tcPr>
          <w:p w14:paraId="4BA0B4BD" w14:textId="77777777" w:rsidR="00A5423C" w:rsidRPr="00A5423C" w:rsidRDefault="00A5423C" w:rsidP="00F34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3C">
              <w:rPr>
                <w:rFonts w:ascii="Times New Roman" w:eastAsia="Calibri" w:hAnsi="Times New Roman" w:cs="Times New Roman"/>
                <w:sz w:val="28"/>
                <w:szCs w:val="28"/>
              </w:rPr>
              <w:t>б) столовое</w:t>
            </w:r>
          </w:p>
        </w:tc>
        <w:tc>
          <w:tcPr>
            <w:tcW w:w="5664" w:type="dxa"/>
          </w:tcPr>
          <w:p w14:paraId="6F429BA9" w14:textId="77777777" w:rsidR="00A5423C" w:rsidRPr="00A5423C" w:rsidRDefault="00A5423C" w:rsidP="00F34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3C">
              <w:rPr>
                <w:rFonts w:ascii="Times New Roman" w:eastAsia="Calibri" w:hAnsi="Times New Roman" w:cs="Times New Roman"/>
                <w:sz w:val="28"/>
                <w:szCs w:val="28"/>
              </w:rPr>
              <w:t>2) яйца, которые хранились в холодильнике более 30 суток</w:t>
            </w:r>
          </w:p>
        </w:tc>
      </w:tr>
      <w:tr w:rsidR="00A5423C" w:rsidRPr="00A5423C" w14:paraId="57B38B11" w14:textId="77777777" w:rsidTr="00F344CE">
        <w:tc>
          <w:tcPr>
            <w:tcW w:w="3681" w:type="dxa"/>
          </w:tcPr>
          <w:p w14:paraId="54422328" w14:textId="77777777" w:rsidR="00A5423C" w:rsidRPr="00A5423C" w:rsidRDefault="00A5423C" w:rsidP="00F34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3C">
              <w:rPr>
                <w:rFonts w:ascii="Times New Roman" w:eastAsia="Calibri" w:hAnsi="Times New Roman" w:cs="Times New Roman"/>
                <w:sz w:val="28"/>
                <w:szCs w:val="28"/>
              </w:rPr>
              <w:t>в) холодильниковое</w:t>
            </w:r>
          </w:p>
        </w:tc>
        <w:tc>
          <w:tcPr>
            <w:tcW w:w="5664" w:type="dxa"/>
          </w:tcPr>
          <w:p w14:paraId="084B9C30" w14:textId="77777777" w:rsidR="00A5423C" w:rsidRPr="00A5423C" w:rsidRDefault="00A5423C" w:rsidP="00F34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3C">
              <w:rPr>
                <w:rFonts w:ascii="Times New Roman" w:eastAsia="Calibri" w:hAnsi="Times New Roman" w:cs="Times New Roman"/>
                <w:sz w:val="28"/>
                <w:szCs w:val="28"/>
              </w:rPr>
              <w:t>3) яйца, поступающие к потребителю не позднее чем через 7 суток после снесения, не хранившиеся в холодильнике или в известковом растворе</w:t>
            </w:r>
          </w:p>
        </w:tc>
      </w:tr>
      <w:tr w:rsidR="00A5423C" w:rsidRPr="00A5423C" w14:paraId="3D83705B" w14:textId="77777777" w:rsidTr="00F344CE">
        <w:tc>
          <w:tcPr>
            <w:tcW w:w="3681" w:type="dxa"/>
          </w:tcPr>
          <w:p w14:paraId="1DEAFCC5" w14:textId="77777777" w:rsidR="00A5423C" w:rsidRPr="00A5423C" w:rsidRDefault="00A5423C" w:rsidP="00F34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3C">
              <w:rPr>
                <w:rFonts w:ascii="Times New Roman" w:eastAsia="Calibri" w:hAnsi="Times New Roman" w:cs="Times New Roman"/>
                <w:sz w:val="28"/>
                <w:szCs w:val="28"/>
              </w:rPr>
              <w:t>г) известковое</w:t>
            </w:r>
          </w:p>
        </w:tc>
        <w:tc>
          <w:tcPr>
            <w:tcW w:w="5664" w:type="dxa"/>
          </w:tcPr>
          <w:p w14:paraId="5AEFD321" w14:textId="77777777" w:rsidR="00A5423C" w:rsidRPr="00A5423C" w:rsidRDefault="00A5423C" w:rsidP="00F344C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423C">
              <w:rPr>
                <w:rFonts w:ascii="Times New Roman" w:eastAsia="Calibri" w:hAnsi="Times New Roman" w:cs="Times New Roman"/>
                <w:sz w:val="28"/>
                <w:szCs w:val="28"/>
              </w:rPr>
              <w:t>4) яйца, хранившиеся в известковом растворе</w:t>
            </w:r>
          </w:p>
        </w:tc>
      </w:tr>
    </w:tbl>
    <w:p w14:paraId="767A24F4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E892EF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Ответ: 3а, 1б, 2в, 4г</w:t>
      </w:r>
    </w:p>
    <w:p w14:paraId="6359C30C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9C969A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 xml:space="preserve">14. Заполните пропуск: </w:t>
      </w:r>
    </w:p>
    <w:p w14:paraId="634A535B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lastRenderedPageBreak/>
        <w:t>Зрелый мед имеет влажность _____________, кристаллизируется в однородную массу, может длительное время храниться без потери природных достоинств</w:t>
      </w:r>
    </w:p>
    <w:p w14:paraId="356CB9DA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Ответ: не более 20 %</w:t>
      </w:r>
    </w:p>
    <w:p w14:paraId="2722BA56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533C6C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15. Потемнение меда могут вызывать следующие факторы:</w:t>
      </w:r>
    </w:p>
    <w:p w14:paraId="6641EA80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а) длительное хранение в комнатных условиях</w:t>
      </w:r>
    </w:p>
    <w:p w14:paraId="09CE26AA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б) хранение меда в алюминиевой таре</w:t>
      </w:r>
    </w:p>
    <w:p w14:paraId="44AE0C64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в) длительное хранение меда с высоким содержанием фруктозы</w:t>
      </w:r>
    </w:p>
    <w:p w14:paraId="641E40DA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г) многократное переливание меда с повышенным содержанием белковых веществ</w:t>
      </w:r>
    </w:p>
    <w:p w14:paraId="77AAD3F1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е) адсорбция посторонних веществ на поверхности</w:t>
      </w:r>
    </w:p>
    <w:p w14:paraId="6F91C234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 xml:space="preserve"> Ответ: а, б</w:t>
      </w:r>
    </w:p>
    <w:p w14:paraId="45D43642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325512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16.Часть продукта, отобранного из всех емкостей или единиц упаковки, представленных на экспертизу, называют ____________</w:t>
      </w:r>
    </w:p>
    <w:p w14:paraId="1AF67E3D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Ответ: средней пробой</w:t>
      </w:r>
    </w:p>
    <w:p w14:paraId="7D55B6CF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531C6F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17. Молоко с примесью молозива, полученное от коров в последнюю неделю лактации (</w:t>
      </w:r>
      <w:proofErr w:type="spellStart"/>
      <w:r w:rsidRPr="00A5423C">
        <w:rPr>
          <w:rFonts w:ascii="Times New Roman" w:eastAsia="Calibri" w:hAnsi="Times New Roman" w:cs="Times New Roman"/>
          <w:sz w:val="28"/>
          <w:szCs w:val="28"/>
        </w:rPr>
        <w:t>стародойное</w:t>
      </w:r>
      <w:proofErr w:type="spellEnd"/>
      <w:r w:rsidRPr="00A5423C">
        <w:rPr>
          <w:rFonts w:ascii="Times New Roman" w:eastAsia="Calibri" w:hAnsi="Times New Roman" w:cs="Times New Roman"/>
          <w:sz w:val="28"/>
          <w:szCs w:val="28"/>
        </w:rPr>
        <w:t>) и с субклинической формой мастита называют _________________</w:t>
      </w:r>
    </w:p>
    <w:p w14:paraId="7B76A443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Ответ: анормальное молоко</w:t>
      </w:r>
    </w:p>
    <w:p w14:paraId="1188ABA8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2E15B0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18. В молочном жире преобладают следующие насыщенные жирные кислоты:</w:t>
      </w:r>
    </w:p>
    <w:p w14:paraId="5A02C99E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spellStart"/>
      <w:r w:rsidRPr="00A5423C">
        <w:rPr>
          <w:rFonts w:ascii="Times New Roman" w:eastAsia="Calibri" w:hAnsi="Times New Roman" w:cs="Times New Roman"/>
          <w:sz w:val="28"/>
          <w:szCs w:val="28"/>
        </w:rPr>
        <w:t>каприловая</w:t>
      </w:r>
      <w:proofErr w:type="spellEnd"/>
    </w:p>
    <w:p w14:paraId="37FD9395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 w:rsidRPr="00A5423C">
        <w:rPr>
          <w:rFonts w:ascii="Times New Roman" w:eastAsia="Calibri" w:hAnsi="Times New Roman" w:cs="Times New Roman"/>
          <w:sz w:val="28"/>
          <w:szCs w:val="28"/>
        </w:rPr>
        <w:t>миристиновая</w:t>
      </w:r>
      <w:proofErr w:type="spellEnd"/>
    </w:p>
    <w:p w14:paraId="16138529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proofErr w:type="spellStart"/>
      <w:r w:rsidRPr="00A5423C">
        <w:rPr>
          <w:rFonts w:ascii="Times New Roman" w:eastAsia="Calibri" w:hAnsi="Times New Roman" w:cs="Times New Roman"/>
          <w:sz w:val="28"/>
          <w:szCs w:val="28"/>
        </w:rPr>
        <w:t>каприновая</w:t>
      </w:r>
      <w:proofErr w:type="spellEnd"/>
    </w:p>
    <w:p w14:paraId="05E83B0F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proofErr w:type="spellStart"/>
      <w:r w:rsidRPr="00A5423C">
        <w:rPr>
          <w:rFonts w:ascii="Times New Roman" w:eastAsia="Calibri" w:hAnsi="Times New Roman" w:cs="Times New Roman"/>
          <w:sz w:val="28"/>
          <w:szCs w:val="28"/>
        </w:rPr>
        <w:t>лауриновая</w:t>
      </w:r>
      <w:proofErr w:type="spellEnd"/>
    </w:p>
    <w:p w14:paraId="392E54AA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е) пальмитиновая</w:t>
      </w:r>
    </w:p>
    <w:p w14:paraId="4172C9A9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Ответ: б, е</w:t>
      </w:r>
    </w:p>
    <w:p w14:paraId="6BAF324E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29D957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19. Соотнесите количественное содержание белка с видом мяса:</w:t>
      </w:r>
    </w:p>
    <w:p w14:paraId="4F83B3F3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а) говядина</w:t>
      </w:r>
      <w:r w:rsidRPr="00A5423C">
        <w:rPr>
          <w:rFonts w:ascii="Times New Roman" w:eastAsia="Calibri" w:hAnsi="Times New Roman" w:cs="Times New Roman"/>
          <w:sz w:val="28"/>
          <w:szCs w:val="28"/>
        </w:rPr>
        <w:tab/>
      </w:r>
      <w:r w:rsidRPr="00A5423C">
        <w:rPr>
          <w:rFonts w:ascii="Times New Roman" w:eastAsia="Calibri" w:hAnsi="Times New Roman" w:cs="Times New Roman"/>
          <w:sz w:val="28"/>
          <w:szCs w:val="28"/>
        </w:rPr>
        <w:tab/>
      </w:r>
      <w:r w:rsidRPr="00A5423C">
        <w:rPr>
          <w:rFonts w:ascii="Times New Roman" w:eastAsia="Calibri" w:hAnsi="Times New Roman" w:cs="Times New Roman"/>
          <w:sz w:val="28"/>
          <w:szCs w:val="28"/>
        </w:rPr>
        <w:tab/>
        <w:t>1) 19,1-19,4 %</w:t>
      </w:r>
    </w:p>
    <w:p w14:paraId="0A9B46D9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б) телятина</w:t>
      </w:r>
      <w:r w:rsidRPr="00A5423C">
        <w:rPr>
          <w:rFonts w:ascii="Times New Roman" w:eastAsia="Calibri" w:hAnsi="Times New Roman" w:cs="Times New Roman"/>
          <w:sz w:val="28"/>
          <w:szCs w:val="28"/>
        </w:rPr>
        <w:tab/>
      </w:r>
      <w:r w:rsidRPr="00A5423C">
        <w:rPr>
          <w:rFonts w:ascii="Times New Roman" w:eastAsia="Calibri" w:hAnsi="Times New Roman" w:cs="Times New Roman"/>
          <w:sz w:val="28"/>
          <w:szCs w:val="28"/>
        </w:rPr>
        <w:tab/>
      </w:r>
      <w:r w:rsidRPr="00A5423C">
        <w:rPr>
          <w:rFonts w:ascii="Times New Roman" w:eastAsia="Calibri" w:hAnsi="Times New Roman" w:cs="Times New Roman"/>
          <w:sz w:val="28"/>
          <w:szCs w:val="28"/>
        </w:rPr>
        <w:tab/>
        <w:t>2) 13,5-16,4 %</w:t>
      </w:r>
    </w:p>
    <w:p w14:paraId="01F9B6F2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lastRenderedPageBreak/>
        <w:t>в) свинина</w:t>
      </w:r>
      <w:r w:rsidRPr="00A5423C">
        <w:rPr>
          <w:rFonts w:ascii="Times New Roman" w:eastAsia="Calibri" w:hAnsi="Times New Roman" w:cs="Times New Roman"/>
          <w:sz w:val="28"/>
          <w:szCs w:val="28"/>
        </w:rPr>
        <w:tab/>
      </w:r>
      <w:r w:rsidRPr="00A5423C">
        <w:rPr>
          <w:rFonts w:ascii="Times New Roman" w:eastAsia="Calibri" w:hAnsi="Times New Roman" w:cs="Times New Roman"/>
          <w:sz w:val="28"/>
          <w:szCs w:val="28"/>
        </w:rPr>
        <w:tab/>
      </w:r>
      <w:r w:rsidRPr="00A5423C">
        <w:rPr>
          <w:rFonts w:ascii="Times New Roman" w:eastAsia="Calibri" w:hAnsi="Times New Roman" w:cs="Times New Roman"/>
          <w:sz w:val="28"/>
          <w:szCs w:val="28"/>
        </w:rPr>
        <w:tab/>
        <w:t>3) 16,2-29,5 %</w:t>
      </w:r>
    </w:p>
    <w:p w14:paraId="63EC19A9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г) баранина</w:t>
      </w:r>
      <w:r w:rsidRPr="00A5423C">
        <w:rPr>
          <w:rFonts w:ascii="Times New Roman" w:eastAsia="Calibri" w:hAnsi="Times New Roman" w:cs="Times New Roman"/>
          <w:sz w:val="28"/>
          <w:szCs w:val="28"/>
        </w:rPr>
        <w:tab/>
      </w:r>
      <w:r w:rsidRPr="00A5423C">
        <w:rPr>
          <w:rFonts w:ascii="Times New Roman" w:eastAsia="Calibri" w:hAnsi="Times New Roman" w:cs="Times New Roman"/>
          <w:sz w:val="28"/>
          <w:szCs w:val="28"/>
        </w:rPr>
        <w:tab/>
      </w:r>
      <w:r w:rsidRPr="00A5423C">
        <w:rPr>
          <w:rFonts w:ascii="Times New Roman" w:eastAsia="Calibri" w:hAnsi="Times New Roman" w:cs="Times New Roman"/>
          <w:sz w:val="28"/>
          <w:szCs w:val="28"/>
        </w:rPr>
        <w:tab/>
        <w:t>4) 12,8-18,6 %</w:t>
      </w:r>
    </w:p>
    <w:p w14:paraId="73A147A1" w14:textId="77777777" w:rsidR="00A5423C" w:rsidRPr="00A5423C" w:rsidRDefault="00A5423C" w:rsidP="00A5423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Ответ: 3а, 1б, 2в, 4г</w:t>
      </w:r>
    </w:p>
    <w:p w14:paraId="0D45D72A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5C1A7C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20. Выберите металлы, содержание которых в молочном сырье строго регламентируется:</w:t>
      </w:r>
    </w:p>
    <w:p w14:paraId="2770D1AD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а) ртуть;</w:t>
      </w:r>
    </w:p>
    <w:p w14:paraId="2E28B064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б) свинец;</w:t>
      </w:r>
    </w:p>
    <w:p w14:paraId="6A03BE4C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в) кадмий;</w:t>
      </w:r>
    </w:p>
    <w:p w14:paraId="2CA85EE0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г) медь;</w:t>
      </w:r>
    </w:p>
    <w:p w14:paraId="524C751D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д) железо.</w:t>
      </w:r>
    </w:p>
    <w:p w14:paraId="5A35CD26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A5423C">
        <w:rPr>
          <w:rFonts w:ascii="Times New Roman" w:eastAsia="Calibri" w:hAnsi="Times New Roman" w:cs="Times New Roman"/>
          <w:sz w:val="28"/>
          <w:szCs w:val="28"/>
        </w:rPr>
        <w:t>Ответ: а, б, в</w:t>
      </w:r>
    </w:p>
    <w:p w14:paraId="5BC2E0E7" w14:textId="79B0D217" w:rsidR="00A5423C" w:rsidRDefault="00A5423C" w:rsidP="00A542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78C541" w14:textId="2733FCB2" w:rsidR="00553579" w:rsidRDefault="00553579" w:rsidP="00A542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0720758" w14:textId="019063CF" w:rsidR="00553579" w:rsidRDefault="00553579" w:rsidP="00A542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51AF74" w14:textId="27C4B1E9" w:rsidR="00553579" w:rsidRDefault="00553579" w:rsidP="00A542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EA0289" w14:textId="0F701D86" w:rsidR="00553579" w:rsidRDefault="00553579" w:rsidP="00A542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294E15" w14:textId="5AA56281" w:rsidR="00553579" w:rsidRDefault="00553579" w:rsidP="00A542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C0D7C4" w14:textId="22223912" w:rsidR="00553579" w:rsidRDefault="00553579" w:rsidP="00A542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F42A3A" w14:textId="5304BFDF" w:rsidR="00553579" w:rsidRDefault="00553579" w:rsidP="00A542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41AED1" w14:textId="0ADC7BD8" w:rsidR="00553579" w:rsidRDefault="00553579" w:rsidP="00A542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87C0F2" w14:textId="3E01D596" w:rsidR="00553579" w:rsidRDefault="00553579" w:rsidP="00A542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6BB4E1" w14:textId="2A071054" w:rsidR="00553579" w:rsidRDefault="00553579" w:rsidP="00A542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C0A3244" w14:textId="5E374D0B" w:rsidR="00553579" w:rsidRDefault="00553579" w:rsidP="00A542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A938008" w14:textId="57A36EFF" w:rsidR="00553579" w:rsidRDefault="00553579" w:rsidP="00A542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E62067" w14:textId="1E75DB3F" w:rsidR="00553579" w:rsidRDefault="00553579" w:rsidP="00A542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68D2D5" w14:textId="126D1225" w:rsidR="00553579" w:rsidRDefault="00553579" w:rsidP="00A542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5DC3F8" w14:textId="1133F995" w:rsidR="00553579" w:rsidRDefault="00553579" w:rsidP="00A542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FA7F9B" w14:textId="77777777" w:rsidR="00553579" w:rsidRPr="00A5423C" w:rsidRDefault="00553579" w:rsidP="00A542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6458D0" w14:textId="694D84E1" w:rsidR="00B639D9" w:rsidRPr="00B639D9" w:rsidRDefault="00553579" w:rsidP="00553579">
      <w:pPr>
        <w:pStyle w:val="1"/>
        <w:jc w:val="both"/>
      </w:pPr>
      <w:bookmarkStart w:id="11" w:name="_Toc133500606"/>
      <w:r>
        <w:lastRenderedPageBreak/>
        <w:t xml:space="preserve">2.4 </w:t>
      </w:r>
      <w:r w:rsidR="00B639D9" w:rsidRPr="00B639D9">
        <w:t>Типовой экзаменационный билет</w:t>
      </w:r>
      <w:bookmarkEnd w:id="11"/>
    </w:p>
    <w:p w14:paraId="42EE4244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71B9D6D1" w14:textId="77777777" w:rsidR="00553579" w:rsidRPr="00553579" w:rsidRDefault="00553579" w:rsidP="00553579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579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Российской Федерации </w:t>
      </w:r>
    </w:p>
    <w:p w14:paraId="01730CAF" w14:textId="77777777" w:rsidR="00553579" w:rsidRPr="00553579" w:rsidRDefault="00553579" w:rsidP="00553579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579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35BA59AF" w14:textId="77777777" w:rsidR="00553579" w:rsidRPr="00553579" w:rsidRDefault="00553579" w:rsidP="00553579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579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490F6CAF" w14:textId="77777777" w:rsidR="00553579" w:rsidRPr="00553579" w:rsidRDefault="00553579" w:rsidP="00553579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579">
        <w:rPr>
          <w:rFonts w:ascii="Times New Roman" w:hAnsi="Times New Roman" w:cs="Times New Roman"/>
          <w:sz w:val="28"/>
          <w:szCs w:val="28"/>
        </w:rPr>
        <w:t>«Кузбасская государственная сельскохозяйственная академия»</w:t>
      </w:r>
    </w:p>
    <w:p w14:paraId="6FC96045" w14:textId="77777777" w:rsidR="00553579" w:rsidRPr="00553579" w:rsidRDefault="00553579" w:rsidP="00553579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579">
        <w:rPr>
          <w:rFonts w:ascii="Times New Roman" w:hAnsi="Times New Roman" w:cs="Times New Roman"/>
          <w:sz w:val="28"/>
          <w:szCs w:val="28"/>
        </w:rPr>
        <w:t>Высшая аграрная школа</w:t>
      </w:r>
    </w:p>
    <w:p w14:paraId="1B7F2A15" w14:textId="77777777" w:rsidR="00553579" w:rsidRPr="00553579" w:rsidRDefault="00553579" w:rsidP="0055357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6809"/>
      </w:tblGrid>
      <w:tr w:rsidR="00553579" w:rsidRPr="00553579" w14:paraId="1D99F62A" w14:textId="77777777" w:rsidTr="006A26A5">
        <w:trPr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787E3A92" w14:textId="0E1C33EF" w:rsidR="00553579" w:rsidRPr="00553579" w:rsidRDefault="00553579" w:rsidP="005535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35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36.04.0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535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Зоотехния</w:t>
            </w:r>
          </w:p>
        </w:tc>
      </w:tr>
      <w:tr w:rsidR="00553579" w:rsidRPr="00553579" w14:paraId="3A4B3008" w14:textId="77777777" w:rsidTr="006A26A5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  <w:vAlign w:val="center"/>
          </w:tcPr>
          <w:p w14:paraId="36857E4D" w14:textId="77777777" w:rsidR="00553579" w:rsidRPr="00553579" w:rsidRDefault="00553579" w:rsidP="0055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79">
              <w:rPr>
                <w:rFonts w:ascii="Times New Roman" w:hAnsi="Times New Roman" w:cs="Times New Roman"/>
                <w:sz w:val="20"/>
                <w:szCs w:val="20"/>
              </w:rPr>
              <w:t>(код и наименование направления подготовки)</w:t>
            </w:r>
          </w:p>
        </w:tc>
      </w:tr>
      <w:tr w:rsidR="00553579" w:rsidRPr="00553579" w14:paraId="1BBB461D" w14:textId="77777777" w:rsidTr="006A26A5">
        <w:trPr>
          <w:trHeight w:val="554"/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717E777F" w14:textId="4C3A753F" w:rsidR="00553579" w:rsidRPr="00553579" w:rsidRDefault="00553579" w:rsidP="005535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Молочное скотоводство</w:t>
            </w:r>
          </w:p>
        </w:tc>
      </w:tr>
      <w:tr w:rsidR="00553579" w:rsidRPr="00553579" w14:paraId="3DA9F523" w14:textId="77777777" w:rsidTr="006A26A5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7A7D8D7D" w14:textId="77777777" w:rsidR="00553579" w:rsidRPr="00553579" w:rsidRDefault="00553579" w:rsidP="0055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79">
              <w:rPr>
                <w:rFonts w:ascii="Times New Roman" w:hAnsi="Times New Roman" w:cs="Times New Roman"/>
                <w:sz w:val="20"/>
                <w:szCs w:val="20"/>
              </w:rPr>
              <w:t>(профиль подготовки/магистерская программа)</w:t>
            </w:r>
          </w:p>
        </w:tc>
      </w:tr>
      <w:tr w:rsidR="00553579" w:rsidRPr="00553579" w14:paraId="4FF32A1E" w14:textId="77777777" w:rsidTr="006A26A5">
        <w:trPr>
          <w:trHeight w:val="579"/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3C2E1BF4" w14:textId="77777777" w:rsidR="00553579" w:rsidRPr="00553579" w:rsidRDefault="00553579" w:rsidP="005535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35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Высшая аграрная школа</w:t>
            </w:r>
          </w:p>
        </w:tc>
      </w:tr>
      <w:tr w:rsidR="00553579" w:rsidRPr="00553579" w14:paraId="289EB1DD" w14:textId="77777777" w:rsidTr="006A26A5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3EA3AFDE" w14:textId="77777777" w:rsidR="00553579" w:rsidRPr="00553579" w:rsidRDefault="00553579" w:rsidP="0055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79">
              <w:rPr>
                <w:rFonts w:ascii="Times New Roman" w:hAnsi="Times New Roman" w:cs="Times New Roman"/>
                <w:sz w:val="20"/>
                <w:szCs w:val="20"/>
              </w:rPr>
              <w:t>(наименование кафедры)</w:t>
            </w:r>
          </w:p>
        </w:tc>
      </w:tr>
      <w:tr w:rsidR="00553579" w:rsidRPr="00553579" w14:paraId="5274EC34" w14:textId="77777777" w:rsidTr="006A26A5">
        <w:trPr>
          <w:trHeight w:val="486"/>
          <w:jc w:val="center"/>
        </w:trPr>
        <w:tc>
          <w:tcPr>
            <w:tcW w:w="2536" w:type="dxa"/>
            <w:vMerge w:val="restart"/>
            <w:vAlign w:val="center"/>
          </w:tcPr>
          <w:p w14:paraId="6B1A396F" w14:textId="77777777" w:rsidR="00553579" w:rsidRPr="00553579" w:rsidRDefault="00553579" w:rsidP="005535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35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6809" w:type="dxa"/>
            <w:tcBorders>
              <w:left w:val="nil"/>
              <w:bottom w:val="single" w:sz="4" w:space="0" w:color="auto"/>
            </w:tcBorders>
            <w:vAlign w:val="center"/>
          </w:tcPr>
          <w:p w14:paraId="681A4278" w14:textId="49876804" w:rsidR="00553579" w:rsidRPr="00553579" w:rsidRDefault="00553579" w:rsidP="00553579">
            <w:pPr>
              <w:ind w:left="64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Система оценки качества молочного сырья и продукции животноводства</w:t>
            </w:r>
          </w:p>
        </w:tc>
      </w:tr>
      <w:tr w:rsidR="00553579" w:rsidRPr="00553579" w14:paraId="53794EA1" w14:textId="77777777" w:rsidTr="006A26A5">
        <w:trPr>
          <w:trHeight w:val="221"/>
          <w:jc w:val="center"/>
        </w:trPr>
        <w:tc>
          <w:tcPr>
            <w:tcW w:w="2536" w:type="dxa"/>
            <w:vMerge/>
            <w:vAlign w:val="center"/>
          </w:tcPr>
          <w:p w14:paraId="6A967555" w14:textId="77777777" w:rsidR="00553579" w:rsidRPr="00553579" w:rsidRDefault="00553579" w:rsidP="005535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9" w:type="dxa"/>
            <w:tcBorders>
              <w:top w:val="single" w:sz="4" w:space="0" w:color="auto"/>
            </w:tcBorders>
          </w:tcPr>
          <w:p w14:paraId="2920340B" w14:textId="77777777" w:rsidR="00553579" w:rsidRPr="00553579" w:rsidRDefault="00553579" w:rsidP="00553579">
            <w:pPr>
              <w:ind w:left="6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79">
              <w:rPr>
                <w:rFonts w:ascii="Times New Roman" w:hAnsi="Times New Roman" w:cs="Times New Roman"/>
                <w:sz w:val="20"/>
                <w:szCs w:val="20"/>
              </w:rPr>
              <w:t>(наименование дисциплины)</w:t>
            </w:r>
          </w:p>
        </w:tc>
      </w:tr>
    </w:tbl>
    <w:p w14:paraId="41ABDED7" w14:textId="77777777" w:rsidR="00553579" w:rsidRPr="00553579" w:rsidRDefault="00553579" w:rsidP="00553579">
      <w:pPr>
        <w:rPr>
          <w:rFonts w:ascii="Times New Roman" w:hAnsi="Times New Roman" w:cs="Times New Roman"/>
          <w:sz w:val="28"/>
          <w:szCs w:val="28"/>
        </w:rPr>
      </w:pPr>
    </w:p>
    <w:p w14:paraId="4E5544B7" w14:textId="77777777" w:rsidR="00553579" w:rsidRPr="00553579" w:rsidRDefault="00553579" w:rsidP="00553579">
      <w:pPr>
        <w:pStyle w:val="a6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3579">
        <w:rPr>
          <w:rFonts w:ascii="Times New Roman" w:eastAsia="Calibri" w:hAnsi="Times New Roman" w:cs="Times New Roman"/>
          <w:b/>
          <w:sz w:val="28"/>
          <w:szCs w:val="28"/>
        </w:rPr>
        <w:t>ЭКЗАМЕНАЦИОННЫЙ БИЛЕТ № 1</w:t>
      </w:r>
    </w:p>
    <w:p w14:paraId="3839ED5C" w14:textId="77777777" w:rsidR="00553579" w:rsidRPr="00553579" w:rsidRDefault="00553579" w:rsidP="00553579">
      <w:pPr>
        <w:pStyle w:val="a6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3579">
        <w:rPr>
          <w:rFonts w:ascii="Times New Roman" w:eastAsia="Calibri" w:hAnsi="Times New Roman" w:cs="Times New Roman"/>
          <w:sz w:val="28"/>
          <w:szCs w:val="28"/>
        </w:rPr>
        <w:t>1. Органические компоненты молока, их влияние на качество продукта</w:t>
      </w:r>
    </w:p>
    <w:p w14:paraId="2153A3D6" w14:textId="77777777" w:rsidR="00553579" w:rsidRPr="00553579" w:rsidRDefault="00553579" w:rsidP="00553579">
      <w:pPr>
        <w:pStyle w:val="a6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3579">
        <w:rPr>
          <w:rFonts w:ascii="Times New Roman" w:eastAsia="Calibri" w:hAnsi="Times New Roman" w:cs="Times New Roman"/>
          <w:sz w:val="28"/>
          <w:szCs w:val="28"/>
        </w:rPr>
        <w:t>2. Представители технически вредной микрофлоры молока.</w:t>
      </w:r>
    </w:p>
    <w:p w14:paraId="20C1122D" w14:textId="77777777" w:rsidR="00553579" w:rsidRPr="00553579" w:rsidRDefault="00553579" w:rsidP="00553579">
      <w:pPr>
        <w:pStyle w:val="a6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53579">
        <w:rPr>
          <w:rFonts w:ascii="Times New Roman" w:eastAsia="Calibri" w:hAnsi="Times New Roman" w:cs="Times New Roman"/>
          <w:sz w:val="28"/>
          <w:szCs w:val="28"/>
        </w:rPr>
        <w:t>3. Гигиенические требования к оборудованию на молочном производстве.</w:t>
      </w:r>
    </w:p>
    <w:p w14:paraId="492EC13E" w14:textId="5CF56CA1" w:rsidR="00553579" w:rsidRPr="00553579" w:rsidRDefault="00553579" w:rsidP="0055357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B83B72" w14:textId="77777777" w:rsidR="00553579" w:rsidRPr="00553579" w:rsidRDefault="00553579" w:rsidP="0055357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83"/>
        <w:gridCol w:w="3515"/>
      </w:tblGrid>
      <w:tr w:rsidR="00553579" w:rsidRPr="00553579" w14:paraId="17981E7F" w14:textId="77777777" w:rsidTr="006A26A5">
        <w:trPr>
          <w:trHeight w:val="53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D48AD" w14:textId="77777777" w:rsidR="00553579" w:rsidRPr="00553579" w:rsidRDefault="00553579" w:rsidP="0055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579"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69DA87" w14:textId="77777777" w:rsidR="00553579" w:rsidRPr="00553579" w:rsidRDefault="00553579" w:rsidP="0055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F16A66" w14:textId="77777777" w:rsidR="00553579" w:rsidRPr="00553579" w:rsidRDefault="00553579" w:rsidP="0055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8BA079" w14:textId="617662CA" w:rsidR="00553579" w:rsidRPr="00553579" w:rsidRDefault="00265E73" w:rsidP="0055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Кулинчик</w:t>
            </w:r>
            <w:proofErr w:type="spellEnd"/>
            <w:r w:rsidR="00553579" w:rsidRPr="00553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И.Г</w:t>
            </w:r>
            <w:r w:rsidR="00553579" w:rsidRPr="005535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3579" w:rsidRPr="00553579" w14:paraId="48A0E97F" w14:textId="77777777" w:rsidTr="006A26A5">
        <w:trPr>
          <w:trHeight w:val="127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6AE20" w14:textId="77777777" w:rsidR="00553579" w:rsidRPr="00553579" w:rsidRDefault="00553579" w:rsidP="005535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E2E01C" w14:textId="77777777" w:rsidR="00553579" w:rsidRPr="00553579" w:rsidRDefault="00553579" w:rsidP="0055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7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BC6DE3" w14:textId="77777777" w:rsidR="00553579" w:rsidRPr="00553579" w:rsidRDefault="00553579" w:rsidP="0055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D05D88" w14:textId="77777777" w:rsidR="00553579" w:rsidRPr="00553579" w:rsidRDefault="00553579" w:rsidP="0055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79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553579" w:rsidRPr="00553579" w14:paraId="44C1D9BB" w14:textId="77777777" w:rsidTr="006A26A5">
        <w:trPr>
          <w:trHeight w:val="55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A84BA" w14:textId="77777777" w:rsidR="00553579" w:rsidRPr="00553579" w:rsidRDefault="00553579" w:rsidP="005535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57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ИО Декана факультета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32BA5F" w14:textId="77777777" w:rsidR="00553579" w:rsidRPr="00553579" w:rsidRDefault="00553579" w:rsidP="0055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24B071" w14:textId="77777777" w:rsidR="00553579" w:rsidRPr="00553579" w:rsidRDefault="00553579" w:rsidP="0055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91C867" w14:textId="77777777" w:rsidR="00553579" w:rsidRPr="00553579" w:rsidRDefault="00553579" w:rsidP="00553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579">
              <w:rPr>
                <w:rFonts w:ascii="Times New Roman" w:hAnsi="Times New Roman" w:cs="Times New Roman"/>
                <w:sz w:val="28"/>
                <w:szCs w:val="28"/>
              </w:rPr>
              <w:t>Белова С.Н.</w:t>
            </w:r>
          </w:p>
        </w:tc>
      </w:tr>
      <w:tr w:rsidR="00553579" w:rsidRPr="00553579" w14:paraId="6182B67B" w14:textId="77777777" w:rsidTr="006A26A5">
        <w:trPr>
          <w:trHeight w:val="18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AAB41" w14:textId="77777777" w:rsidR="00553579" w:rsidRPr="00553579" w:rsidRDefault="00553579" w:rsidP="005535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18D208" w14:textId="77777777" w:rsidR="00553579" w:rsidRPr="00553579" w:rsidRDefault="00553579" w:rsidP="0055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7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3E2239" w14:textId="77777777" w:rsidR="00553579" w:rsidRPr="00553579" w:rsidRDefault="00553579" w:rsidP="0055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B3A9B8" w14:textId="77777777" w:rsidR="00553579" w:rsidRPr="00553579" w:rsidRDefault="00553579" w:rsidP="005535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3579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49710CB6" w14:textId="77777777" w:rsidR="00A5423C" w:rsidRPr="00A5423C" w:rsidRDefault="00A5423C" w:rsidP="00A5423C">
      <w:pPr>
        <w:spacing w:after="0" w:line="360" w:lineRule="auto"/>
        <w:rPr>
          <w:rFonts w:ascii="Times New Roman" w:eastAsia="Calibri" w:hAnsi="Times New Roman" w:cs="Times New Roman"/>
          <w:sz w:val="24"/>
        </w:rPr>
      </w:pPr>
    </w:p>
    <w:p w14:paraId="2EF6F976" w14:textId="77777777" w:rsidR="00A5423C" w:rsidRPr="00B639D9" w:rsidRDefault="00A5423C" w:rsidP="00A542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444113A" w14:textId="77777777" w:rsidR="00B639D9" w:rsidRPr="00B639D9" w:rsidRDefault="00B639D9" w:rsidP="00B639D9"/>
    <w:p w14:paraId="2255DB47" w14:textId="77777777" w:rsidR="00B639D9" w:rsidRPr="00B639D9" w:rsidRDefault="00B639D9" w:rsidP="00B639D9"/>
    <w:p w14:paraId="52C9FA46" w14:textId="77777777" w:rsidR="00B639D9" w:rsidRPr="00B639D9" w:rsidRDefault="00B639D9" w:rsidP="00B639D9"/>
    <w:p w14:paraId="575F5698" w14:textId="77777777" w:rsidR="007A57D4" w:rsidRPr="00B639D9" w:rsidRDefault="007A57D4" w:rsidP="00B639D9"/>
    <w:p w14:paraId="3FAFAF8D" w14:textId="77777777" w:rsidR="00B639D9" w:rsidRPr="00B639D9" w:rsidRDefault="00B639D9" w:rsidP="00B639D9"/>
    <w:p w14:paraId="51EE96E7" w14:textId="77777777" w:rsidR="00B639D9" w:rsidRPr="00B639D9" w:rsidRDefault="00B639D9" w:rsidP="002725AB">
      <w:pPr>
        <w:pStyle w:val="1"/>
      </w:pPr>
      <w:bookmarkStart w:id="12" w:name="_Toc133500607"/>
      <w:r w:rsidRPr="00B639D9">
        <w:lastRenderedPageBreak/>
        <w:t>3. МЕТОДИЧЕСКИЕ МАТЕРИАЛЫ, ОПРЕДЕЛЯЮЩИЕ ПРОЦЕДУРЫ ОЦЕНИВАНИЯ ЗНАНИЙ, УМЕНИЙ, НАВЫКОВ</w:t>
      </w:r>
      <w:bookmarkEnd w:id="12"/>
    </w:p>
    <w:p w14:paraId="491FFE39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6B68B688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2B2F79D7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5761FF73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6591D084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25F94DD1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682B1A0C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5893375E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22BFF867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39A9466F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2DFFE0F3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4C658ED6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6F25894C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0E11157C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4071E6AD" w14:textId="77777777" w:rsidR="00B639D9" w:rsidRPr="00B639D9" w:rsidRDefault="00B639D9" w:rsidP="00B639D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9D9">
        <w:rPr>
          <w:rFonts w:ascii="Times New Roman" w:hAnsi="Times New Roman" w:cs="Times New Roman"/>
          <w:sz w:val="28"/>
          <w:szCs w:val="28"/>
        </w:rPr>
        <w:lastRenderedPageBreak/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6CAB5043" w14:textId="77777777" w:rsidR="00B639D9" w:rsidRPr="00B639D9" w:rsidRDefault="00B639D9" w:rsidP="00B639D9"/>
    <w:p w14:paraId="11DB4423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2DBBB" w14:textId="77777777" w:rsidR="00CF70D6" w:rsidRDefault="00CF70D6">
      <w:pPr>
        <w:spacing w:after="0" w:line="240" w:lineRule="auto"/>
      </w:pPr>
      <w:r>
        <w:separator/>
      </w:r>
    </w:p>
  </w:endnote>
  <w:endnote w:type="continuationSeparator" w:id="0">
    <w:p w14:paraId="44BCC870" w14:textId="77777777" w:rsidR="00CF70D6" w:rsidRDefault="00CF7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03331D3E" w14:textId="77777777" w:rsidR="00BC3F96" w:rsidRDefault="005F0CD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F59396" w14:textId="77777777" w:rsidR="00BC3F96" w:rsidRDefault="00CF70D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0F607" w14:textId="77777777" w:rsidR="00CF70D6" w:rsidRDefault="00CF70D6">
      <w:pPr>
        <w:spacing w:after="0" w:line="240" w:lineRule="auto"/>
      </w:pPr>
      <w:r>
        <w:separator/>
      </w:r>
    </w:p>
  </w:footnote>
  <w:footnote w:type="continuationSeparator" w:id="0">
    <w:p w14:paraId="16483633" w14:textId="77777777" w:rsidR="00CF70D6" w:rsidRDefault="00CF7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654FF"/>
    <w:multiLevelType w:val="hybridMultilevel"/>
    <w:tmpl w:val="7E10B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D1015"/>
    <w:multiLevelType w:val="multilevel"/>
    <w:tmpl w:val="419ECD8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8D"/>
    <w:rsid w:val="00103116"/>
    <w:rsid w:val="00124D4F"/>
    <w:rsid w:val="0012633B"/>
    <w:rsid w:val="0014028A"/>
    <w:rsid w:val="002579C3"/>
    <w:rsid w:val="00265E73"/>
    <w:rsid w:val="002725AB"/>
    <w:rsid w:val="00316C8B"/>
    <w:rsid w:val="00356B85"/>
    <w:rsid w:val="00383485"/>
    <w:rsid w:val="00391291"/>
    <w:rsid w:val="004169F2"/>
    <w:rsid w:val="00436476"/>
    <w:rsid w:val="00553579"/>
    <w:rsid w:val="005A7FDC"/>
    <w:rsid w:val="005F0CDB"/>
    <w:rsid w:val="006449FB"/>
    <w:rsid w:val="00697426"/>
    <w:rsid w:val="007A41BA"/>
    <w:rsid w:val="007A57D4"/>
    <w:rsid w:val="008D396C"/>
    <w:rsid w:val="009728A7"/>
    <w:rsid w:val="00A5423C"/>
    <w:rsid w:val="00A551E1"/>
    <w:rsid w:val="00AD35BB"/>
    <w:rsid w:val="00B639D9"/>
    <w:rsid w:val="00BB49D8"/>
    <w:rsid w:val="00C4156A"/>
    <w:rsid w:val="00C50F2C"/>
    <w:rsid w:val="00CF70D6"/>
    <w:rsid w:val="00D13C8D"/>
    <w:rsid w:val="00D9245F"/>
    <w:rsid w:val="00DD669B"/>
    <w:rsid w:val="00E121AF"/>
    <w:rsid w:val="00EF74E9"/>
    <w:rsid w:val="00F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9764"/>
  <w15:chartTrackingRefBased/>
  <w15:docId w15:val="{EE908C54-FDF2-4CA0-8F15-20795D76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7FDC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63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639D9"/>
  </w:style>
  <w:style w:type="table" w:styleId="a5">
    <w:name w:val="Table Grid"/>
    <w:basedOn w:val="a1"/>
    <w:uiPriority w:val="39"/>
    <w:rsid w:val="00B63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542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A7FDC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table" w:customStyle="1" w:styleId="11">
    <w:name w:val="Сетка таблицы1"/>
    <w:basedOn w:val="a1"/>
    <w:next w:val="a5"/>
    <w:uiPriority w:val="39"/>
    <w:rsid w:val="0055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OC Heading"/>
    <w:basedOn w:val="1"/>
    <w:next w:val="a"/>
    <w:uiPriority w:val="39"/>
    <w:unhideWhenUsed/>
    <w:qFormat/>
    <w:rsid w:val="00356B85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356B85"/>
    <w:pPr>
      <w:spacing w:after="100"/>
    </w:pPr>
  </w:style>
  <w:style w:type="character" w:styleId="a8">
    <w:name w:val="Hyperlink"/>
    <w:basedOn w:val="a0"/>
    <w:uiPriority w:val="99"/>
    <w:unhideWhenUsed/>
    <w:rsid w:val="00356B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E4C04-A013-4B93-9565-4AFFB417E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3697</Words>
  <Characters>21079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Белова Светлана Николаевна</cp:lastModifiedBy>
  <cp:revision>2</cp:revision>
  <dcterms:created xsi:type="dcterms:W3CDTF">2023-09-20T07:23:00Z</dcterms:created>
  <dcterms:modified xsi:type="dcterms:W3CDTF">2023-09-20T07:23:00Z</dcterms:modified>
</cp:coreProperties>
</file>